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54" w:rsidRPr="00204F55" w:rsidRDefault="00157D54" w:rsidP="00157D54">
      <w:pPr>
        <w:jc w:val="center"/>
        <w:rPr>
          <w:bCs/>
          <w:sz w:val="24"/>
          <w:szCs w:val="24"/>
        </w:rPr>
      </w:pPr>
      <w:r w:rsidRPr="00204F55">
        <w:rPr>
          <w:bCs/>
          <w:sz w:val="24"/>
          <w:szCs w:val="24"/>
        </w:rPr>
        <w:t>СОБРАНИЕ ДЕПУТАТОВ</w:t>
      </w:r>
    </w:p>
    <w:p w:rsidR="00157D54" w:rsidRPr="00204F55" w:rsidRDefault="00157D54" w:rsidP="00157D54">
      <w:pPr>
        <w:jc w:val="center"/>
        <w:rPr>
          <w:bCs/>
          <w:sz w:val="24"/>
          <w:szCs w:val="24"/>
        </w:rPr>
      </w:pPr>
      <w:r w:rsidRPr="00204F55">
        <w:rPr>
          <w:bCs/>
          <w:sz w:val="24"/>
          <w:szCs w:val="24"/>
        </w:rPr>
        <w:t>НИЖЕНСКОГО СЕЛЬСОВЕТА</w:t>
      </w:r>
    </w:p>
    <w:p w:rsidR="00157D54" w:rsidRPr="00204F55" w:rsidRDefault="00157D54" w:rsidP="00157D54">
      <w:pPr>
        <w:jc w:val="center"/>
        <w:rPr>
          <w:bCs/>
          <w:sz w:val="24"/>
          <w:szCs w:val="24"/>
        </w:rPr>
      </w:pPr>
      <w:r w:rsidRPr="00204F55">
        <w:rPr>
          <w:bCs/>
          <w:sz w:val="24"/>
          <w:szCs w:val="24"/>
        </w:rPr>
        <w:t>Черемисиновского района Курской области</w:t>
      </w:r>
    </w:p>
    <w:p w:rsidR="00157D54" w:rsidRPr="00204F55" w:rsidRDefault="00157D54" w:rsidP="00157D54">
      <w:pPr>
        <w:jc w:val="center"/>
        <w:rPr>
          <w:bCs/>
          <w:sz w:val="24"/>
          <w:szCs w:val="24"/>
        </w:rPr>
      </w:pPr>
    </w:p>
    <w:p w:rsidR="00157D54" w:rsidRPr="00204F55" w:rsidRDefault="00157D54" w:rsidP="00157D54">
      <w:pPr>
        <w:jc w:val="center"/>
        <w:rPr>
          <w:b/>
          <w:bCs/>
          <w:sz w:val="24"/>
          <w:szCs w:val="24"/>
        </w:rPr>
      </w:pPr>
      <w:r w:rsidRPr="00204F55">
        <w:rPr>
          <w:bCs/>
          <w:sz w:val="24"/>
          <w:szCs w:val="24"/>
        </w:rPr>
        <w:t>РЕШЕНИЕ</w:t>
      </w:r>
    </w:p>
    <w:p w:rsidR="00157D54" w:rsidRPr="00204F55" w:rsidRDefault="00157D54" w:rsidP="00157D54">
      <w:pPr>
        <w:jc w:val="center"/>
        <w:rPr>
          <w:b/>
          <w:bCs/>
          <w:sz w:val="24"/>
          <w:szCs w:val="24"/>
        </w:rPr>
      </w:pPr>
    </w:p>
    <w:p w:rsidR="00157D54" w:rsidRPr="00204F55" w:rsidRDefault="00157D54" w:rsidP="00157D54">
      <w:pPr>
        <w:tabs>
          <w:tab w:val="left" w:pos="804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01.07. 2014г. № 30/1</w:t>
      </w:r>
    </w:p>
    <w:p w:rsidR="00157D54" w:rsidRPr="00204F55" w:rsidRDefault="00157D54" w:rsidP="00157D54">
      <w:pPr>
        <w:tabs>
          <w:tab w:val="left" w:pos="8040"/>
        </w:tabs>
        <w:rPr>
          <w:sz w:val="24"/>
          <w:szCs w:val="24"/>
        </w:rPr>
      </w:pPr>
      <w:r w:rsidRPr="00204F55">
        <w:rPr>
          <w:sz w:val="24"/>
          <w:szCs w:val="24"/>
        </w:rPr>
        <w:t xml:space="preserve">    д. Мяснянкино</w:t>
      </w:r>
    </w:p>
    <w:p w:rsidR="00157D54" w:rsidRPr="00204F55" w:rsidRDefault="00157D54" w:rsidP="00157D54">
      <w:pPr>
        <w:tabs>
          <w:tab w:val="left" w:pos="8040"/>
        </w:tabs>
        <w:rPr>
          <w:sz w:val="24"/>
          <w:szCs w:val="24"/>
        </w:rPr>
      </w:pPr>
    </w:p>
    <w:p w:rsidR="00157D54" w:rsidRPr="00204F55" w:rsidRDefault="00157D54" w:rsidP="00157D54">
      <w:pPr>
        <w:tabs>
          <w:tab w:val="left" w:pos="8040"/>
        </w:tabs>
        <w:rPr>
          <w:sz w:val="24"/>
          <w:szCs w:val="24"/>
        </w:rPr>
      </w:pPr>
      <w:r w:rsidRPr="00204F55">
        <w:rPr>
          <w:sz w:val="24"/>
          <w:szCs w:val="24"/>
        </w:rPr>
        <w:t>О внесении изменений и дополнений в решение Собрания депутатов  Ниженского сельсовета «О бюджете муниципального образования «Ниженский сельсовет» Черемисиновского района Курской области на 2014 год и плановый период 2015 и 2016 годов» от 14 декабря  2013 г. № 23/1».</w:t>
      </w:r>
    </w:p>
    <w:p w:rsidR="00157D54" w:rsidRPr="00204F55" w:rsidRDefault="00157D54" w:rsidP="00157D54">
      <w:pPr>
        <w:tabs>
          <w:tab w:val="left" w:pos="8040"/>
        </w:tabs>
        <w:rPr>
          <w:sz w:val="24"/>
          <w:szCs w:val="24"/>
        </w:rPr>
      </w:pPr>
    </w:p>
    <w:p w:rsidR="00157D54" w:rsidRPr="00204F55" w:rsidRDefault="00157D54" w:rsidP="00157D54">
      <w:pPr>
        <w:tabs>
          <w:tab w:val="left" w:pos="8749"/>
        </w:tabs>
        <w:rPr>
          <w:sz w:val="24"/>
          <w:szCs w:val="24"/>
        </w:rPr>
      </w:pPr>
      <w:r w:rsidRPr="00204F55">
        <w:rPr>
          <w:sz w:val="24"/>
          <w:szCs w:val="24"/>
        </w:rPr>
        <w:t xml:space="preserve">   Руководствуясь п.п. 2 п. 1 статьи 22 Устава муниципального образования «Ниженский сельсовет» Черемисиновского района Курской области Собрание депутатов РЕШИЛО:</w:t>
      </w:r>
    </w:p>
    <w:p w:rsidR="00157D54" w:rsidRPr="00204F55" w:rsidRDefault="00157D54" w:rsidP="00157D54">
      <w:pPr>
        <w:tabs>
          <w:tab w:val="left" w:pos="8749"/>
        </w:tabs>
        <w:rPr>
          <w:sz w:val="24"/>
          <w:szCs w:val="24"/>
        </w:rPr>
      </w:pPr>
    </w:p>
    <w:p w:rsidR="00157D54" w:rsidRDefault="00157D54" w:rsidP="00157D54">
      <w:pPr>
        <w:rPr>
          <w:sz w:val="24"/>
          <w:szCs w:val="24"/>
        </w:rPr>
      </w:pPr>
      <w:r w:rsidRPr="00204F55">
        <w:rPr>
          <w:sz w:val="24"/>
          <w:szCs w:val="24"/>
        </w:rPr>
        <w:t xml:space="preserve">   1. Внести в решение Собрания депутатов Ниженского сельсовета «О бюджете муниципального образования «Ниженский сельсовет» Черемисиновского района Курской области на 2014 год и плановый период 2015 и 2016 годов» от 14 декабря  2013 г. № 23/1» следующие изменения и дополнения:</w:t>
      </w:r>
    </w:p>
    <w:p w:rsidR="00157D54" w:rsidRDefault="00157D54" w:rsidP="00157D54">
      <w:pPr>
        <w:rPr>
          <w:sz w:val="24"/>
          <w:szCs w:val="24"/>
        </w:rPr>
      </w:pPr>
    </w:p>
    <w:p w:rsidR="00157D54" w:rsidRDefault="00157D54" w:rsidP="00157D54">
      <w:pPr>
        <w:rPr>
          <w:sz w:val="24"/>
          <w:szCs w:val="24"/>
        </w:rPr>
      </w:pPr>
      <w:r>
        <w:rPr>
          <w:sz w:val="24"/>
          <w:szCs w:val="24"/>
        </w:rPr>
        <w:t xml:space="preserve">   1.1. в статье 5 в п. 5 цифры 188 384 </w:t>
      </w:r>
      <w:proofErr w:type="gramStart"/>
      <w:r>
        <w:rPr>
          <w:sz w:val="24"/>
          <w:szCs w:val="24"/>
        </w:rPr>
        <w:t>заменить на цифры</w:t>
      </w:r>
      <w:proofErr w:type="gramEnd"/>
      <w:r>
        <w:rPr>
          <w:sz w:val="24"/>
          <w:szCs w:val="24"/>
        </w:rPr>
        <w:t xml:space="preserve"> 220 800, в п. 8 номера приложений «15» и «16» заменить соответственно на номера «5» и «6»;</w:t>
      </w:r>
    </w:p>
    <w:p w:rsidR="00157D54" w:rsidRDefault="00157D54" w:rsidP="00157D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1.2. Пункт 2 статьи 8 изложить в новой редакции </w:t>
      </w:r>
      <w:r w:rsidRPr="00CC7930">
        <w:rPr>
          <w:sz w:val="24"/>
          <w:szCs w:val="24"/>
        </w:rPr>
        <w:t xml:space="preserve">«2. </w:t>
      </w:r>
      <w:proofErr w:type="gramStart"/>
      <w:r w:rsidRPr="00CC7930">
        <w:rPr>
          <w:sz w:val="24"/>
          <w:szCs w:val="24"/>
        </w:rPr>
        <w:t xml:space="preserve">Установить верхний предел муниципального внутреннего долга муниципального   образования   «Ниженский сельсовет» Черемисиновского района </w:t>
      </w:r>
      <w:r>
        <w:rPr>
          <w:sz w:val="24"/>
          <w:szCs w:val="24"/>
        </w:rPr>
        <w:t>Курской области на 1 января 2015 года, на 1 января 2016 и на 1 января 2017 года</w:t>
      </w:r>
      <w:r w:rsidRPr="00CC7930">
        <w:rPr>
          <w:sz w:val="24"/>
          <w:szCs w:val="24"/>
        </w:rPr>
        <w:t xml:space="preserve"> по долговым обязательствам муниципального   образования  «Ниженский сельсовет» Черемисиновского района Курской области в сумме - 0 тыс. рублей, в том числе по муниципальным гарантиям – 0 тыс. рублей.»</w:t>
      </w:r>
      <w:r>
        <w:rPr>
          <w:sz w:val="24"/>
          <w:szCs w:val="24"/>
        </w:rPr>
        <w:t>;</w:t>
      </w:r>
      <w:proofErr w:type="gramEnd"/>
    </w:p>
    <w:p w:rsidR="00157D54" w:rsidRDefault="00157D54" w:rsidP="00157D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дополнить новыми пунктами 4 и 5 следующего содержания: </w:t>
      </w:r>
    </w:p>
    <w:p w:rsidR="00157D54" w:rsidRPr="00CC7930" w:rsidRDefault="00157D54" w:rsidP="00157D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«4.</w:t>
      </w:r>
      <w:r>
        <w:t xml:space="preserve">  </w:t>
      </w:r>
      <w:r w:rsidRPr="00CC7930">
        <w:rPr>
          <w:sz w:val="24"/>
          <w:szCs w:val="24"/>
        </w:rPr>
        <w:t>Утвердить Программу муниципальных внутренних заимствований</w:t>
      </w:r>
      <w:r>
        <w:rPr>
          <w:sz w:val="24"/>
          <w:szCs w:val="24"/>
        </w:rPr>
        <w:t xml:space="preserve"> на 2014 год и на плановый период 2015-2016 годы </w:t>
      </w:r>
      <w:proofErr w:type="gramStart"/>
      <w:r>
        <w:rPr>
          <w:sz w:val="24"/>
          <w:szCs w:val="24"/>
        </w:rPr>
        <w:t>согласно приложения</w:t>
      </w:r>
      <w:proofErr w:type="gramEnd"/>
      <w:r>
        <w:rPr>
          <w:sz w:val="24"/>
          <w:szCs w:val="24"/>
        </w:rPr>
        <w:t xml:space="preserve"> № 15</w:t>
      </w:r>
      <w:r w:rsidRPr="00CC7930">
        <w:rPr>
          <w:sz w:val="24"/>
          <w:szCs w:val="24"/>
        </w:rPr>
        <w:t xml:space="preserve"> к настоящему решению</w:t>
      </w:r>
      <w:r>
        <w:rPr>
          <w:sz w:val="24"/>
          <w:szCs w:val="24"/>
        </w:rPr>
        <w:t>»</w:t>
      </w:r>
      <w:r w:rsidRPr="00CC7930">
        <w:rPr>
          <w:sz w:val="24"/>
          <w:szCs w:val="24"/>
        </w:rPr>
        <w:t>;</w:t>
      </w:r>
    </w:p>
    <w:p w:rsidR="00157D54" w:rsidRPr="00CC7930" w:rsidRDefault="00157D54" w:rsidP="00157D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«5</w:t>
      </w:r>
      <w:r w:rsidRPr="00CC7930">
        <w:rPr>
          <w:sz w:val="24"/>
          <w:szCs w:val="24"/>
        </w:rPr>
        <w:t>. Утвердить программу муниципальных гарантий</w:t>
      </w:r>
      <w:r>
        <w:rPr>
          <w:sz w:val="24"/>
          <w:szCs w:val="24"/>
        </w:rPr>
        <w:t xml:space="preserve"> на 2014</w:t>
      </w:r>
      <w:r w:rsidRPr="00CC7930">
        <w:rPr>
          <w:sz w:val="24"/>
          <w:szCs w:val="24"/>
        </w:rPr>
        <w:t xml:space="preserve"> год</w:t>
      </w:r>
      <w:r w:rsidR="00C4590E">
        <w:rPr>
          <w:sz w:val="24"/>
          <w:szCs w:val="24"/>
        </w:rPr>
        <w:t xml:space="preserve"> и   на 2015</w:t>
      </w:r>
      <w:r>
        <w:rPr>
          <w:sz w:val="24"/>
          <w:szCs w:val="24"/>
        </w:rPr>
        <w:t>-2016</w:t>
      </w:r>
      <w:r w:rsidRPr="00CC7930">
        <w:rPr>
          <w:sz w:val="24"/>
          <w:szCs w:val="24"/>
        </w:rPr>
        <w:t xml:space="preserve"> годы </w:t>
      </w:r>
      <w:proofErr w:type="gramStart"/>
      <w:r w:rsidRPr="00CC7930">
        <w:rPr>
          <w:sz w:val="24"/>
          <w:szCs w:val="24"/>
        </w:rPr>
        <w:t>сог</w:t>
      </w:r>
      <w:r>
        <w:rPr>
          <w:sz w:val="24"/>
          <w:szCs w:val="24"/>
        </w:rPr>
        <w:t>ласно приложения</w:t>
      </w:r>
      <w:proofErr w:type="gramEnd"/>
      <w:r>
        <w:rPr>
          <w:sz w:val="24"/>
          <w:szCs w:val="24"/>
        </w:rPr>
        <w:t xml:space="preserve"> № 16</w:t>
      </w:r>
      <w:r w:rsidRPr="00CC7930">
        <w:rPr>
          <w:sz w:val="24"/>
          <w:szCs w:val="24"/>
        </w:rPr>
        <w:t xml:space="preserve"> к настоящему решению</w:t>
      </w:r>
      <w:r>
        <w:rPr>
          <w:sz w:val="24"/>
          <w:szCs w:val="24"/>
        </w:rPr>
        <w:t>»</w:t>
      </w:r>
      <w:r w:rsidRPr="00CC7930">
        <w:rPr>
          <w:sz w:val="24"/>
          <w:szCs w:val="24"/>
        </w:rPr>
        <w:t>;</w:t>
      </w:r>
    </w:p>
    <w:p w:rsidR="00157D54" w:rsidRPr="00EE4B10" w:rsidRDefault="00157D54" w:rsidP="00157D54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1.3. приложения </w:t>
      </w:r>
      <w:r w:rsidRPr="00557E14">
        <w:rPr>
          <w:sz w:val="24"/>
          <w:szCs w:val="24"/>
        </w:rPr>
        <w:t>№ 3,</w:t>
      </w:r>
      <w:r>
        <w:rPr>
          <w:sz w:val="24"/>
          <w:szCs w:val="24"/>
        </w:rPr>
        <w:t xml:space="preserve"> № 5, № 6, № 7, № 9, № 11</w:t>
      </w:r>
      <w:r w:rsidRPr="00557E14">
        <w:rPr>
          <w:sz w:val="24"/>
          <w:szCs w:val="24"/>
        </w:rPr>
        <w:t xml:space="preserve">  изложить в новой</w:t>
      </w:r>
      <w:r w:rsidRPr="00204F55">
        <w:rPr>
          <w:sz w:val="24"/>
          <w:szCs w:val="24"/>
        </w:rPr>
        <w:t xml:space="preserve">  редакции (прилагаются)</w:t>
      </w:r>
    </w:p>
    <w:p w:rsidR="00157D54" w:rsidRPr="00204F55" w:rsidRDefault="00157D54" w:rsidP="00157D54">
      <w:pPr>
        <w:rPr>
          <w:sz w:val="24"/>
          <w:szCs w:val="24"/>
        </w:rPr>
      </w:pPr>
      <w:r w:rsidRPr="00204F55">
        <w:rPr>
          <w:sz w:val="24"/>
          <w:szCs w:val="24"/>
        </w:rPr>
        <w:t xml:space="preserve">   2. Решение вступает в силу со дня его подписания, подлежит официальному опубликованию в порядке определенном для опубликования нормативных правовых актов.</w:t>
      </w:r>
    </w:p>
    <w:p w:rsidR="00157D54" w:rsidRPr="00204F55" w:rsidRDefault="00157D54" w:rsidP="00157D54">
      <w:pPr>
        <w:rPr>
          <w:sz w:val="24"/>
          <w:szCs w:val="24"/>
        </w:rPr>
      </w:pPr>
      <w:r w:rsidRPr="00204F55">
        <w:rPr>
          <w:sz w:val="24"/>
          <w:szCs w:val="24"/>
        </w:rPr>
        <w:t xml:space="preserve">                             </w:t>
      </w:r>
    </w:p>
    <w:p w:rsidR="00157D54" w:rsidRPr="00204F55" w:rsidRDefault="00157D54" w:rsidP="00157D54">
      <w:pPr>
        <w:rPr>
          <w:sz w:val="24"/>
          <w:szCs w:val="24"/>
        </w:rPr>
      </w:pPr>
      <w:r w:rsidRPr="00204F55">
        <w:rPr>
          <w:sz w:val="24"/>
          <w:szCs w:val="24"/>
        </w:rPr>
        <w:t xml:space="preserve">             Глава Ниженского сельсовета                                                         </w:t>
      </w:r>
    </w:p>
    <w:p w:rsidR="00157D54" w:rsidRDefault="00157D54" w:rsidP="00157D54">
      <w:pPr>
        <w:rPr>
          <w:sz w:val="24"/>
          <w:szCs w:val="24"/>
        </w:rPr>
      </w:pPr>
      <w:r w:rsidRPr="00204F55">
        <w:rPr>
          <w:sz w:val="24"/>
          <w:szCs w:val="24"/>
        </w:rPr>
        <w:t xml:space="preserve">             Черемисиновского района                                          С.А.Евдокимов.</w:t>
      </w:r>
    </w:p>
    <w:p w:rsidR="00157D54" w:rsidRDefault="00157D54" w:rsidP="00157D54">
      <w:pPr>
        <w:rPr>
          <w:sz w:val="24"/>
          <w:szCs w:val="24"/>
        </w:rPr>
      </w:pPr>
    </w:p>
    <w:p w:rsidR="00157D54" w:rsidRDefault="00157D54" w:rsidP="00157D54">
      <w:pPr>
        <w:rPr>
          <w:sz w:val="24"/>
          <w:szCs w:val="24"/>
        </w:rPr>
      </w:pPr>
    </w:p>
    <w:p w:rsidR="00157D54" w:rsidRDefault="00157D54" w:rsidP="00157D54">
      <w:pPr>
        <w:rPr>
          <w:sz w:val="24"/>
          <w:szCs w:val="24"/>
        </w:rPr>
      </w:pPr>
    </w:p>
    <w:p w:rsidR="00157D54" w:rsidRDefault="00157D54" w:rsidP="00157D54">
      <w:pPr>
        <w:rPr>
          <w:sz w:val="24"/>
          <w:szCs w:val="24"/>
        </w:rPr>
      </w:pPr>
    </w:p>
    <w:p w:rsidR="00157D54" w:rsidRDefault="00157D54" w:rsidP="00157D54">
      <w:pPr>
        <w:jc w:val="center"/>
      </w:pPr>
    </w:p>
    <w:p w:rsidR="00867DEB" w:rsidRDefault="00867DEB" w:rsidP="00157D54">
      <w:pPr>
        <w:jc w:val="center"/>
      </w:pPr>
    </w:p>
    <w:p w:rsidR="00157D54" w:rsidRDefault="00157D54" w:rsidP="00157D54">
      <w:pPr>
        <w:jc w:val="center"/>
      </w:pPr>
    </w:p>
    <w:p w:rsidR="00157D54" w:rsidRDefault="00157D54" w:rsidP="00157D54">
      <w:pPr>
        <w:jc w:val="center"/>
      </w:pPr>
    </w:p>
    <w:p w:rsidR="00157D54" w:rsidRDefault="00157D54" w:rsidP="00157D54">
      <w:pPr>
        <w:jc w:val="center"/>
      </w:pPr>
      <w:r>
        <w:t xml:space="preserve">                                             </w:t>
      </w:r>
    </w:p>
    <w:p w:rsidR="00157D54" w:rsidRDefault="00157D54" w:rsidP="00157D54">
      <w:pPr>
        <w:jc w:val="center"/>
      </w:pPr>
      <w:r>
        <w:t xml:space="preserve">                                                                                                                                   </w:t>
      </w:r>
    </w:p>
    <w:p w:rsidR="00157D54" w:rsidRDefault="00157D54" w:rsidP="00157D54">
      <w:pPr>
        <w:rPr>
          <w:b/>
        </w:rPr>
      </w:pPr>
      <w:r>
        <w:lastRenderedPageBreak/>
        <w:t xml:space="preserve">                                                </w:t>
      </w:r>
      <w:r>
        <w:rPr>
          <w:b/>
        </w:rPr>
        <w:t>Приложение №3</w:t>
      </w:r>
    </w:p>
    <w:p w:rsidR="00157D54" w:rsidRDefault="00157D54" w:rsidP="00157D54">
      <w:pPr>
        <w:rPr>
          <w:b/>
        </w:rPr>
      </w:pPr>
      <w:r w:rsidRPr="007B059C">
        <w:rPr>
          <w:rFonts w:cs="Arial"/>
          <w:color w:val="000000"/>
          <w:sz w:val="22"/>
          <w:szCs w:val="22"/>
        </w:rPr>
        <w:t xml:space="preserve">к решению  Собрания  депутатов Ниженского сельсовета  Черемисиновского района Курской области </w:t>
      </w:r>
      <w:r>
        <w:rPr>
          <w:rFonts w:cs="Arial"/>
          <w:color w:val="000000"/>
          <w:sz w:val="22"/>
          <w:szCs w:val="22"/>
        </w:rPr>
        <w:t xml:space="preserve">№ 30/1 от 01.07. 2014г. «О внесении изменений и дополнений в Решение Собрания депутатов Ниженского сельсовета «О бюджете муниципального образования «Ниженский сельсовет» Черемисиновского района Курской области </w:t>
      </w:r>
      <w:r w:rsidRPr="007B059C">
        <w:rPr>
          <w:rFonts w:cs="Arial"/>
          <w:color w:val="000000"/>
          <w:sz w:val="22"/>
          <w:szCs w:val="22"/>
        </w:rPr>
        <w:t>на 201</w:t>
      </w:r>
      <w:r>
        <w:rPr>
          <w:rFonts w:cs="Arial"/>
          <w:color w:val="000000"/>
          <w:sz w:val="22"/>
          <w:szCs w:val="22"/>
        </w:rPr>
        <w:t>4</w:t>
      </w:r>
      <w:r w:rsidRPr="007B059C">
        <w:rPr>
          <w:rFonts w:cs="Arial"/>
          <w:color w:val="000000"/>
          <w:sz w:val="22"/>
          <w:szCs w:val="22"/>
        </w:rPr>
        <w:t xml:space="preserve"> год и плановый период </w:t>
      </w:r>
      <w:r>
        <w:rPr>
          <w:rFonts w:cs="Arial"/>
          <w:color w:val="000000"/>
          <w:sz w:val="22"/>
          <w:szCs w:val="22"/>
        </w:rPr>
        <w:t>2015 и 2016 годов</w:t>
      </w:r>
      <w:r w:rsidRPr="007B059C">
        <w:rPr>
          <w:rFonts w:cs="Arial"/>
          <w:color w:val="000000"/>
          <w:sz w:val="22"/>
          <w:szCs w:val="22"/>
        </w:rPr>
        <w:t xml:space="preserve">»  </w:t>
      </w:r>
      <w:r>
        <w:rPr>
          <w:rFonts w:cs="Arial"/>
          <w:color w:val="000000"/>
          <w:sz w:val="22"/>
          <w:szCs w:val="22"/>
        </w:rPr>
        <w:t xml:space="preserve">№23/1  от 14декабря 2013 года   </w:t>
      </w:r>
      <w:r w:rsidRPr="007B059C">
        <w:rPr>
          <w:rFonts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</w:t>
      </w:r>
    </w:p>
    <w:p w:rsidR="00157D54" w:rsidRDefault="00157D54" w:rsidP="00157D54">
      <w:pPr>
        <w:adjustRightInd w:val="0"/>
      </w:pPr>
      <w:r>
        <w:rPr>
          <w:b/>
        </w:rPr>
        <w:t xml:space="preserve">                                                </w:t>
      </w:r>
    </w:p>
    <w:p w:rsidR="00157D54" w:rsidRPr="007F4D55" w:rsidRDefault="00157D54" w:rsidP="00157D54">
      <w:pPr>
        <w:jc w:val="center"/>
      </w:pPr>
    </w:p>
    <w:p w:rsidR="00157D54" w:rsidRPr="00990468" w:rsidRDefault="00157D54" w:rsidP="00157D54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  <w:r w:rsidRPr="00990468">
        <w:rPr>
          <w:b/>
          <w:bCs/>
          <w:sz w:val="28"/>
          <w:szCs w:val="28"/>
        </w:rPr>
        <w:t xml:space="preserve">Перечень главных администраторов доходов </w:t>
      </w:r>
    </w:p>
    <w:p w:rsidR="00157D54" w:rsidRDefault="00157D54" w:rsidP="00157D54">
      <w:pPr>
        <w:tabs>
          <w:tab w:val="left" w:pos="9921"/>
        </w:tabs>
        <w:ind w:right="140"/>
        <w:jc w:val="center"/>
        <w:rPr>
          <w:b/>
          <w:bCs/>
        </w:rPr>
      </w:pPr>
      <w:r w:rsidRPr="00990468">
        <w:rPr>
          <w:b/>
          <w:bCs/>
          <w:sz w:val="28"/>
          <w:szCs w:val="28"/>
        </w:rPr>
        <w:t xml:space="preserve"> бюджета  Ниженского сельсовета Черемисиновског</w:t>
      </w:r>
      <w:r>
        <w:rPr>
          <w:b/>
          <w:bCs/>
          <w:sz w:val="28"/>
          <w:szCs w:val="28"/>
        </w:rPr>
        <w:t>о района Курской области на 2014</w:t>
      </w:r>
      <w:r w:rsidRPr="00990468">
        <w:rPr>
          <w:b/>
          <w:bCs/>
          <w:sz w:val="28"/>
          <w:szCs w:val="28"/>
        </w:rPr>
        <w:t xml:space="preserve"> го</w:t>
      </w:r>
      <w:r>
        <w:rPr>
          <w:b/>
          <w:bCs/>
        </w:rPr>
        <w:t xml:space="preserve">д  </w:t>
      </w:r>
    </w:p>
    <w:p w:rsidR="00157D54" w:rsidRDefault="00157D54" w:rsidP="00157D54">
      <w:pPr>
        <w:tabs>
          <w:tab w:val="left" w:pos="9921"/>
        </w:tabs>
        <w:ind w:right="140"/>
        <w:jc w:val="center"/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694"/>
        <w:gridCol w:w="5670"/>
      </w:tblGrid>
      <w:tr w:rsidR="00157D54" w:rsidRPr="006D17E7" w:rsidTr="00867DEB">
        <w:trPr>
          <w:trHeight w:val="690"/>
        </w:trPr>
        <w:tc>
          <w:tcPr>
            <w:tcW w:w="3936" w:type="dxa"/>
            <w:gridSpan w:val="2"/>
          </w:tcPr>
          <w:p w:rsidR="00157D54" w:rsidRDefault="00157D54" w:rsidP="00867DEB">
            <w:pPr>
              <w:jc w:val="center"/>
              <w:rPr>
                <w:snapToGrid w:val="0"/>
                <w:color w:val="000000"/>
              </w:rPr>
            </w:pPr>
            <w:r w:rsidRPr="006D17E7">
              <w:rPr>
                <w:snapToGrid w:val="0"/>
                <w:color w:val="000000"/>
              </w:rPr>
              <w:t>Код бюджетной классификации Российской Федерации</w:t>
            </w:r>
          </w:p>
          <w:p w:rsidR="00157D54" w:rsidRPr="006D17E7" w:rsidRDefault="00157D54" w:rsidP="00867DEB">
            <w:pPr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vMerge w:val="restart"/>
            <w:vAlign w:val="center"/>
          </w:tcPr>
          <w:p w:rsidR="00157D54" w:rsidRDefault="00157D54" w:rsidP="00867DEB">
            <w:pPr>
              <w:jc w:val="center"/>
              <w:rPr>
                <w:snapToGrid w:val="0"/>
                <w:color w:val="000000"/>
              </w:rPr>
            </w:pPr>
            <w:r w:rsidRPr="006D17E7">
              <w:rPr>
                <w:snapToGrid w:val="0"/>
                <w:color w:val="000000"/>
              </w:rPr>
              <w:t xml:space="preserve">Наименование  </w:t>
            </w:r>
            <w:r>
              <w:rPr>
                <w:snapToGrid w:val="0"/>
                <w:color w:val="000000"/>
              </w:rPr>
              <w:t xml:space="preserve"> главного администратор</w:t>
            </w:r>
          </w:p>
          <w:p w:rsidR="00157D54" w:rsidRDefault="00157D54" w:rsidP="00867DEB">
            <w:pPr>
              <w:jc w:val="center"/>
              <w:rPr>
                <w:snapToGrid w:val="0"/>
                <w:color w:val="000000"/>
              </w:rPr>
            </w:pPr>
            <w:r w:rsidRPr="006D17E7">
              <w:rPr>
                <w:snapToGrid w:val="0"/>
                <w:color w:val="000000"/>
              </w:rPr>
              <w:t xml:space="preserve"> доходов  бюджета </w:t>
            </w:r>
          </w:p>
          <w:p w:rsidR="00157D54" w:rsidRDefault="00157D54" w:rsidP="00867DE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муниципального образования</w:t>
            </w:r>
          </w:p>
          <w:p w:rsidR="00157D54" w:rsidRPr="009A3271" w:rsidRDefault="00157D54" w:rsidP="00867DE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«Ниженский сельсовет»</w:t>
            </w:r>
          </w:p>
        </w:tc>
      </w:tr>
      <w:tr w:rsidR="00157D54" w:rsidRPr="006D17E7" w:rsidTr="00867DEB">
        <w:trPr>
          <w:trHeight w:val="735"/>
        </w:trPr>
        <w:tc>
          <w:tcPr>
            <w:tcW w:w="1242" w:type="dxa"/>
          </w:tcPr>
          <w:p w:rsidR="00157D54" w:rsidRDefault="00157D54" w:rsidP="00867DE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Главного </w:t>
            </w:r>
            <w:proofErr w:type="spellStart"/>
            <w:r>
              <w:rPr>
                <w:snapToGrid w:val="0"/>
                <w:color w:val="000000"/>
              </w:rPr>
              <w:t>администра</w:t>
            </w:r>
            <w:proofErr w:type="spellEnd"/>
          </w:p>
          <w:p w:rsidR="00157D54" w:rsidRPr="00975E71" w:rsidRDefault="00157D54" w:rsidP="00867DE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тора доходов</w:t>
            </w:r>
          </w:p>
          <w:p w:rsidR="00157D54" w:rsidRPr="00975E71" w:rsidRDefault="00157D54" w:rsidP="00867DEB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694" w:type="dxa"/>
          </w:tcPr>
          <w:p w:rsidR="00157D54" w:rsidRDefault="00157D54" w:rsidP="00867DE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Доходов местного бюджета</w:t>
            </w:r>
          </w:p>
          <w:p w:rsidR="00157D54" w:rsidRPr="006D17E7" w:rsidRDefault="00157D54" w:rsidP="00867DEB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670" w:type="dxa"/>
            <w:vMerge/>
            <w:vAlign w:val="center"/>
          </w:tcPr>
          <w:p w:rsidR="00157D54" w:rsidRPr="006D17E7" w:rsidRDefault="00157D54" w:rsidP="00867DEB">
            <w:pPr>
              <w:jc w:val="center"/>
              <w:rPr>
                <w:snapToGrid w:val="0"/>
                <w:color w:val="000000"/>
              </w:rPr>
            </w:pPr>
          </w:p>
        </w:tc>
      </w:tr>
    </w:tbl>
    <w:p w:rsidR="00157D54" w:rsidRPr="003A121D" w:rsidRDefault="00157D54" w:rsidP="00157D54">
      <w:pPr>
        <w:jc w:val="center"/>
        <w:rPr>
          <w:b/>
          <w:bCs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"/>
        <w:gridCol w:w="1175"/>
        <w:gridCol w:w="34"/>
        <w:gridCol w:w="2519"/>
        <w:gridCol w:w="34"/>
        <w:gridCol w:w="5775"/>
      </w:tblGrid>
      <w:tr w:rsidR="00157D54" w:rsidTr="00867DEB">
        <w:trPr>
          <w:trHeight w:val="171"/>
          <w:tblHeader/>
        </w:trPr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A63A4D" w:rsidRDefault="00157D54" w:rsidP="00867DEB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A63A4D" w:rsidRDefault="00157D54" w:rsidP="00867DEB">
            <w:pPr>
              <w:jc w:val="center"/>
              <w:rPr>
                <w:snapToGrid w:val="0"/>
                <w:color w:val="000000"/>
              </w:rPr>
            </w:pPr>
            <w:r w:rsidRPr="00A63A4D">
              <w:rPr>
                <w:snapToGrid w:val="0"/>
                <w:color w:val="000000"/>
              </w:rPr>
              <w:t>2</w:t>
            </w:r>
          </w:p>
        </w:tc>
        <w:tc>
          <w:tcPr>
            <w:tcW w:w="3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A63A4D" w:rsidRDefault="00157D54" w:rsidP="00867DEB">
            <w:pPr>
              <w:ind w:right="-108"/>
              <w:jc w:val="center"/>
              <w:rPr>
                <w:snapToGrid w:val="0"/>
                <w:color w:val="000000"/>
              </w:rPr>
            </w:pPr>
            <w:r w:rsidRPr="00A63A4D">
              <w:rPr>
                <w:snapToGrid w:val="0"/>
                <w:color w:val="000000"/>
              </w:rPr>
              <w:t>3</w:t>
            </w:r>
          </w:p>
        </w:tc>
      </w:tr>
      <w:tr w:rsidR="00157D54" w:rsidRPr="00216310" w:rsidTr="00867DEB">
        <w:trPr>
          <w:gridBefore w:val="1"/>
          <w:wBefore w:w="17" w:type="pct"/>
          <w:trHeight w:val="20"/>
        </w:trPr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4A7A74" w:rsidRDefault="00157D54" w:rsidP="00867DEB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54" w:rsidRPr="004A7A74" w:rsidRDefault="00157D54" w:rsidP="00867DEB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1623C6" w:rsidRDefault="00157D54" w:rsidP="00867DEB">
            <w:r w:rsidRPr="001623C6">
              <w:t xml:space="preserve">Администрация Ниженского сельсовета </w:t>
            </w:r>
          </w:p>
          <w:p w:rsidR="00157D54" w:rsidRPr="001623C6" w:rsidRDefault="00157D54" w:rsidP="00867DEB">
            <w:r w:rsidRPr="001623C6">
              <w:t>Черемисиновского района Курской области</w:t>
            </w:r>
          </w:p>
        </w:tc>
      </w:tr>
      <w:tr w:rsidR="00157D54" w:rsidRPr="00216310" w:rsidTr="00867DEB">
        <w:trPr>
          <w:gridBefore w:val="1"/>
          <w:wBefore w:w="17" w:type="pct"/>
          <w:trHeight w:val="20"/>
        </w:trPr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B95EF0" w:rsidRDefault="00157D54" w:rsidP="00867DE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54" w:rsidRPr="00B95EF0" w:rsidRDefault="00157D54" w:rsidP="00867DEB">
            <w:pPr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1 11 01050 10 0000 120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1623C6" w:rsidRDefault="00157D54" w:rsidP="00867DEB">
            <w:r w:rsidRPr="001623C6">
              <w:t>Доходы в виде прибыли, приходящейся на доли в уставных (складочных) капиталах хозяйственных</w:t>
            </w:r>
          </w:p>
          <w:p w:rsidR="00157D54" w:rsidRPr="001623C6" w:rsidRDefault="00157D54" w:rsidP="00867DEB">
            <w:r w:rsidRPr="001623C6">
              <w:t>товариществ и обществ, или дивидендов по акциям, принадлежащим поселениям</w:t>
            </w:r>
          </w:p>
        </w:tc>
      </w:tr>
      <w:tr w:rsidR="00157D54" w:rsidRPr="00216310" w:rsidTr="00867DEB">
        <w:trPr>
          <w:gridBefore w:val="1"/>
          <w:wBefore w:w="17" w:type="pct"/>
          <w:trHeight w:val="20"/>
        </w:trPr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B95EF0" w:rsidRDefault="00157D54" w:rsidP="00867DE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54" w:rsidRPr="00B95EF0" w:rsidRDefault="00157D54" w:rsidP="00867DEB">
            <w:pPr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1 11 02085 10 0000 120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1623C6" w:rsidRDefault="00157D54" w:rsidP="00867DEB">
            <w:r w:rsidRPr="001623C6"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</w:tr>
      <w:tr w:rsidR="00157D54" w:rsidRPr="00216310" w:rsidTr="00867DEB">
        <w:trPr>
          <w:gridBefore w:val="1"/>
          <w:wBefore w:w="17" w:type="pct"/>
          <w:trHeight w:val="20"/>
        </w:trPr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B95EF0" w:rsidRDefault="00157D54" w:rsidP="00867DE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54" w:rsidRPr="00B95EF0" w:rsidRDefault="00157D54" w:rsidP="00867DEB">
            <w:pPr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1 11 03050 10 0000 120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1623C6" w:rsidRDefault="00157D54" w:rsidP="00867DEB">
            <w:r w:rsidRPr="001623C6">
              <w:t xml:space="preserve">Проценты, полученные от предоставления </w:t>
            </w:r>
            <w:proofErr w:type="gramStart"/>
            <w:r w:rsidRPr="001623C6">
              <w:t>бюджетных</w:t>
            </w:r>
            <w:proofErr w:type="gramEnd"/>
          </w:p>
          <w:p w:rsidR="00157D54" w:rsidRPr="001623C6" w:rsidRDefault="00157D54" w:rsidP="00867DEB">
            <w:r w:rsidRPr="001623C6">
              <w:t xml:space="preserve"> кредитов внутри страны за счет средств бюджетов </w:t>
            </w:r>
          </w:p>
          <w:p w:rsidR="00157D54" w:rsidRPr="001623C6" w:rsidRDefault="00157D54" w:rsidP="00867DEB">
            <w:r w:rsidRPr="001623C6">
              <w:t>поселений</w:t>
            </w:r>
          </w:p>
        </w:tc>
      </w:tr>
      <w:tr w:rsidR="00157D54" w:rsidRPr="00216310" w:rsidTr="00867DEB">
        <w:trPr>
          <w:gridBefore w:val="1"/>
          <w:wBefore w:w="17" w:type="pct"/>
          <w:trHeight w:val="20"/>
        </w:trPr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B95EF0" w:rsidRDefault="00157D54" w:rsidP="00867DE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54" w:rsidRPr="00B95EF0" w:rsidRDefault="00157D54" w:rsidP="00867DEB">
            <w:pPr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1 11 05025 10 0000 120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1623C6" w:rsidRDefault="00157D54" w:rsidP="00867DEB">
            <w:r w:rsidRPr="001623C6">
              <w:t>Доходы, получаемые в виде арендной платы, а   также</w:t>
            </w:r>
          </w:p>
          <w:p w:rsidR="00157D54" w:rsidRPr="001623C6" w:rsidRDefault="00157D54" w:rsidP="00867DEB">
            <w:r w:rsidRPr="001623C6">
              <w:t xml:space="preserve"> средства от продажи права    на заключение  договоров</w:t>
            </w:r>
          </w:p>
          <w:p w:rsidR="00157D54" w:rsidRPr="001623C6" w:rsidRDefault="00157D54" w:rsidP="00867DEB">
            <w:r w:rsidRPr="001623C6">
              <w:t xml:space="preserve">  аренды за земли,  находящиеся в собственности </w:t>
            </w:r>
          </w:p>
          <w:p w:rsidR="00157D54" w:rsidRPr="001623C6" w:rsidRDefault="00157D54" w:rsidP="00867DEB">
            <w:r w:rsidRPr="001623C6">
              <w:t>поселений (за исключением земельных участков муниципальных бюджетных и автономных учреждений)</w:t>
            </w:r>
          </w:p>
        </w:tc>
      </w:tr>
      <w:tr w:rsidR="00157D54" w:rsidRPr="00216310" w:rsidTr="00867DEB">
        <w:trPr>
          <w:gridBefore w:val="1"/>
          <w:wBefore w:w="17" w:type="pct"/>
          <w:trHeight w:val="20"/>
        </w:trPr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B95EF0" w:rsidRDefault="00157D54" w:rsidP="00867DE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54" w:rsidRPr="00B95EF0" w:rsidRDefault="00157D54" w:rsidP="00867DEB">
            <w:pPr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1 11 05035 10 0000 120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1623C6" w:rsidRDefault="00157D54" w:rsidP="00867DEB">
            <w:r w:rsidRPr="001623C6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57D54" w:rsidRPr="00216310" w:rsidTr="00867DEB">
        <w:trPr>
          <w:gridBefore w:val="1"/>
          <w:wBefore w:w="17" w:type="pct"/>
          <w:trHeight w:val="20"/>
        </w:trPr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B95EF0" w:rsidRDefault="00157D54" w:rsidP="00867DE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54" w:rsidRPr="00B95EF0" w:rsidRDefault="00157D54" w:rsidP="00867DEB">
            <w:pPr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1 11 07015 10 0000 120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1623C6" w:rsidRDefault="00157D54" w:rsidP="00867DEB">
            <w:r w:rsidRPr="001623C6">
              <w:t>Доходы от перечисления части прибыли, остающейся</w:t>
            </w:r>
          </w:p>
          <w:p w:rsidR="00157D54" w:rsidRPr="001623C6" w:rsidRDefault="00157D54" w:rsidP="00867DEB">
            <w:r w:rsidRPr="001623C6">
              <w:t xml:space="preserve"> после уплаты налогов и иных обязательных платежей </w:t>
            </w:r>
          </w:p>
          <w:p w:rsidR="00157D54" w:rsidRPr="001623C6" w:rsidRDefault="00157D54" w:rsidP="00867DEB">
            <w:r w:rsidRPr="001623C6">
              <w:t>муниципальных унитарных предприятий, созданных поселениями</w:t>
            </w:r>
          </w:p>
        </w:tc>
      </w:tr>
      <w:tr w:rsidR="00157D54" w:rsidRPr="00216310" w:rsidTr="00867DEB">
        <w:trPr>
          <w:gridBefore w:val="1"/>
          <w:wBefore w:w="17" w:type="pct"/>
          <w:trHeight w:val="20"/>
        </w:trPr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B95EF0" w:rsidRDefault="00157D54" w:rsidP="00867DE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54" w:rsidRPr="00B95EF0" w:rsidRDefault="00157D54" w:rsidP="00867DEB">
            <w:pPr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1 11 0</w:t>
            </w:r>
            <w:r>
              <w:rPr>
                <w:snapToGrid w:val="0"/>
              </w:rPr>
              <w:t>9</w:t>
            </w:r>
            <w:r w:rsidRPr="00B95EF0">
              <w:rPr>
                <w:snapToGrid w:val="0"/>
              </w:rPr>
              <w:t>0</w:t>
            </w:r>
            <w:r>
              <w:rPr>
                <w:snapToGrid w:val="0"/>
              </w:rPr>
              <w:t>3</w:t>
            </w:r>
            <w:r w:rsidRPr="00B95EF0">
              <w:rPr>
                <w:snapToGrid w:val="0"/>
              </w:rPr>
              <w:t>5 10 0000 120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1623C6" w:rsidRDefault="00157D54" w:rsidP="00867DEB">
            <w:r w:rsidRPr="001623C6">
              <w:t xml:space="preserve">Доходы от эксплуатации и использования </w:t>
            </w:r>
            <w:proofErr w:type="gramStart"/>
            <w:r w:rsidRPr="001623C6">
              <w:t>имущества</w:t>
            </w:r>
            <w:proofErr w:type="gramEnd"/>
            <w:r w:rsidRPr="001623C6">
              <w:t xml:space="preserve"> автомобильных дорог, находящихся в собственности </w:t>
            </w:r>
          </w:p>
          <w:p w:rsidR="00157D54" w:rsidRPr="001623C6" w:rsidRDefault="00157D54" w:rsidP="00867DEB">
            <w:r w:rsidRPr="001623C6">
              <w:t>поселений</w:t>
            </w:r>
          </w:p>
        </w:tc>
      </w:tr>
      <w:tr w:rsidR="00157D54" w:rsidRPr="00216310" w:rsidTr="00867DEB">
        <w:trPr>
          <w:gridBefore w:val="1"/>
          <w:wBefore w:w="17" w:type="pct"/>
          <w:trHeight w:val="20"/>
        </w:trPr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B95EF0" w:rsidRDefault="00157D54" w:rsidP="00867DE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54" w:rsidRPr="00B95EF0" w:rsidRDefault="00157D54" w:rsidP="00867DEB">
            <w:pPr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1 11 0</w:t>
            </w:r>
            <w:r>
              <w:rPr>
                <w:snapToGrid w:val="0"/>
              </w:rPr>
              <w:t>9</w:t>
            </w:r>
            <w:r w:rsidRPr="00B95EF0">
              <w:rPr>
                <w:snapToGrid w:val="0"/>
              </w:rPr>
              <w:t>045 10 0000 120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1623C6" w:rsidRDefault="00157D54" w:rsidP="00867DEB">
            <w:proofErr w:type="gramStart"/>
            <w:r w:rsidRPr="001623C6">
              <w:t xml:space="preserve">Прочие поступления от использования имущества, находящегося в собственности поселений (за </w:t>
            </w:r>
            <w:proofErr w:type="spellStart"/>
            <w:r w:rsidRPr="001623C6">
              <w:t>исключе</w:t>
            </w:r>
            <w:proofErr w:type="spellEnd"/>
            <w:proofErr w:type="gramEnd"/>
          </w:p>
          <w:p w:rsidR="00157D54" w:rsidRPr="001623C6" w:rsidRDefault="00157D54" w:rsidP="00867DEB">
            <w:proofErr w:type="spellStart"/>
            <w:proofErr w:type="gramStart"/>
            <w:r w:rsidRPr="001623C6">
              <w:t>нием</w:t>
            </w:r>
            <w:proofErr w:type="spellEnd"/>
            <w:r w:rsidRPr="001623C6">
              <w:t xml:space="preserve"> имущества муниципальных бюджетных и автономных учреждений, а также имущества муниципальных унитарных предприятий, в том числе казенных)  </w:t>
            </w:r>
            <w:proofErr w:type="gramEnd"/>
          </w:p>
        </w:tc>
      </w:tr>
      <w:tr w:rsidR="00157D54" w:rsidRPr="00216310" w:rsidTr="00867DEB">
        <w:trPr>
          <w:gridBefore w:val="1"/>
          <w:wBefore w:w="17" w:type="pct"/>
          <w:trHeight w:val="20"/>
        </w:trPr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Default="00157D54" w:rsidP="00867DE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54" w:rsidRDefault="00157D54" w:rsidP="00867DE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1 13 02065 10 0000 130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1623C6" w:rsidRDefault="00157D54" w:rsidP="00867DEB">
            <w:r w:rsidRPr="001623C6"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157D54" w:rsidRPr="00216310" w:rsidTr="00867DEB">
        <w:trPr>
          <w:gridBefore w:val="1"/>
          <w:wBefore w:w="17" w:type="pct"/>
          <w:trHeight w:val="20"/>
        </w:trPr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Default="00157D54" w:rsidP="00867DE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54" w:rsidRPr="00B95EF0" w:rsidRDefault="00157D54" w:rsidP="00867DE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1 13 01995 10 0000 130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1623C6" w:rsidRDefault="00157D54" w:rsidP="00867DEB">
            <w:r w:rsidRPr="001623C6">
              <w:t xml:space="preserve">Прочие доходы от оказания платных услуг получателями средств бюджетов поселений </w:t>
            </w:r>
          </w:p>
        </w:tc>
      </w:tr>
      <w:tr w:rsidR="00157D54" w:rsidRPr="00216310" w:rsidTr="00867DEB">
        <w:trPr>
          <w:gridBefore w:val="1"/>
          <w:wBefore w:w="17" w:type="pct"/>
          <w:trHeight w:val="20"/>
        </w:trPr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Default="00157D54" w:rsidP="00867DE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54" w:rsidRPr="00B95EF0" w:rsidRDefault="00157D54" w:rsidP="00867DE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1 13 02995 10 0000 130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1623C6" w:rsidRDefault="00157D54" w:rsidP="00867DEB">
            <w:r w:rsidRPr="001623C6">
              <w:t xml:space="preserve">Прочие доходы от компенсации затрат бюджетов поселений и </w:t>
            </w:r>
          </w:p>
          <w:p w:rsidR="00157D54" w:rsidRPr="001623C6" w:rsidRDefault="00157D54" w:rsidP="00867DEB"/>
        </w:tc>
      </w:tr>
      <w:tr w:rsidR="00157D54" w:rsidRPr="00216310" w:rsidTr="00867DEB">
        <w:trPr>
          <w:gridBefore w:val="1"/>
          <w:wBefore w:w="17" w:type="pct"/>
          <w:trHeight w:val="20"/>
        </w:trPr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B95EF0" w:rsidRDefault="00157D54" w:rsidP="00867DE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001</w:t>
            </w: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54" w:rsidRPr="00B95EF0" w:rsidRDefault="00157D54" w:rsidP="00867DEB">
            <w:pPr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1 14 01050 10 0000 410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1623C6" w:rsidRDefault="00157D54" w:rsidP="00867DEB">
            <w:r w:rsidRPr="001623C6">
              <w:t xml:space="preserve">Доходы от продажи квартир, находящихся </w:t>
            </w:r>
            <w:proofErr w:type="gramStart"/>
            <w:r w:rsidRPr="001623C6">
              <w:t>в</w:t>
            </w:r>
            <w:proofErr w:type="gramEnd"/>
          </w:p>
          <w:p w:rsidR="00157D54" w:rsidRPr="001623C6" w:rsidRDefault="00157D54" w:rsidP="00867DEB">
            <w:r w:rsidRPr="001623C6">
              <w:t xml:space="preserve"> собственности поселений</w:t>
            </w:r>
          </w:p>
        </w:tc>
      </w:tr>
      <w:tr w:rsidR="00157D54" w:rsidRPr="00216310" w:rsidTr="00867DEB">
        <w:trPr>
          <w:gridBefore w:val="1"/>
          <w:wBefore w:w="17" w:type="pct"/>
          <w:trHeight w:val="20"/>
        </w:trPr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Default="00157D54" w:rsidP="00867DE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54" w:rsidRPr="00B95EF0" w:rsidRDefault="00157D54" w:rsidP="00867DE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1 14 02053 10 0000 410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1623C6" w:rsidRDefault="00157D54" w:rsidP="00867DEB">
            <w:r w:rsidRPr="001623C6">
              <w:t>Доходы от реализации иного имущества</w:t>
            </w:r>
            <w:proofErr w:type="gramStart"/>
            <w:r w:rsidRPr="001623C6">
              <w:t xml:space="preserve"> ,</w:t>
            </w:r>
            <w:proofErr w:type="gramEnd"/>
            <w:r w:rsidRPr="001623C6">
              <w:t>находящегося в собственности поселений(за исключением имущества муниципальных бюджетных и автономных учреждений,</w:t>
            </w:r>
          </w:p>
          <w:p w:rsidR="00157D54" w:rsidRPr="001623C6" w:rsidRDefault="00157D54" w:rsidP="00867DEB">
            <w:r w:rsidRPr="001623C6">
              <w:t xml:space="preserve"> а также имущества </w:t>
            </w:r>
            <w:proofErr w:type="gramStart"/>
            <w:r w:rsidRPr="001623C6">
              <w:t>муниципальных</w:t>
            </w:r>
            <w:proofErr w:type="gramEnd"/>
            <w:r w:rsidRPr="001623C6">
              <w:t xml:space="preserve"> унитарных </w:t>
            </w:r>
          </w:p>
          <w:p w:rsidR="00157D54" w:rsidRPr="001623C6" w:rsidRDefault="00157D54" w:rsidP="00867DEB">
            <w:r w:rsidRPr="001623C6">
              <w:t>предприятий, в том числе казенных)</w:t>
            </w:r>
          </w:p>
        </w:tc>
      </w:tr>
      <w:tr w:rsidR="00157D54" w:rsidRPr="00216310" w:rsidTr="00867DEB">
        <w:trPr>
          <w:gridBefore w:val="1"/>
          <w:wBefore w:w="17" w:type="pct"/>
          <w:trHeight w:val="20"/>
        </w:trPr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B95EF0" w:rsidRDefault="00157D54" w:rsidP="00867DE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54" w:rsidRPr="00B95EF0" w:rsidRDefault="00157D54" w:rsidP="00867DEB">
            <w:pPr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1 14 03050 10 0000 410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1623C6" w:rsidRDefault="00157D54" w:rsidP="00867DEB">
            <w:r w:rsidRPr="001623C6">
              <w:t>Средства от распоряжения и реализации конфискованного</w:t>
            </w:r>
          </w:p>
          <w:p w:rsidR="00157D54" w:rsidRPr="001623C6" w:rsidRDefault="00157D54" w:rsidP="00867DEB">
            <w:r w:rsidRPr="001623C6">
              <w:t xml:space="preserve"> и иного имущества, обращенного в доходы поселений</w:t>
            </w:r>
          </w:p>
          <w:p w:rsidR="00157D54" w:rsidRPr="001623C6" w:rsidRDefault="00157D54" w:rsidP="00867DEB">
            <w:r w:rsidRPr="001623C6">
              <w:t xml:space="preserve"> (в части реализации основных средств по указанному имуществу)</w:t>
            </w:r>
          </w:p>
        </w:tc>
      </w:tr>
      <w:tr w:rsidR="00157D54" w:rsidRPr="00216310" w:rsidTr="00867DEB">
        <w:trPr>
          <w:gridBefore w:val="1"/>
          <w:wBefore w:w="17" w:type="pct"/>
          <w:trHeight w:val="20"/>
        </w:trPr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B95EF0" w:rsidRDefault="00157D54" w:rsidP="00867DE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54" w:rsidRPr="00B95EF0" w:rsidRDefault="00157D54" w:rsidP="00867DEB">
            <w:pPr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1 14 03050 10 0000 440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1623C6" w:rsidRDefault="00157D54" w:rsidP="00867DEB">
            <w:r w:rsidRPr="001623C6">
              <w:t>Средства от распоряжения и реализации конфискованного</w:t>
            </w:r>
          </w:p>
          <w:p w:rsidR="00157D54" w:rsidRPr="001623C6" w:rsidRDefault="00157D54" w:rsidP="00867DEB">
            <w:r w:rsidRPr="001623C6">
              <w:t xml:space="preserve"> и иного имущества, обращенного в доходы поселений</w:t>
            </w:r>
          </w:p>
          <w:p w:rsidR="00157D54" w:rsidRPr="001623C6" w:rsidRDefault="00157D54" w:rsidP="00867DEB">
            <w:r w:rsidRPr="001623C6">
              <w:t xml:space="preserve"> (в части реализации материальных запасов по указанному имуществу)</w:t>
            </w:r>
          </w:p>
        </w:tc>
      </w:tr>
      <w:tr w:rsidR="00157D54" w:rsidRPr="00216310" w:rsidTr="00867DEB">
        <w:trPr>
          <w:gridBefore w:val="1"/>
          <w:wBefore w:w="17" w:type="pct"/>
          <w:trHeight w:val="20"/>
        </w:trPr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Default="00157D54" w:rsidP="00867DE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54" w:rsidRPr="00B95EF0" w:rsidRDefault="00157D54" w:rsidP="00867DE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1 14 04050 10 0000 4</w:t>
            </w:r>
            <w:r w:rsidRPr="00B95EF0">
              <w:rPr>
                <w:snapToGrid w:val="0"/>
              </w:rPr>
              <w:t>20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1623C6" w:rsidRDefault="00157D54" w:rsidP="00867DEB">
            <w:r w:rsidRPr="001623C6">
              <w:t xml:space="preserve">Доходы от продажи нематериальных активов, </w:t>
            </w:r>
          </w:p>
          <w:p w:rsidR="00157D54" w:rsidRPr="001623C6" w:rsidRDefault="00157D54" w:rsidP="00867DEB">
            <w:r w:rsidRPr="001623C6">
              <w:t xml:space="preserve">находящихся в собственности поселений </w:t>
            </w:r>
          </w:p>
        </w:tc>
      </w:tr>
      <w:tr w:rsidR="00157D54" w:rsidRPr="00216310" w:rsidTr="00867DEB">
        <w:trPr>
          <w:gridBefore w:val="1"/>
          <w:wBefore w:w="17" w:type="pct"/>
          <w:trHeight w:val="20"/>
        </w:trPr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Default="00157D54" w:rsidP="00867DE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54" w:rsidRDefault="00157D54" w:rsidP="00867DE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1 15 02050 10 0000 140</w:t>
            </w:r>
          </w:p>
          <w:p w:rsidR="00157D54" w:rsidRDefault="00157D54" w:rsidP="00867DEB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1623C6" w:rsidRDefault="00157D54" w:rsidP="00867DEB">
            <w:r w:rsidRPr="001623C6">
              <w:t xml:space="preserve">Платежи, взимаемые органами местного самоуправления (организациями) поселений за выполнение определенных функций </w:t>
            </w:r>
          </w:p>
        </w:tc>
      </w:tr>
      <w:tr w:rsidR="00157D54" w:rsidRPr="00216310" w:rsidTr="00867DEB">
        <w:trPr>
          <w:gridBefore w:val="1"/>
          <w:wBefore w:w="17" w:type="pct"/>
          <w:trHeight w:val="20"/>
        </w:trPr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B95EF0" w:rsidRDefault="00157D54" w:rsidP="00867DE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54" w:rsidRPr="00B95EF0" w:rsidRDefault="00157D54" w:rsidP="00867DEB">
            <w:pPr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1 16 18050 10 0000 140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1623C6" w:rsidRDefault="00157D54" w:rsidP="00867DEB">
            <w:r w:rsidRPr="001623C6"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157D54" w:rsidRPr="00216310" w:rsidTr="00867DEB">
        <w:trPr>
          <w:gridBefore w:val="1"/>
          <w:wBefore w:w="17" w:type="pct"/>
          <w:trHeight w:val="20"/>
        </w:trPr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CD74CD" w:rsidRDefault="00157D54" w:rsidP="00867DEB">
            <w:pPr>
              <w:jc w:val="center"/>
            </w:pPr>
            <w:r>
              <w:t>001</w:t>
            </w: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54" w:rsidRPr="00CD74CD" w:rsidRDefault="00157D54" w:rsidP="00867DEB">
            <w:pPr>
              <w:jc w:val="center"/>
            </w:pPr>
            <w:r w:rsidRPr="00CD74CD">
              <w:t>1 16 330</w:t>
            </w:r>
            <w:r>
              <w:t>5</w:t>
            </w:r>
            <w:r w:rsidRPr="00CD74CD">
              <w:t xml:space="preserve">0 </w:t>
            </w:r>
            <w:r>
              <w:t>10</w:t>
            </w:r>
            <w:r w:rsidRPr="00CD74CD">
              <w:t xml:space="preserve"> 0000 140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1623C6" w:rsidRDefault="00157D54" w:rsidP="00867DEB">
            <w:r w:rsidRPr="001623C6">
              <w:t xml:space="preserve">Денежные взыскания (штрафы) за нарушение </w:t>
            </w:r>
            <w:proofErr w:type="spellStart"/>
            <w:r w:rsidRPr="001623C6">
              <w:t>законода</w:t>
            </w:r>
            <w:proofErr w:type="spellEnd"/>
          </w:p>
          <w:p w:rsidR="00157D54" w:rsidRPr="001623C6" w:rsidRDefault="00157D54" w:rsidP="00867DEB">
            <w:proofErr w:type="spellStart"/>
            <w:r w:rsidRPr="001623C6">
              <w:t>тельства</w:t>
            </w:r>
            <w:proofErr w:type="spellEnd"/>
            <w:r w:rsidRPr="001623C6">
              <w:t xml:space="preserve"> Российской Федерации о размещении заказов </w:t>
            </w:r>
            <w:proofErr w:type="gramStart"/>
            <w:r w:rsidRPr="001623C6">
              <w:t>на</w:t>
            </w:r>
            <w:proofErr w:type="gramEnd"/>
          </w:p>
          <w:p w:rsidR="00157D54" w:rsidRPr="001623C6" w:rsidRDefault="00157D54" w:rsidP="00867DEB">
            <w:r w:rsidRPr="001623C6">
              <w:t xml:space="preserve"> поставки товаров, выполнение работ, оказание услуг </w:t>
            </w:r>
            <w:proofErr w:type="gramStart"/>
            <w:r w:rsidRPr="001623C6">
              <w:t>для</w:t>
            </w:r>
            <w:proofErr w:type="gramEnd"/>
            <w:r w:rsidRPr="001623C6">
              <w:t xml:space="preserve"> </w:t>
            </w:r>
          </w:p>
          <w:p w:rsidR="00157D54" w:rsidRPr="001623C6" w:rsidRDefault="00157D54" w:rsidP="00867DEB">
            <w:r w:rsidRPr="001623C6">
              <w:t>нужд поселений</w:t>
            </w:r>
          </w:p>
        </w:tc>
      </w:tr>
      <w:tr w:rsidR="00157D54" w:rsidRPr="00216310" w:rsidTr="00867DEB">
        <w:trPr>
          <w:gridBefore w:val="1"/>
          <w:wBefore w:w="17" w:type="pct"/>
          <w:trHeight w:val="20"/>
        </w:trPr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Default="00157D54" w:rsidP="00867DEB">
            <w:pPr>
              <w:jc w:val="center"/>
            </w:pPr>
            <w:r>
              <w:t>001</w:t>
            </w: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54" w:rsidRPr="00CD74CD" w:rsidRDefault="00157D54" w:rsidP="00867DEB">
            <w:pPr>
              <w:jc w:val="center"/>
            </w:pPr>
            <w:r>
              <w:t>1 17 01050 10 0000 180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1623C6" w:rsidRDefault="00157D54" w:rsidP="00867DEB">
            <w:r w:rsidRPr="001623C6">
              <w:t>Невыясненные поступления</w:t>
            </w:r>
            <w:proofErr w:type="gramStart"/>
            <w:r w:rsidRPr="001623C6">
              <w:t xml:space="preserve"> ,</w:t>
            </w:r>
            <w:proofErr w:type="gramEnd"/>
            <w:r w:rsidRPr="001623C6">
              <w:t xml:space="preserve">зачисляемые в бюджеты </w:t>
            </w:r>
          </w:p>
          <w:p w:rsidR="00157D54" w:rsidRPr="001623C6" w:rsidRDefault="00157D54" w:rsidP="00867DEB">
            <w:r w:rsidRPr="001623C6">
              <w:t>поселений</w:t>
            </w:r>
          </w:p>
        </w:tc>
      </w:tr>
      <w:tr w:rsidR="00157D54" w:rsidRPr="00216310" w:rsidTr="00867DEB">
        <w:trPr>
          <w:gridBefore w:val="1"/>
          <w:wBefore w:w="17" w:type="pct"/>
          <w:trHeight w:val="20"/>
        </w:trPr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B95EF0" w:rsidRDefault="00157D54" w:rsidP="00867DE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54" w:rsidRPr="00B95EF0" w:rsidRDefault="00157D54" w:rsidP="00867DE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1 17 0202</w:t>
            </w:r>
            <w:r w:rsidRPr="00B95EF0">
              <w:rPr>
                <w:snapToGrid w:val="0"/>
              </w:rPr>
              <w:t>0 10 0000 180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1623C6" w:rsidRDefault="00157D54" w:rsidP="00867DEB">
            <w:proofErr w:type="gramStart"/>
            <w:r w:rsidRPr="001623C6"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поселений (по </w:t>
            </w:r>
            <w:proofErr w:type="gramEnd"/>
          </w:p>
          <w:p w:rsidR="00157D54" w:rsidRPr="001623C6" w:rsidRDefault="00157D54" w:rsidP="00867DEB">
            <w:r w:rsidRPr="001623C6">
              <w:t>обязательствам, возникшим до 1 января 2008 года)</w:t>
            </w:r>
          </w:p>
        </w:tc>
      </w:tr>
      <w:tr w:rsidR="00157D54" w:rsidRPr="00216310" w:rsidTr="00867DEB">
        <w:trPr>
          <w:gridBefore w:val="1"/>
          <w:wBefore w:w="17" w:type="pct"/>
          <w:trHeight w:val="20"/>
        </w:trPr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0C595D" w:rsidRDefault="00157D54" w:rsidP="00867DE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54" w:rsidRPr="000C595D" w:rsidRDefault="00157D54" w:rsidP="00867DEB">
            <w:pPr>
              <w:jc w:val="center"/>
              <w:rPr>
                <w:snapToGrid w:val="0"/>
                <w:color w:val="000000"/>
              </w:rPr>
            </w:pPr>
            <w:r w:rsidRPr="000C595D">
              <w:rPr>
                <w:snapToGrid w:val="0"/>
                <w:color w:val="000000"/>
              </w:rPr>
              <w:t>1 17 050</w:t>
            </w:r>
            <w:r>
              <w:rPr>
                <w:snapToGrid w:val="0"/>
                <w:color w:val="000000"/>
              </w:rPr>
              <w:t>50 10</w:t>
            </w:r>
            <w:r w:rsidRPr="000C595D">
              <w:rPr>
                <w:snapToGrid w:val="0"/>
                <w:color w:val="000000"/>
              </w:rPr>
              <w:t xml:space="preserve"> 0000 180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1623C6" w:rsidRDefault="00157D54" w:rsidP="00867DEB">
            <w:r w:rsidRPr="001623C6">
              <w:t>Прочие неналоговые доходы бюджетов поселений</w:t>
            </w:r>
          </w:p>
        </w:tc>
      </w:tr>
      <w:tr w:rsidR="00157D54" w:rsidRPr="00216310" w:rsidTr="00867DEB">
        <w:trPr>
          <w:gridBefore w:val="1"/>
          <w:wBefore w:w="17" w:type="pct"/>
          <w:trHeight w:val="20"/>
        </w:trPr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Default="00157D54" w:rsidP="00867DEB">
            <w:pPr>
              <w:jc w:val="center"/>
            </w:pPr>
            <w:r>
              <w:t>001</w:t>
            </w: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54" w:rsidRPr="000F6336" w:rsidRDefault="00157D54" w:rsidP="00867DEB">
            <w:pPr>
              <w:jc w:val="center"/>
            </w:pPr>
            <w:r>
              <w:t>1 17 12050 10 0000 180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1623C6" w:rsidRDefault="00157D54" w:rsidP="00867DEB">
            <w:r w:rsidRPr="001623C6">
              <w:t>Целевые отчисления от лотерей поселения</w:t>
            </w:r>
          </w:p>
        </w:tc>
      </w:tr>
      <w:tr w:rsidR="00157D54" w:rsidRPr="00216310" w:rsidTr="00867DEB">
        <w:trPr>
          <w:gridBefore w:val="1"/>
          <w:wBefore w:w="17" w:type="pct"/>
          <w:trHeight w:val="20"/>
        </w:trPr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Default="00157D54" w:rsidP="00867DEB">
            <w:pPr>
              <w:jc w:val="center"/>
            </w:pPr>
            <w:r>
              <w:t>001</w:t>
            </w: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54" w:rsidRPr="000F6336" w:rsidRDefault="00157D54" w:rsidP="00867DEB">
            <w:pPr>
              <w:jc w:val="center"/>
            </w:pPr>
            <w:r>
              <w:t>1 17 14030 10 0000 180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1623C6" w:rsidRDefault="00157D54" w:rsidP="00867DEB">
            <w:r w:rsidRPr="001623C6">
              <w:t>Средства самообложения граждан, зачисляемые в бюджеты поселений</w:t>
            </w:r>
          </w:p>
        </w:tc>
      </w:tr>
      <w:tr w:rsidR="00157D54" w:rsidRPr="00216310" w:rsidTr="00867DEB">
        <w:trPr>
          <w:gridBefore w:val="1"/>
          <w:wBefore w:w="17" w:type="pct"/>
          <w:trHeight w:val="20"/>
        </w:trPr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0F6336" w:rsidRDefault="00157D54" w:rsidP="00867DEB">
            <w:pPr>
              <w:jc w:val="center"/>
            </w:pPr>
            <w:r>
              <w:t>001</w:t>
            </w: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54" w:rsidRPr="000F6336" w:rsidRDefault="00157D54" w:rsidP="00867DEB">
            <w:pPr>
              <w:jc w:val="center"/>
              <w:rPr>
                <w:snapToGrid w:val="0"/>
              </w:rPr>
            </w:pPr>
            <w:r w:rsidRPr="000F6336">
              <w:t>1 11 080</w:t>
            </w:r>
            <w:r>
              <w:t>5</w:t>
            </w:r>
            <w:r w:rsidRPr="000F6336">
              <w:t xml:space="preserve">0 </w:t>
            </w:r>
            <w:r>
              <w:t>10</w:t>
            </w:r>
            <w:r w:rsidRPr="000F6336">
              <w:t xml:space="preserve"> 0000 120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1623C6" w:rsidRDefault="00157D54" w:rsidP="00867DEB">
            <w:r w:rsidRPr="001623C6">
              <w:t xml:space="preserve">Средства, получаемые  от передачи имущества, </w:t>
            </w:r>
          </w:p>
          <w:p w:rsidR="00157D54" w:rsidRPr="001623C6" w:rsidRDefault="00157D54" w:rsidP="00867DEB">
            <w:proofErr w:type="gramStart"/>
            <w:r w:rsidRPr="001623C6">
              <w:t>находящегося</w:t>
            </w:r>
            <w:proofErr w:type="gramEnd"/>
            <w:r w:rsidRPr="001623C6">
              <w:t xml:space="preserve"> в собственности поселений</w:t>
            </w:r>
          </w:p>
          <w:p w:rsidR="00157D54" w:rsidRPr="001623C6" w:rsidRDefault="00157D54" w:rsidP="00867DEB">
            <w:r w:rsidRPr="001623C6">
              <w:t xml:space="preserve"> </w:t>
            </w:r>
            <w:proofErr w:type="gramStart"/>
            <w:r w:rsidRPr="001623C6">
              <w:t>(за исключением имущества муниципальных  бюджетных и автономных учреждений, а также имущества муниципальных</w:t>
            </w:r>
            <w:proofErr w:type="gramEnd"/>
          </w:p>
          <w:p w:rsidR="00157D54" w:rsidRPr="001623C6" w:rsidRDefault="00157D54" w:rsidP="00867DEB">
            <w:r w:rsidRPr="001623C6">
              <w:t xml:space="preserve"> унитарных предприятий, в том числе казенных),  в залог,</w:t>
            </w:r>
          </w:p>
          <w:p w:rsidR="00157D54" w:rsidRPr="001623C6" w:rsidRDefault="00157D54" w:rsidP="00867DEB">
            <w:r w:rsidRPr="001623C6">
              <w:t xml:space="preserve"> в доверительное управление</w:t>
            </w:r>
          </w:p>
        </w:tc>
      </w:tr>
      <w:tr w:rsidR="00157D54" w:rsidRPr="00216310" w:rsidTr="00867DEB">
        <w:trPr>
          <w:gridBefore w:val="1"/>
          <w:wBefore w:w="17" w:type="pct"/>
          <w:trHeight w:val="20"/>
        </w:trPr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B95EF0" w:rsidRDefault="00157D54" w:rsidP="00867DE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54" w:rsidRPr="00B95EF0" w:rsidRDefault="00157D54" w:rsidP="00867DEB">
            <w:pPr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1 11 0</w:t>
            </w:r>
            <w:r>
              <w:rPr>
                <w:snapToGrid w:val="0"/>
              </w:rPr>
              <w:t>9</w:t>
            </w:r>
            <w:r w:rsidRPr="00B95EF0">
              <w:rPr>
                <w:snapToGrid w:val="0"/>
              </w:rPr>
              <w:t>015 10 0000 120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1623C6" w:rsidRDefault="00157D54" w:rsidP="00867DEB">
            <w:r w:rsidRPr="001623C6">
              <w:t xml:space="preserve"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</w:t>
            </w:r>
          </w:p>
          <w:p w:rsidR="00157D54" w:rsidRPr="001623C6" w:rsidRDefault="00157D54" w:rsidP="00867DEB">
            <w:r w:rsidRPr="001623C6">
              <w:t>Поселений</w:t>
            </w:r>
          </w:p>
        </w:tc>
      </w:tr>
      <w:tr w:rsidR="00157D54" w:rsidRPr="00216310" w:rsidTr="00867DEB">
        <w:trPr>
          <w:gridBefore w:val="1"/>
          <w:wBefore w:w="17" w:type="pct"/>
          <w:trHeight w:val="20"/>
        </w:trPr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Default="00157D54" w:rsidP="00867DE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54" w:rsidRPr="00B95EF0" w:rsidRDefault="00157D54" w:rsidP="00867DE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1 11 09</w:t>
            </w:r>
            <w:r w:rsidRPr="00B95EF0">
              <w:rPr>
                <w:snapToGrid w:val="0"/>
              </w:rPr>
              <w:t>025 10 0000 120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1623C6" w:rsidRDefault="00157D54" w:rsidP="00867DEB">
            <w:r w:rsidRPr="001623C6">
              <w:t xml:space="preserve">Доходы от распоряжения правами на результаты научно-технической деятельности, находящимися </w:t>
            </w:r>
            <w:proofErr w:type="gramStart"/>
            <w:r w:rsidRPr="001623C6">
              <w:t>в</w:t>
            </w:r>
            <w:proofErr w:type="gramEnd"/>
            <w:r w:rsidRPr="001623C6">
              <w:t xml:space="preserve"> </w:t>
            </w:r>
          </w:p>
          <w:p w:rsidR="00157D54" w:rsidRPr="001623C6" w:rsidRDefault="00157D54" w:rsidP="00867DEB">
            <w:r w:rsidRPr="001623C6">
              <w:t>собственности поселений</w:t>
            </w:r>
          </w:p>
        </w:tc>
      </w:tr>
      <w:tr w:rsidR="00157D54" w:rsidRPr="00216310" w:rsidTr="00867DEB">
        <w:trPr>
          <w:gridBefore w:val="1"/>
          <w:wBefore w:w="17" w:type="pct"/>
          <w:trHeight w:val="20"/>
        </w:trPr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B95EF0" w:rsidRDefault="00157D54" w:rsidP="00867DE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001</w:t>
            </w: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54" w:rsidRPr="00B95EF0" w:rsidRDefault="00157D54" w:rsidP="00867DEB">
            <w:pPr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1 16 90050 10 0000 140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1623C6" w:rsidRDefault="00157D54" w:rsidP="00867DEB">
            <w:r w:rsidRPr="001623C6">
              <w:t>Прочие поступления от денежных взысканий (штрафов)</w:t>
            </w:r>
          </w:p>
          <w:p w:rsidR="00157D54" w:rsidRPr="001623C6" w:rsidRDefault="00157D54" w:rsidP="00867DEB">
            <w:r w:rsidRPr="001623C6">
              <w:t xml:space="preserve"> и иных сумм в возмещение ущерба, </w:t>
            </w:r>
            <w:proofErr w:type="gramStart"/>
            <w:r w:rsidRPr="001623C6">
              <w:t>зачисляемые</w:t>
            </w:r>
            <w:proofErr w:type="gramEnd"/>
            <w:r w:rsidRPr="001623C6">
              <w:t xml:space="preserve"> в</w:t>
            </w:r>
          </w:p>
          <w:p w:rsidR="00157D54" w:rsidRPr="001623C6" w:rsidRDefault="00157D54" w:rsidP="00867DEB">
            <w:r w:rsidRPr="001623C6">
              <w:t xml:space="preserve"> бюджеты поселений</w:t>
            </w:r>
          </w:p>
        </w:tc>
      </w:tr>
      <w:tr w:rsidR="00157D54" w:rsidRPr="00216310" w:rsidTr="00867DEB">
        <w:trPr>
          <w:gridBefore w:val="1"/>
          <w:wBefore w:w="17" w:type="pct"/>
          <w:trHeight w:val="20"/>
        </w:trPr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Default="00157D54" w:rsidP="00867DE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54" w:rsidRDefault="00157D54" w:rsidP="00867DE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2 00 00000 00 0000 000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1623C6" w:rsidRDefault="00157D54" w:rsidP="00867DEB">
            <w:r w:rsidRPr="001623C6">
              <w:t>Безвозмездные поступления*</w:t>
            </w:r>
          </w:p>
        </w:tc>
      </w:tr>
      <w:tr w:rsidR="00157D54" w:rsidRPr="00216310" w:rsidTr="00867DEB">
        <w:trPr>
          <w:gridBefore w:val="1"/>
          <w:wBefore w:w="17" w:type="pct"/>
          <w:trHeight w:val="20"/>
        </w:trPr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Default="00157D54" w:rsidP="00867DE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54" w:rsidRPr="00C21F57" w:rsidRDefault="00157D54" w:rsidP="00867DE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2 02 01001 10 0000 151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1623C6" w:rsidRDefault="00157D54" w:rsidP="00867DEB">
            <w:r w:rsidRPr="001623C6">
              <w:t>Дотации бюджетам поселений на выравнивание</w:t>
            </w:r>
          </w:p>
          <w:p w:rsidR="00157D54" w:rsidRPr="001623C6" w:rsidRDefault="00157D54" w:rsidP="00867DEB">
            <w:r w:rsidRPr="001623C6">
              <w:t xml:space="preserve"> бюджетной обеспеченности</w:t>
            </w:r>
          </w:p>
        </w:tc>
      </w:tr>
      <w:tr w:rsidR="00157D54" w:rsidRPr="00216310" w:rsidTr="00867DEB">
        <w:trPr>
          <w:gridBefore w:val="1"/>
          <w:wBefore w:w="17" w:type="pct"/>
          <w:trHeight w:val="20"/>
        </w:trPr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Default="00157D54" w:rsidP="00867DE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54" w:rsidRDefault="00157D54" w:rsidP="00867DE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2 02 01003 10 0000 151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1623C6" w:rsidRDefault="00157D54" w:rsidP="00867DEB">
            <w:r w:rsidRPr="001623C6">
              <w:t xml:space="preserve">Дотации бюджетам поселений на поддержку мер </w:t>
            </w:r>
            <w:proofErr w:type="gramStart"/>
            <w:r w:rsidRPr="001623C6">
              <w:t>по</w:t>
            </w:r>
            <w:proofErr w:type="gramEnd"/>
            <w:r w:rsidRPr="001623C6">
              <w:t xml:space="preserve"> </w:t>
            </w:r>
          </w:p>
          <w:p w:rsidR="00157D54" w:rsidRPr="001623C6" w:rsidRDefault="00157D54" w:rsidP="00867DEB">
            <w:r w:rsidRPr="001623C6">
              <w:t>обеспечению сбалансированности бюджета</w:t>
            </w:r>
          </w:p>
        </w:tc>
      </w:tr>
      <w:tr w:rsidR="00157D54" w:rsidRPr="00216310" w:rsidTr="00867DEB">
        <w:trPr>
          <w:gridBefore w:val="1"/>
          <w:wBefore w:w="17" w:type="pct"/>
          <w:trHeight w:val="20"/>
        </w:trPr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Default="00157D54" w:rsidP="00867DE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54" w:rsidRPr="00C21F57" w:rsidRDefault="00157D54" w:rsidP="00867DE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2 02 02999 10 0000 151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1623C6" w:rsidRDefault="00157D54" w:rsidP="00867DEB">
            <w:r w:rsidRPr="001623C6">
              <w:t>Прочие субсидии бюджета поселений</w:t>
            </w:r>
          </w:p>
        </w:tc>
      </w:tr>
      <w:tr w:rsidR="00157D54" w:rsidRPr="00216310" w:rsidTr="00867DEB">
        <w:trPr>
          <w:gridBefore w:val="1"/>
          <w:wBefore w:w="17" w:type="pct"/>
          <w:trHeight w:val="20"/>
        </w:trPr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Default="00157D54" w:rsidP="00867DE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54" w:rsidRPr="00C21F57" w:rsidRDefault="00157D54" w:rsidP="00867DE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2 02 03015 10 0000 151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1623C6" w:rsidRDefault="00157D54" w:rsidP="00867DEB">
            <w:r w:rsidRPr="001623C6">
              <w:t xml:space="preserve">Субвенции бюджетам поселений на осуществление </w:t>
            </w:r>
          </w:p>
          <w:p w:rsidR="00157D54" w:rsidRPr="001623C6" w:rsidRDefault="00157D54" w:rsidP="00867DEB">
            <w:r w:rsidRPr="001623C6">
              <w:t xml:space="preserve">первичного воинского учета на территориях, где </w:t>
            </w:r>
          </w:p>
          <w:p w:rsidR="00157D54" w:rsidRPr="001623C6" w:rsidRDefault="00157D54" w:rsidP="00867DEB">
            <w:r w:rsidRPr="001623C6">
              <w:t xml:space="preserve">отсутствуют военные комиссариаты </w:t>
            </w:r>
          </w:p>
        </w:tc>
      </w:tr>
      <w:tr w:rsidR="00157D54" w:rsidRPr="00216310" w:rsidTr="00867DEB">
        <w:trPr>
          <w:gridBefore w:val="1"/>
          <w:wBefore w:w="17" w:type="pct"/>
          <w:trHeight w:val="20"/>
        </w:trPr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Default="00157D54" w:rsidP="00867DE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54" w:rsidRPr="00C21F57" w:rsidRDefault="00157D54" w:rsidP="00867DE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2 02 03999 10 0000 151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1623C6" w:rsidRDefault="00157D54" w:rsidP="00867DEB">
            <w:r w:rsidRPr="001623C6">
              <w:t>Прочие субвенции бюджетам поселений</w:t>
            </w:r>
          </w:p>
        </w:tc>
      </w:tr>
      <w:tr w:rsidR="00157D54" w:rsidRPr="00216310" w:rsidTr="00867DEB">
        <w:trPr>
          <w:gridBefore w:val="1"/>
          <w:wBefore w:w="17" w:type="pct"/>
          <w:trHeight w:val="20"/>
        </w:trPr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Default="00157D54" w:rsidP="00867DE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54" w:rsidRDefault="00157D54" w:rsidP="00867DE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2 07 05010 10 0000 180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1623C6" w:rsidRDefault="00157D54" w:rsidP="00867DEB">
            <w:r w:rsidRPr="001623C6">
              <w:t xml:space="preserve">Безвозмездные поступления от </w:t>
            </w:r>
            <w:proofErr w:type="gramStart"/>
            <w:r w:rsidRPr="001623C6">
              <w:t>физических</w:t>
            </w:r>
            <w:proofErr w:type="gramEnd"/>
            <w:r w:rsidRPr="001623C6">
              <w:t xml:space="preserve"> и юридических</w:t>
            </w:r>
          </w:p>
          <w:p w:rsidR="00157D54" w:rsidRPr="001623C6" w:rsidRDefault="00157D54" w:rsidP="00867DEB">
            <w:r w:rsidRPr="001623C6">
              <w:t xml:space="preserve"> лиц на финансовое обеспечение дорожной деятельности, </w:t>
            </w:r>
          </w:p>
          <w:p w:rsidR="00157D54" w:rsidRPr="001623C6" w:rsidRDefault="00157D54" w:rsidP="00867DEB">
            <w:r w:rsidRPr="001623C6">
              <w:t xml:space="preserve">в том числе добровольных пожертвований, в отношении автомобильных дорог общего пользования местного </w:t>
            </w:r>
          </w:p>
          <w:p w:rsidR="00157D54" w:rsidRPr="001623C6" w:rsidRDefault="00157D54" w:rsidP="00867DEB">
            <w:r w:rsidRPr="001623C6">
              <w:t>значения поселений</w:t>
            </w:r>
          </w:p>
        </w:tc>
      </w:tr>
      <w:tr w:rsidR="00157D54" w:rsidRPr="00216310" w:rsidTr="00867DEB">
        <w:trPr>
          <w:gridBefore w:val="1"/>
          <w:wBefore w:w="17" w:type="pct"/>
          <w:trHeight w:val="20"/>
        </w:trPr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Default="00157D54" w:rsidP="00867DE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54" w:rsidRDefault="00157D54" w:rsidP="00867DE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2 07 05020 10 0000 180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1623C6" w:rsidRDefault="00157D54" w:rsidP="00867DEB">
            <w:r w:rsidRPr="001623C6">
              <w:t xml:space="preserve">Поступление от денежных пожертвований, предоставляемых физическими лицами получателям средств бюджетов </w:t>
            </w:r>
          </w:p>
          <w:p w:rsidR="00157D54" w:rsidRPr="001623C6" w:rsidRDefault="00157D54" w:rsidP="00867DEB">
            <w:r w:rsidRPr="001623C6">
              <w:t>Поселений</w:t>
            </w:r>
          </w:p>
        </w:tc>
      </w:tr>
      <w:tr w:rsidR="00157D54" w:rsidRPr="00216310" w:rsidTr="00867DEB">
        <w:trPr>
          <w:gridBefore w:val="1"/>
          <w:wBefore w:w="17" w:type="pct"/>
          <w:trHeight w:val="20"/>
        </w:trPr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Default="00157D54" w:rsidP="00867DE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54" w:rsidRDefault="00157D54" w:rsidP="00867DE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2 07 05030 10 0000 180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1623C6" w:rsidRDefault="00157D54" w:rsidP="00867DEB">
            <w:r w:rsidRPr="001623C6">
              <w:t>Прочие безвозмездные поступления в бюджеты поселений</w:t>
            </w:r>
          </w:p>
        </w:tc>
      </w:tr>
      <w:tr w:rsidR="00157D54" w:rsidRPr="00216310" w:rsidTr="00867DEB">
        <w:trPr>
          <w:gridBefore w:val="1"/>
          <w:wBefore w:w="17" w:type="pct"/>
          <w:trHeight w:val="20"/>
        </w:trPr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Default="00157D54" w:rsidP="00867DE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54" w:rsidRPr="00C21F57" w:rsidRDefault="00157D54" w:rsidP="00867DE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2 08 05000 10 0000 180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1623C6" w:rsidRDefault="00157D54" w:rsidP="00867DEB">
            <w:r w:rsidRPr="001623C6">
              <w:t>Перечисление из бюджетов поселени</w:t>
            </w:r>
            <w:proofErr w:type="gramStart"/>
            <w:r w:rsidRPr="001623C6">
              <w:t>й(</w:t>
            </w:r>
            <w:proofErr w:type="gramEnd"/>
            <w:r w:rsidRPr="001623C6">
              <w:t xml:space="preserve">в бюджеты </w:t>
            </w:r>
          </w:p>
          <w:p w:rsidR="00157D54" w:rsidRPr="001623C6" w:rsidRDefault="00157D54" w:rsidP="00867DEB">
            <w:r w:rsidRPr="001623C6">
              <w:t xml:space="preserve">поселений) для осуществления возврата (зачета) излишне </w:t>
            </w:r>
          </w:p>
          <w:p w:rsidR="00157D54" w:rsidRPr="001623C6" w:rsidRDefault="00157D54" w:rsidP="00867DEB">
            <w:r w:rsidRPr="001623C6">
              <w:t>уплаченных или излишне взысканных сумм налогов, сборов</w:t>
            </w:r>
          </w:p>
          <w:p w:rsidR="00157D54" w:rsidRPr="001623C6" w:rsidRDefault="00157D54" w:rsidP="00867DEB">
            <w:r w:rsidRPr="001623C6">
              <w:t xml:space="preserve"> и иных платежей, а также сумм процентов за несвоевременное осуществление такого возврата и  процентов,</w:t>
            </w:r>
          </w:p>
          <w:p w:rsidR="00157D54" w:rsidRPr="001623C6" w:rsidRDefault="00157D54" w:rsidP="00867DEB">
            <w:r w:rsidRPr="001623C6">
              <w:t xml:space="preserve"> </w:t>
            </w:r>
            <w:proofErr w:type="gramStart"/>
            <w:r w:rsidRPr="001623C6">
              <w:t>начисленных</w:t>
            </w:r>
            <w:proofErr w:type="gramEnd"/>
            <w:r w:rsidRPr="001623C6">
              <w:t xml:space="preserve"> на излишне взысканные суммы</w:t>
            </w:r>
          </w:p>
        </w:tc>
      </w:tr>
      <w:tr w:rsidR="00157D54" w:rsidRPr="00216310" w:rsidTr="00867DEB">
        <w:trPr>
          <w:gridBefore w:val="1"/>
          <w:wBefore w:w="17" w:type="pct"/>
          <w:trHeight w:val="20"/>
        </w:trPr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Default="00157D54" w:rsidP="00867DE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54" w:rsidRDefault="00157D54" w:rsidP="00867DE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2 18 05030 10 0000 180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1623C6" w:rsidRDefault="00157D54" w:rsidP="00867DEB">
            <w:r w:rsidRPr="001623C6">
              <w:t xml:space="preserve">Доходы бюджетов поселений от возврата иными </w:t>
            </w:r>
            <w:proofErr w:type="spellStart"/>
            <w:r w:rsidRPr="001623C6">
              <w:t>организа</w:t>
            </w:r>
            <w:proofErr w:type="spellEnd"/>
          </w:p>
          <w:p w:rsidR="00157D54" w:rsidRPr="001623C6" w:rsidRDefault="00157D54" w:rsidP="00867DEB">
            <w:proofErr w:type="spellStart"/>
            <w:r w:rsidRPr="001623C6">
              <w:t>циями</w:t>
            </w:r>
            <w:proofErr w:type="spellEnd"/>
            <w:r w:rsidRPr="001623C6">
              <w:t xml:space="preserve"> остатков субсидий прошлых лет</w:t>
            </w:r>
          </w:p>
        </w:tc>
      </w:tr>
      <w:tr w:rsidR="00157D54" w:rsidRPr="00216310" w:rsidTr="00867DEB">
        <w:trPr>
          <w:gridBefore w:val="1"/>
          <w:wBefore w:w="17" w:type="pct"/>
          <w:trHeight w:val="20"/>
        </w:trPr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Default="00157D54" w:rsidP="00867DE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54" w:rsidRDefault="00157D54" w:rsidP="00867DE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2 19 05000 10 0000 151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1623C6" w:rsidRDefault="00157D54" w:rsidP="00867DEB">
            <w:r w:rsidRPr="001623C6">
              <w:t xml:space="preserve">Возврат остатков субсидий, субвенций и иных </w:t>
            </w:r>
            <w:proofErr w:type="spellStart"/>
            <w:r w:rsidRPr="001623C6">
              <w:t>межбюджет</w:t>
            </w:r>
            <w:proofErr w:type="spellEnd"/>
          </w:p>
          <w:p w:rsidR="00157D54" w:rsidRPr="001623C6" w:rsidRDefault="00157D54" w:rsidP="00867DEB">
            <w:proofErr w:type="spellStart"/>
            <w:r w:rsidRPr="001623C6">
              <w:t>ных</w:t>
            </w:r>
            <w:proofErr w:type="spellEnd"/>
            <w:r w:rsidRPr="001623C6">
              <w:t xml:space="preserve"> трансфертов, имеющих целевое назначение, прошлых </w:t>
            </w:r>
          </w:p>
          <w:p w:rsidR="00157D54" w:rsidRPr="001623C6" w:rsidRDefault="00157D54" w:rsidP="00867DEB">
            <w:r w:rsidRPr="001623C6">
              <w:t>лет из бюджетов поселений</w:t>
            </w:r>
          </w:p>
        </w:tc>
      </w:tr>
      <w:tr w:rsidR="00157D54" w:rsidRPr="00216310" w:rsidTr="00867DEB">
        <w:trPr>
          <w:gridBefore w:val="1"/>
          <w:wBefore w:w="17" w:type="pct"/>
          <w:trHeight w:val="20"/>
        </w:trPr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Default="00157D54" w:rsidP="00867DE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54" w:rsidRDefault="00157D54" w:rsidP="00867DE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3 01 01050 10 0000 120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1623C6" w:rsidRDefault="00157D54" w:rsidP="00867DEB">
            <w:r w:rsidRPr="001623C6">
              <w:t>Доходы от размещения денежных средств, получаемых учреждениями, находящимися в ведении органов</w:t>
            </w:r>
          </w:p>
          <w:p w:rsidR="00157D54" w:rsidRPr="001623C6" w:rsidRDefault="00157D54" w:rsidP="00867DEB">
            <w:r w:rsidRPr="001623C6">
              <w:t xml:space="preserve"> местного самоуправления поселений</w:t>
            </w:r>
          </w:p>
        </w:tc>
      </w:tr>
      <w:tr w:rsidR="00157D54" w:rsidRPr="00216310" w:rsidTr="00867DEB">
        <w:trPr>
          <w:gridBefore w:val="1"/>
          <w:wBefore w:w="17" w:type="pct"/>
          <w:trHeight w:val="20"/>
        </w:trPr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Default="00157D54" w:rsidP="00867DE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54" w:rsidRDefault="00157D54" w:rsidP="00867DE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3 01 02050 10 0000 120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1623C6" w:rsidRDefault="00157D54" w:rsidP="00867DEB">
            <w:r w:rsidRPr="001623C6">
              <w:t>Прочие доходы от собственности, получаемые</w:t>
            </w:r>
          </w:p>
          <w:p w:rsidR="00157D54" w:rsidRPr="001623C6" w:rsidRDefault="00157D54" w:rsidP="00867DEB">
            <w:r w:rsidRPr="001623C6">
              <w:t xml:space="preserve"> учреждениями, находящимися в ведении органов</w:t>
            </w:r>
          </w:p>
          <w:p w:rsidR="00157D54" w:rsidRPr="001623C6" w:rsidRDefault="00157D54" w:rsidP="00867DEB">
            <w:r w:rsidRPr="001623C6">
              <w:t xml:space="preserve"> местного самоуправления поселений</w:t>
            </w:r>
          </w:p>
        </w:tc>
      </w:tr>
    </w:tbl>
    <w:p w:rsidR="00157D54" w:rsidRDefault="00157D54" w:rsidP="00157D54">
      <w:pPr>
        <w:jc w:val="both"/>
        <w:rPr>
          <w:color w:val="000000"/>
          <w:spacing w:val="3"/>
        </w:rPr>
      </w:pPr>
      <w:r>
        <w:t>*</w:t>
      </w:r>
      <w:r w:rsidRPr="005D5441">
        <w:t xml:space="preserve"> </w:t>
      </w:r>
      <w:r>
        <w:t>Главными администраторами доходов, а</w:t>
      </w:r>
      <w:r w:rsidRPr="00410D73">
        <w:t xml:space="preserve">дминистраторами </w:t>
      </w:r>
      <w:r>
        <w:t xml:space="preserve">доходов </w:t>
      </w:r>
      <w:r w:rsidRPr="00410D73">
        <w:t xml:space="preserve">по группе доходов «2 00 00000 </w:t>
      </w:r>
      <w:r>
        <w:t>00 00</w:t>
      </w:r>
      <w:r w:rsidRPr="00410D73">
        <w:t>00</w:t>
      </w:r>
      <w:r>
        <w:t xml:space="preserve"> 000</w:t>
      </w:r>
      <w:r w:rsidRPr="00410D73">
        <w:t xml:space="preserve"> </w:t>
      </w:r>
      <w:r>
        <w:t>Б</w:t>
      </w:r>
      <w:r w:rsidRPr="00410D73">
        <w:t>езвозмездные поступления» (в части доходов, зачисляемых в бюджет</w:t>
      </w:r>
      <w:r>
        <w:t>ы поселений</w:t>
      </w:r>
      <w:r w:rsidRPr="00410D73">
        <w:t xml:space="preserve">) являются уполномоченные органы </w:t>
      </w:r>
      <w:r w:rsidRPr="00410D73">
        <w:rPr>
          <w:snapToGrid w:val="0"/>
          <w:color w:val="000000"/>
        </w:rPr>
        <w:t>местного самоуправления</w:t>
      </w:r>
      <w:r>
        <w:t>, а также созданные ими казен</w:t>
      </w:r>
      <w:r w:rsidRPr="00410D73">
        <w:t>ные учреждения, являющиеся получателями указанных средст</w:t>
      </w:r>
      <w:r>
        <w:t>в</w:t>
      </w:r>
      <w:r w:rsidRPr="00F25626">
        <w:t xml:space="preserve">                                         </w:t>
      </w:r>
      <w:r w:rsidRPr="00F25626">
        <w:rPr>
          <w:color w:val="000000"/>
          <w:spacing w:val="3"/>
        </w:rPr>
        <w:t xml:space="preserve">                         </w:t>
      </w:r>
    </w:p>
    <w:p w:rsidR="00157D54" w:rsidRDefault="00157D54" w:rsidP="00157D54">
      <w:pPr>
        <w:jc w:val="both"/>
        <w:rPr>
          <w:color w:val="000000"/>
          <w:spacing w:val="3"/>
        </w:rPr>
      </w:pPr>
    </w:p>
    <w:p w:rsidR="00157D54" w:rsidRDefault="00157D54" w:rsidP="00157D54">
      <w:pPr>
        <w:jc w:val="both"/>
        <w:rPr>
          <w:color w:val="000000"/>
          <w:spacing w:val="3"/>
        </w:rPr>
      </w:pPr>
    </w:p>
    <w:p w:rsidR="00157D54" w:rsidRDefault="00157D54" w:rsidP="00157D54">
      <w:pPr>
        <w:jc w:val="both"/>
        <w:rPr>
          <w:color w:val="000000"/>
          <w:spacing w:val="3"/>
        </w:rPr>
      </w:pPr>
    </w:p>
    <w:p w:rsidR="00157D54" w:rsidRDefault="00157D54" w:rsidP="00157D54">
      <w:pPr>
        <w:jc w:val="both"/>
        <w:rPr>
          <w:color w:val="000000"/>
          <w:spacing w:val="3"/>
        </w:rPr>
      </w:pPr>
    </w:p>
    <w:p w:rsidR="00157D54" w:rsidRDefault="00157D54" w:rsidP="00157D54">
      <w:pPr>
        <w:jc w:val="both"/>
        <w:rPr>
          <w:color w:val="000000"/>
          <w:spacing w:val="3"/>
        </w:rPr>
      </w:pPr>
    </w:p>
    <w:p w:rsidR="00157D54" w:rsidRDefault="00157D54" w:rsidP="00157D54">
      <w:pPr>
        <w:jc w:val="both"/>
        <w:rPr>
          <w:color w:val="000000"/>
          <w:spacing w:val="3"/>
        </w:rPr>
      </w:pPr>
    </w:p>
    <w:p w:rsidR="00157D54" w:rsidRDefault="00157D54" w:rsidP="00157D54">
      <w:pPr>
        <w:jc w:val="both"/>
        <w:rPr>
          <w:color w:val="000000"/>
          <w:spacing w:val="3"/>
        </w:rPr>
      </w:pPr>
    </w:p>
    <w:p w:rsidR="00157D54" w:rsidRDefault="00157D54" w:rsidP="00157D54">
      <w:pPr>
        <w:jc w:val="both"/>
        <w:rPr>
          <w:color w:val="000000"/>
          <w:spacing w:val="3"/>
        </w:rPr>
      </w:pPr>
    </w:p>
    <w:p w:rsidR="00157D54" w:rsidRDefault="00157D54" w:rsidP="00157D54">
      <w:pPr>
        <w:jc w:val="both"/>
        <w:rPr>
          <w:color w:val="000000"/>
          <w:spacing w:val="3"/>
        </w:rPr>
      </w:pPr>
    </w:p>
    <w:p w:rsidR="00157D54" w:rsidRDefault="00157D54" w:rsidP="00157D54">
      <w:pPr>
        <w:jc w:val="both"/>
        <w:rPr>
          <w:color w:val="000000"/>
          <w:spacing w:val="3"/>
        </w:rPr>
      </w:pPr>
    </w:p>
    <w:p w:rsidR="00157D54" w:rsidRDefault="00157D54" w:rsidP="00157D54">
      <w:pPr>
        <w:jc w:val="both"/>
        <w:rPr>
          <w:color w:val="000000"/>
          <w:spacing w:val="3"/>
        </w:rPr>
      </w:pPr>
    </w:p>
    <w:p w:rsidR="00157D54" w:rsidRDefault="00157D54" w:rsidP="00157D54">
      <w:pPr>
        <w:jc w:val="both"/>
        <w:rPr>
          <w:color w:val="000000"/>
          <w:spacing w:val="3"/>
        </w:rPr>
      </w:pPr>
    </w:p>
    <w:p w:rsidR="00157D54" w:rsidRDefault="00157D54" w:rsidP="00157D54">
      <w:pPr>
        <w:jc w:val="both"/>
        <w:rPr>
          <w:color w:val="000000"/>
          <w:spacing w:val="3"/>
        </w:rPr>
      </w:pPr>
    </w:p>
    <w:p w:rsidR="00157D54" w:rsidRDefault="00157D54" w:rsidP="00157D54">
      <w:pPr>
        <w:jc w:val="both"/>
        <w:rPr>
          <w:color w:val="000000"/>
          <w:spacing w:val="3"/>
        </w:rPr>
      </w:pPr>
    </w:p>
    <w:p w:rsidR="00157D54" w:rsidRDefault="00157D54" w:rsidP="00157D54">
      <w:pPr>
        <w:jc w:val="both"/>
        <w:rPr>
          <w:color w:val="000000"/>
          <w:spacing w:val="3"/>
        </w:rPr>
      </w:pPr>
    </w:p>
    <w:p w:rsidR="00157D54" w:rsidRDefault="00157D54" w:rsidP="00157D54">
      <w:pPr>
        <w:jc w:val="both"/>
        <w:rPr>
          <w:color w:val="000000"/>
          <w:spacing w:val="3"/>
        </w:rPr>
      </w:pPr>
    </w:p>
    <w:p w:rsidR="00157D54" w:rsidRDefault="00157D54" w:rsidP="00157D54">
      <w:pPr>
        <w:jc w:val="both"/>
        <w:rPr>
          <w:color w:val="000000"/>
          <w:spacing w:val="3"/>
        </w:rPr>
      </w:pPr>
    </w:p>
    <w:p w:rsidR="00157D54" w:rsidRDefault="00157D54" w:rsidP="00157D54">
      <w:pPr>
        <w:jc w:val="both"/>
        <w:rPr>
          <w:color w:val="000000"/>
          <w:spacing w:val="3"/>
        </w:rPr>
      </w:pPr>
    </w:p>
    <w:p w:rsidR="00157D54" w:rsidRDefault="00157D54" w:rsidP="00157D54">
      <w:pPr>
        <w:jc w:val="both"/>
        <w:rPr>
          <w:color w:val="000000"/>
          <w:spacing w:val="3"/>
        </w:rPr>
      </w:pPr>
    </w:p>
    <w:p w:rsidR="00157D54" w:rsidRDefault="00157D54" w:rsidP="00157D54">
      <w:pPr>
        <w:jc w:val="both"/>
        <w:rPr>
          <w:color w:val="000000"/>
          <w:spacing w:val="3"/>
        </w:rPr>
      </w:pPr>
    </w:p>
    <w:p w:rsidR="00157D54" w:rsidRDefault="00157D54" w:rsidP="00157D54">
      <w:pPr>
        <w:jc w:val="both"/>
        <w:rPr>
          <w:color w:val="000000"/>
          <w:spacing w:val="3"/>
        </w:rPr>
      </w:pPr>
    </w:p>
    <w:p w:rsidR="00157D54" w:rsidRDefault="00157D54" w:rsidP="00157D54">
      <w:pPr>
        <w:jc w:val="both"/>
        <w:rPr>
          <w:color w:val="000000"/>
          <w:spacing w:val="3"/>
        </w:rPr>
      </w:pPr>
    </w:p>
    <w:p w:rsidR="00157D54" w:rsidRDefault="00157D54" w:rsidP="00157D54">
      <w:pPr>
        <w:jc w:val="both"/>
        <w:rPr>
          <w:color w:val="000000"/>
          <w:spacing w:val="3"/>
        </w:rPr>
      </w:pPr>
    </w:p>
    <w:p w:rsidR="00157D54" w:rsidRDefault="00157D54" w:rsidP="00157D54">
      <w:pPr>
        <w:jc w:val="both"/>
        <w:rPr>
          <w:color w:val="000000"/>
          <w:spacing w:val="3"/>
        </w:rPr>
      </w:pPr>
    </w:p>
    <w:p w:rsidR="00157D54" w:rsidRDefault="00157D54" w:rsidP="00157D54">
      <w:pPr>
        <w:jc w:val="both"/>
        <w:rPr>
          <w:color w:val="000000"/>
          <w:spacing w:val="3"/>
        </w:rPr>
      </w:pPr>
    </w:p>
    <w:p w:rsidR="00157D54" w:rsidRDefault="00157D54" w:rsidP="00157D54">
      <w:pPr>
        <w:jc w:val="both"/>
        <w:rPr>
          <w:color w:val="000000"/>
          <w:spacing w:val="3"/>
        </w:rPr>
      </w:pPr>
    </w:p>
    <w:p w:rsidR="00157D54" w:rsidRDefault="00157D54" w:rsidP="00157D54">
      <w:pPr>
        <w:jc w:val="both"/>
        <w:rPr>
          <w:color w:val="000000"/>
          <w:spacing w:val="3"/>
        </w:rPr>
      </w:pPr>
    </w:p>
    <w:p w:rsidR="00157D54" w:rsidRDefault="00157D54" w:rsidP="00157D54">
      <w:pPr>
        <w:pStyle w:val="a6"/>
        <w:jc w:val="both"/>
        <w:outlineLvl w:val="0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ar-SA"/>
        </w:rPr>
      </w:pPr>
    </w:p>
    <w:p w:rsidR="00157D54" w:rsidRDefault="00157D54" w:rsidP="00157D54">
      <w:pPr>
        <w:pStyle w:val="a6"/>
        <w:jc w:val="both"/>
        <w:outlineLvl w:val="0"/>
        <w:rPr>
          <w:sz w:val="24"/>
          <w:szCs w:val="24"/>
        </w:rPr>
      </w:pPr>
    </w:p>
    <w:p w:rsidR="00157D54" w:rsidRPr="00F25626" w:rsidRDefault="00157D54" w:rsidP="00157D54">
      <w:pPr>
        <w:pStyle w:val="a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57D54" w:rsidRDefault="00157D54" w:rsidP="00157D54">
      <w:pPr>
        <w:shd w:val="clear" w:color="auto" w:fill="FFFFFF"/>
        <w:spacing w:line="326" w:lineRule="exact"/>
        <w:ind w:right="518"/>
        <w:rPr>
          <w:rFonts w:cs="Arial"/>
          <w:b/>
          <w:color w:val="000000"/>
        </w:rPr>
      </w:pPr>
      <w:r>
        <w:lastRenderedPageBreak/>
        <w:t xml:space="preserve">                                                                                                                </w:t>
      </w:r>
      <w:r>
        <w:rPr>
          <w:rFonts w:cs="Arial"/>
          <w:b/>
          <w:color w:val="000000"/>
        </w:rPr>
        <w:t>Приложение №5</w:t>
      </w:r>
      <w:r w:rsidRPr="005A7E07">
        <w:rPr>
          <w:rFonts w:cs="Arial"/>
          <w:b/>
          <w:color w:val="000000"/>
        </w:rPr>
        <w:t xml:space="preserve">  </w:t>
      </w:r>
    </w:p>
    <w:p w:rsidR="00157D54" w:rsidRPr="001623C6" w:rsidRDefault="00157D54" w:rsidP="00157D54">
      <w:pPr>
        <w:shd w:val="clear" w:color="auto" w:fill="FFFFFF"/>
        <w:spacing w:after="240"/>
        <w:ind w:right="518"/>
        <w:rPr>
          <w:rFonts w:cs="Arial"/>
          <w:color w:val="000000"/>
        </w:rPr>
      </w:pPr>
      <w:r w:rsidRPr="007B059C">
        <w:rPr>
          <w:rFonts w:cs="Arial"/>
          <w:color w:val="000000"/>
          <w:sz w:val="22"/>
          <w:szCs w:val="22"/>
        </w:rPr>
        <w:t xml:space="preserve">к решению  Собрания  депутатов Ниженского сельсовета  Черемисиновского района Курской области </w:t>
      </w:r>
      <w:r>
        <w:rPr>
          <w:rFonts w:cs="Arial"/>
          <w:color w:val="000000"/>
          <w:sz w:val="22"/>
          <w:szCs w:val="22"/>
        </w:rPr>
        <w:t xml:space="preserve">№ 30/1 от 01.07. 2014г. «О внесении изменений и дополнений в Решение Собрания депутатов Ниженского сельсовета «О бюджете муниципального образования «Ниженский сельсовет» Черемисиновского района Курской области </w:t>
      </w:r>
      <w:r w:rsidRPr="007B059C">
        <w:rPr>
          <w:rFonts w:cs="Arial"/>
          <w:color w:val="000000"/>
          <w:sz w:val="22"/>
          <w:szCs w:val="22"/>
        </w:rPr>
        <w:t>на 201</w:t>
      </w:r>
      <w:r>
        <w:rPr>
          <w:rFonts w:cs="Arial"/>
          <w:color w:val="000000"/>
          <w:sz w:val="22"/>
          <w:szCs w:val="22"/>
        </w:rPr>
        <w:t>4</w:t>
      </w:r>
      <w:r w:rsidRPr="007B059C">
        <w:rPr>
          <w:rFonts w:cs="Arial"/>
          <w:color w:val="000000"/>
          <w:sz w:val="22"/>
          <w:szCs w:val="22"/>
        </w:rPr>
        <w:t xml:space="preserve"> год и плановый период </w:t>
      </w:r>
      <w:r>
        <w:rPr>
          <w:rFonts w:cs="Arial"/>
          <w:color w:val="000000"/>
          <w:sz w:val="22"/>
          <w:szCs w:val="22"/>
        </w:rPr>
        <w:t>2015 и 2016 годов</w:t>
      </w:r>
      <w:r w:rsidRPr="007B059C">
        <w:rPr>
          <w:rFonts w:cs="Arial"/>
          <w:color w:val="000000"/>
          <w:sz w:val="22"/>
          <w:szCs w:val="22"/>
        </w:rPr>
        <w:t xml:space="preserve">»  </w:t>
      </w:r>
      <w:r>
        <w:rPr>
          <w:rFonts w:cs="Arial"/>
          <w:color w:val="000000"/>
          <w:sz w:val="22"/>
          <w:szCs w:val="22"/>
        </w:rPr>
        <w:t xml:space="preserve">№23/1  от 14декабря 2013 года   </w:t>
      </w:r>
      <w:r w:rsidRPr="007B059C">
        <w:rPr>
          <w:rFonts w:cs="Arial"/>
          <w:color w:val="000000"/>
          <w:sz w:val="22"/>
          <w:szCs w:val="22"/>
        </w:rPr>
        <w:t xml:space="preserve">      </w:t>
      </w:r>
      <w:r w:rsidRPr="001623C6">
        <w:rPr>
          <w:rFonts w:cs="Arial"/>
          <w:color w:val="000000"/>
        </w:rPr>
        <w:t xml:space="preserve">                                                                                                                  </w:t>
      </w:r>
    </w:p>
    <w:p w:rsidR="00157D54" w:rsidRPr="001E2E6C" w:rsidRDefault="00157D54" w:rsidP="00157D54">
      <w:pPr>
        <w:spacing w:after="240"/>
        <w:jc w:val="center"/>
        <w:rPr>
          <w:sz w:val="28"/>
          <w:szCs w:val="28"/>
        </w:rPr>
      </w:pPr>
      <w:r w:rsidRPr="006519E4">
        <w:rPr>
          <w:rFonts w:cs="Arial"/>
          <w:color w:val="000000"/>
        </w:rPr>
        <w:t xml:space="preserve">                                                                                                                                        </w:t>
      </w:r>
      <w:r>
        <w:rPr>
          <w:rFonts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МЕЖБЮДЖЕТНЫЕ </w:t>
      </w:r>
      <w:proofErr w:type="gramStart"/>
      <w:r>
        <w:rPr>
          <w:b/>
        </w:rPr>
        <w:t>ТРАНСФЕРТЫ</w:t>
      </w:r>
      <w:proofErr w:type="gramEnd"/>
      <w:r>
        <w:rPr>
          <w:b/>
        </w:rPr>
        <w:t xml:space="preserve"> ПОЛУЧАЕМЫЕ ИЗ ДРУГИХ БЮДЖЕТОВ БЮДЖЕТНОЙ СИСТЕМЫ РОССИЙСКОЙ ФЕДЕРАЦИИ НИЖЕНСКОГО СЕЛЬСОВЕТА</w:t>
      </w:r>
    </w:p>
    <w:p w:rsidR="00157D54" w:rsidRDefault="00157D54" w:rsidP="00157D54">
      <w:pPr>
        <w:jc w:val="center"/>
        <w:rPr>
          <w:b/>
        </w:rPr>
      </w:pPr>
      <w:r>
        <w:rPr>
          <w:b/>
        </w:rPr>
        <w:t>ЧЕРЕМИСИНОВСКОГО РАЙОНА КУРСКОЙ ОБЛАСТИ НА 2014  ГОД</w:t>
      </w:r>
    </w:p>
    <w:p w:rsidR="00157D54" w:rsidRDefault="00157D54" w:rsidP="00157D54">
      <w:r>
        <w:t xml:space="preserve">                                                                                                                                     </w:t>
      </w:r>
    </w:p>
    <w:p w:rsidR="00157D54" w:rsidRPr="00930045" w:rsidRDefault="00157D54" w:rsidP="00157D54">
      <w:pPr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(рублей)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3420"/>
        <w:gridCol w:w="1799"/>
      </w:tblGrid>
      <w:tr w:rsidR="00157D54" w:rsidTr="00867DE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Default="00157D54" w:rsidP="00867DEB">
            <w:pPr>
              <w:jc w:val="both"/>
            </w:pPr>
            <w:r>
              <w:t>Наименование дохода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Default="00157D54" w:rsidP="00867DEB">
            <w:pPr>
              <w:jc w:val="both"/>
            </w:pPr>
            <w:proofErr w:type="gramStart"/>
            <w:r w:rsidRPr="006961AA">
              <w:rPr>
                <w:color w:val="00000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Default="00157D54" w:rsidP="00867DEB">
            <w:pPr>
              <w:jc w:val="center"/>
            </w:pPr>
            <w:r>
              <w:t>Сумма</w:t>
            </w:r>
          </w:p>
        </w:tc>
      </w:tr>
      <w:tr w:rsidR="00157D54" w:rsidTr="00867DE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Default="00157D54" w:rsidP="00867DEB">
            <w:pPr>
              <w:jc w:val="center"/>
            </w:pPr>
            <w: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Default="00157D54" w:rsidP="00867DEB">
            <w:pPr>
              <w:jc w:val="center"/>
            </w:pPr>
            <w: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Default="00157D54" w:rsidP="00867DEB">
            <w:pPr>
              <w:jc w:val="center"/>
            </w:pPr>
            <w:r>
              <w:t>3</w:t>
            </w:r>
          </w:p>
        </w:tc>
      </w:tr>
      <w:tr w:rsidR="00157D54" w:rsidTr="00867DEB">
        <w:trPr>
          <w:trHeight w:val="329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both"/>
              <w:rPr>
                <w:b/>
                <w:bCs/>
                <w:color w:val="000000"/>
              </w:rPr>
            </w:pPr>
            <w:r w:rsidRPr="006961AA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both"/>
              <w:rPr>
                <w:b/>
              </w:rPr>
            </w:pPr>
            <w:r w:rsidRPr="006961AA">
              <w:rPr>
                <w:b/>
              </w:rPr>
              <w:t>2 00 00000 00 0000 000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center"/>
              <w:rPr>
                <w:b/>
              </w:rPr>
            </w:pPr>
            <w:r w:rsidRPr="006961AA">
              <w:rPr>
                <w:b/>
              </w:rPr>
              <w:t>1</w:t>
            </w:r>
            <w:r>
              <w:rPr>
                <w:b/>
              </w:rPr>
              <w:t> 216896</w:t>
            </w:r>
            <w:r w:rsidRPr="006961AA">
              <w:rPr>
                <w:b/>
              </w:rPr>
              <w:t>.00</w:t>
            </w:r>
          </w:p>
        </w:tc>
      </w:tr>
      <w:tr w:rsidR="00157D54" w:rsidTr="00867DEB">
        <w:trPr>
          <w:trHeight w:val="631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both"/>
              <w:rPr>
                <w:b/>
                <w:bCs/>
                <w:color w:val="000000"/>
              </w:rPr>
            </w:pPr>
            <w:r w:rsidRPr="006961AA">
              <w:rPr>
                <w:b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both"/>
              <w:rPr>
                <w:b/>
              </w:rPr>
            </w:pPr>
            <w:r w:rsidRPr="006961AA">
              <w:rPr>
                <w:b/>
              </w:rPr>
              <w:t>2 02 00000 00 0000 000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center"/>
              <w:rPr>
                <w:b/>
              </w:rPr>
            </w:pPr>
            <w:r w:rsidRPr="006961AA">
              <w:rPr>
                <w:b/>
              </w:rPr>
              <w:t>1</w:t>
            </w:r>
            <w:r>
              <w:rPr>
                <w:b/>
              </w:rPr>
              <w:t> 216896</w:t>
            </w:r>
            <w:r w:rsidRPr="006961AA">
              <w:rPr>
                <w:b/>
              </w:rPr>
              <w:t>.00</w:t>
            </w:r>
          </w:p>
        </w:tc>
      </w:tr>
      <w:tr w:rsidR="00157D54" w:rsidTr="00867DE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both"/>
              <w:rPr>
                <w:b/>
                <w:bCs/>
                <w:color w:val="000000"/>
              </w:rPr>
            </w:pPr>
            <w:r w:rsidRPr="006961AA">
              <w:rPr>
                <w:b/>
                <w:bCs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both"/>
              <w:rPr>
                <w:b/>
              </w:rPr>
            </w:pPr>
            <w:r w:rsidRPr="006961AA">
              <w:rPr>
                <w:b/>
              </w:rPr>
              <w:t>2 02 01000 00 0000 151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center"/>
              <w:rPr>
                <w:b/>
              </w:rPr>
            </w:pPr>
            <w:r>
              <w:rPr>
                <w:b/>
              </w:rPr>
              <w:t>812827</w:t>
            </w:r>
            <w:r w:rsidRPr="006961AA">
              <w:rPr>
                <w:b/>
              </w:rPr>
              <w:t>.00</w:t>
            </w:r>
          </w:p>
        </w:tc>
      </w:tr>
      <w:tr w:rsidR="00157D54" w:rsidTr="00867DE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both"/>
              <w:rPr>
                <w:b/>
                <w:bCs/>
                <w:color w:val="000000"/>
              </w:rPr>
            </w:pPr>
            <w:r w:rsidRPr="006961AA">
              <w:rPr>
                <w:bCs/>
              </w:rPr>
              <w:t>Дотации на выравнивание бюджетной обеспеченности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both"/>
            </w:pPr>
            <w:r w:rsidRPr="006961AA">
              <w:t>2 02 01001 00 0000 151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center"/>
            </w:pPr>
            <w:r>
              <w:t>63082</w:t>
            </w:r>
            <w:r w:rsidRPr="006961AA">
              <w:t>7.00</w:t>
            </w:r>
          </w:p>
        </w:tc>
      </w:tr>
      <w:tr w:rsidR="00157D54" w:rsidTr="00867DE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both"/>
              <w:rPr>
                <w:b/>
                <w:bCs/>
                <w:color w:val="000000"/>
              </w:rPr>
            </w:pPr>
            <w:r w:rsidRPr="006961AA">
              <w:rPr>
                <w:color w:val="00000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both"/>
            </w:pPr>
            <w:r w:rsidRPr="006961AA">
              <w:t>2 02 01001 10 0000 151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center"/>
            </w:pPr>
            <w:r>
              <w:t>63082</w:t>
            </w:r>
            <w:r w:rsidRPr="006961AA">
              <w:t>7.00</w:t>
            </w:r>
          </w:p>
        </w:tc>
      </w:tr>
      <w:tr w:rsidR="00157D54" w:rsidTr="00867DE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both"/>
              <w:rPr>
                <w:b/>
                <w:bCs/>
                <w:color w:val="000000"/>
              </w:rPr>
            </w:pPr>
            <w:r w:rsidRPr="006961AA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both"/>
            </w:pPr>
            <w:r w:rsidRPr="006961AA">
              <w:t>2 02 01003 00 0000 151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center"/>
            </w:pPr>
            <w:r w:rsidRPr="006961AA">
              <w:t>182 000.00</w:t>
            </w:r>
          </w:p>
        </w:tc>
      </w:tr>
      <w:tr w:rsidR="00157D54" w:rsidTr="00867DE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both"/>
              <w:rPr>
                <w:b/>
                <w:bCs/>
                <w:color w:val="000000"/>
              </w:rPr>
            </w:pPr>
            <w:r w:rsidRPr="006961AA">
              <w:rPr>
                <w:color w:val="00000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both"/>
            </w:pPr>
            <w:r w:rsidRPr="006961AA">
              <w:t>2 02 01003 10 0000 151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center"/>
            </w:pPr>
            <w:r w:rsidRPr="006961AA">
              <w:t>182 000.00</w:t>
            </w:r>
          </w:p>
        </w:tc>
      </w:tr>
      <w:tr w:rsidR="00157D54" w:rsidTr="00867DE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855777" w:rsidRDefault="00157D54" w:rsidP="00867DEB">
            <w:pPr>
              <w:jc w:val="both"/>
              <w:rPr>
                <w:b/>
                <w:color w:val="000000"/>
              </w:rPr>
            </w:pPr>
            <w:r w:rsidRPr="00855777">
              <w:rPr>
                <w:b/>
                <w:color w:val="000000"/>
              </w:rPr>
              <w:t>Прочие субсидии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855777" w:rsidRDefault="00157D54" w:rsidP="00867DEB">
            <w:pPr>
              <w:jc w:val="both"/>
              <w:rPr>
                <w:b/>
              </w:rPr>
            </w:pPr>
            <w:r w:rsidRPr="00855777">
              <w:rPr>
                <w:b/>
              </w:rPr>
              <w:t>2 02 02999 00 0000 151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855777" w:rsidRDefault="00157D54" w:rsidP="00867DEB">
            <w:pPr>
              <w:jc w:val="center"/>
              <w:rPr>
                <w:b/>
              </w:rPr>
            </w:pPr>
            <w:r w:rsidRPr="00855777">
              <w:rPr>
                <w:b/>
              </w:rPr>
              <w:t>101547.00</w:t>
            </w:r>
          </w:p>
        </w:tc>
      </w:tr>
      <w:tr w:rsidR="00157D54" w:rsidTr="00867DE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both"/>
              <w:rPr>
                <w:color w:val="000000"/>
              </w:rPr>
            </w:pPr>
            <w:r w:rsidRPr="006961AA">
              <w:rPr>
                <w:color w:val="000000"/>
              </w:rPr>
              <w:t>Прочие субсидии бюджетам поселений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both"/>
            </w:pPr>
            <w:r w:rsidRPr="006961AA">
              <w:t>2 02 02999 10 0000 151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center"/>
            </w:pPr>
            <w:r>
              <w:t>101547.00</w:t>
            </w:r>
          </w:p>
        </w:tc>
      </w:tr>
      <w:tr w:rsidR="00157D54" w:rsidTr="00867DE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both"/>
              <w:rPr>
                <w:b/>
                <w:bCs/>
                <w:color w:val="000000"/>
              </w:rPr>
            </w:pPr>
            <w:r w:rsidRPr="006961AA">
              <w:rPr>
                <w:b/>
                <w:bCs/>
                <w:color w:val="000000"/>
              </w:rPr>
              <w:t>Субвенции бюджетам субъектов</w:t>
            </w:r>
          </w:p>
          <w:p w:rsidR="00157D54" w:rsidRPr="006961AA" w:rsidRDefault="00157D54" w:rsidP="00867DEB">
            <w:pPr>
              <w:jc w:val="both"/>
              <w:rPr>
                <w:b/>
                <w:bCs/>
                <w:color w:val="000000"/>
              </w:rPr>
            </w:pPr>
            <w:r w:rsidRPr="006961AA">
              <w:rPr>
                <w:b/>
                <w:bCs/>
                <w:color w:val="000000"/>
              </w:rPr>
              <w:t xml:space="preserve"> Ро</w:t>
            </w:r>
            <w:r>
              <w:rPr>
                <w:b/>
                <w:bCs/>
                <w:color w:val="000000"/>
              </w:rPr>
              <w:t>ссийской Федерации и муниципаль</w:t>
            </w:r>
            <w:r w:rsidRPr="006961AA">
              <w:rPr>
                <w:b/>
                <w:bCs/>
                <w:color w:val="000000"/>
              </w:rPr>
              <w:t>ных образований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both"/>
              <w:rPr>
                <w:b/>
              </w:rPr>
            </w:pPr>
            <w:r w:rsidRPr="006961AA">
              <w:rPr>
                <w:b/>
              </w:rPr>
              <w:t>2 02 03000 00 0000 151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center"/>
              <w:rPr>
                <w:b/>
              </w:rPr>
            </w:pPr>
            <w:r>
              <w:rPr>
                <w:b/>
              </w:rPr>
              <w:t>302522</w:t>
            </w:r>
            <w:r w:rsidRPr="006961AA">
              <w:rPr>
                <w:b/>
              </w:rPr>
              <w:t>.00</w:t>
            </w:r>
          </w:p>
        </w:tc>
      </w:tr>
      <w:tr w:rsidR="00157D54" w:rsidTr="00867DE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both"/>
              <w:rPr>
                <w:color w:val="000000"/>
              </w:rPr>
            </w:pPr>
            <w:r w:rsidRPr="006961AA">
              <w:rPr>
                <w:color w:val="000000"/>
              </w:rPr>
              <w:t>Субвенции 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both"/>
            </w:pPr>
            <w:r w:rsidRPr="006961AA">
              <w:t>2 02 03015 00 0000 151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center"/>
            </w:pPr>
            <w:r w:rsidRPr="006961AA">
              <w:t>68 450.00</w:t>
            </w:r>
          </w:p>
        </w:tc>
      </w:tr>
      <w:tr w:rsidR="00157D54" w:rsidTr="00867DE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both"/>
              <w:rPr>
                <w:color w:val="000000"/>
              </w:rPr>
            </w:pPr>
            <w:r w:rsidRPr="006961AA">
              <w:rPr>
                <w:color w:val="000000"/>
              </w:rPr>
              <w:t>Субв</w:t>
            </w:r>
            <w:r>
              <w:rPr>
                <w:color w:val="000000"/>
              </w:rPr>
              <w:t>енции бюджетам поселений на осу</w:t>
            </w:r>
            <w:r w:rsidRPr="006961AA">
              <w:rPr>
                <w:color w:val="000000"/>
              </w:rPr>
              <w:t>ществлен</w:t>
            </w:r>
            <w:r>
              <w:rPr>
                <w:color w:val="000000"/>
              </w:rPr>
              <w:t>ие воинского учета на территори</w:t>
            </w:r>
            <w:r w:rsidRPr="006961AA">
              <w:rPr>
                <w:color w:val="000000"/>
              </w:rPr>
              <w:t>ях, где отсутствуют военные комиссариата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both"/>
            </w:pPr>
            <w:r w:rsidRPr="006961AA">
              <w:t>2 02 03015 10 0000 151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center"/>
            </w:pPr>
            <w:r w:rsidRPr="006961AA">
              <w:t>68 450.00</w:t>
            </w:r>
          </w:p>
        </w:tc>
      </w:tr>
      <w:tr w:rsidR="00157D54" w:rsidTr="00867DE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both"/>
              <w:rPr>
                <w:color w:val="000000"/>
              </w:rPr>
            </w:pPr>
            <w:r w:rsidRPr="006961AA">
              <w:rPr>
                <w:color w:val="000000"/>
              </w:rPr>
              <w:t>Прочие субвенции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both"/>
            </w:pPr>
            <w:r w:rsidRPr="006961AA">
              <w:t>2 02 03999 00 0000 151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center"/>
            </w:pPr>
            <w:r>
              <w:t>234072</w:t>
            </w:r>
            <w:r w:rsidRPr="006961AA">
              <w:t>.00</w:t>
            </w:r>
          </w:p>
        </w:tc>
      </w:tr>
      <w:tr w:rsidR="00157D54" w:rsidTr="00867DE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both"/>
              <w:rPr>
                <w:color w:val="000000"/>
              </w:rPr>
            </w:pPr>
            <w:r w:rsidRPr="006961AA">
              <w:rPr>
                <w:color w:val="000000"/>
              </w:rPr>
              <w:t>Прочие субвенции бюджетам поселений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both"/>
            </w:pPr>
            <w:r w:rsidRPr="006961AA">
              <w:t>2 02 03999 10 0000 151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center"/>
            </w:pPr>
            <w:r>
              <w:t>234072</w:t>
            </w:r>
            <w:r w:rsidRPr="006961AA">
              <w:t>.00</w:t>
            </w:r>
          </w:p>
        </w:tc>
      </w:tr>
    </w:tbl>
    <w:p w:rsidR="00157D54" w:rsidRDefault="00157D54" w:rsidP="00157D54"/>
    <w:p w:rsidR="00157D54" w:rsidRDefault="00157D54" w:rsidP="00157D54">
      <w:pPr>
        <w:pStyle w:val="a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57D54" w:rsidRDefault="00157D54" w:rsidP="00157D54">
      <w:pPr>
        <w:pStyle w:val="a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57D54" w:rsidRDefault="00157D54" w:rsidP="00157D54">
      <w:pPr>
        <w:pStyle w:val="a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57D54" w:rsidRDefault="00157D54" w:rsidP="00157D54">
      <w:pPr>
        <w:pStyle w:val="a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57D54" w:rsidRDefault="00157D54" w:rsidP="00157D54">
      <w:pPr>
        <w:pStyle w:val="a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57D54" w:rsidRDefault="00157D54" w:rsidP="00157D54">
      <w:pPr>
        <w:pStyle w:val="a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57D54" w:rsidRDefault="00157D54" w:rsidP="00157D54">
      <w:pPr>
        <w:pStyle w:val="a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57D54" w:rsidRDefault="00157D54" w:rsidP="00157D54">
      <w:pPr>
        <w:shd w:val="clear" w:color="auto" w:fill="FFFFFF"/>
        <w:spacing w:line="326" w:lineRule="exact"/>
        <w:ind w:right="518"/>
      </w:pPr>
      <w:r>
        <w:t xml:space="preserve">                                                               </w:t>
      </w:r>
    </w:p>
    <w:p w:rsidR="00157D54" w:rsidRDefault="00157D54" w:rsidP="00157D54">
      <w:pPr>
        <w:shd w:val="clear" w:color="auto" w:fill="FFFFFF"/>
        <w:spacing w:line="326" w:lineRule="exact"/>
        <w:ind w:right="518"/>
        <w:rPr>
          <w:rFonts w:cs="Arial"/>
          <w:b/>
          <w:color w:val="000000"/>
        </w:rPr>
      </w:pPr>
      <w:r>
        <w:t xml:space="preserve">                                                                                                                </w:t>
      </w:r>
      <w:r>
        <w:rPr>
          <w:rFonts w:cs="Arial"/>
          <w:b/>
          <w:color w:val="000000"/>
        </w:rPr>
        <w:t>Приложение №6</w:t>
      </w:r>
      <w:r w:rsidRPr="005A7E07">
        <w:rPr>
          <w:rFonts w:cs="Arial"/>
          <w:b/>
          <w:color w:val="000000"/>
        </w:rPr>
        <w:t xml:space="preserve">  </w:t>
      </w:r>
    </w:p>
    <w:p w:rsidR="00157D54" w:rsidRPr="001623C6" w:rsidRDefault="00157D54" w:rsidP="00157D54">
      <w:pPr>
        <w:shd w:val="clear" w:color="auto" w:fill="FFFFFF"/>
        <w:spacing w:after="240"/>
        <w:ind w:right="518"/>
        <w:rPr>
          <w:rFonts w:cs="Arial"/>
          <w:color w:val="000000"/>
        </w:rPr>
      </w:pPr>
      <w:r w:rsidRPr="007B059C">
        <w:rPr>
          <w:rFonts w:cs="Arial"/>
          <w:color w:val="000000"/>
          <w:sz w:val="22"/>
          <w:szCs w:val="22"/>
        </w:rPr>
        <w:t xml:space="preserve">к решению  Собрания  депутатов Ниженского сельсовета  Черемисиновского района Курской области </w:t>
      </w:r>
      <w:r>
        <w:rPr>
          <w:rFonts w:cs="Arial"/>
          <w:color w:val="000000"/>
          <w:sz w:val="22"/>
          <w:szCs w:val="22"/>
        </w:rPr>
        <w:t xml:space="preserve">№ 30/1 от 01.07. 2014г. «О внесении изменений и дополнений в Решение Собрания депутатов Ниженского сельсовета «О бюджете муниципального образования «Ниженский сельсовет» Черемисиновского района Курской области </w:t>
      </w:r>
      <w:r w:rsidRPr="007B059C">
        <w:rPr>
          <w:rFonts w:cs="Arial"/>
          <w:color w:val="000000"/>
          <w:sz w:val="22"/>
          <w:szCs w:val="22"/>
        </w:rPr>
        <w:t>на 201</w:t>
      </w:r>
      <w:r>
        <w:rPr>
          <w:rFonts w:cs="Arial"/>
          <w:color w:val="000000"/>
          <w:sz w:val="22"/>
          <w:szCs w:val="22"/>
        </w:rPr>
        <w:t>4</w:t>
      </w:r>
      <w:r w:rsidRPr="007B059C">
        <w:rPr>
          <w:rFonts w:cs="Arial"/>
          <w:color w:val="000000"/>
          <w:sz w:val="22"/>
          <w:szCs w:val="22"/>
        </w:rPr>
        <w:t xml:space="preserve"> год и плановый период </w:t>
      </w:r>
      <w:r>
        <w:rPr>
          <w:rFonts w:cs="Arial"/>
          <w:color w:val="000000"/>
          <w:sz w:val="22"/>
          <w:szCs w:val="22"/>
        </w:rPr>
        <w:t>2015 и 2016 годов</w:t>
      </w:r>
      <w:r w:rsidRPr="007B059C">
        <w:rPr>
          <w:rFonts w:cs="Arial"/>
          <w:color w:val="000000"/>
          <w:sz w:val="22"/>
          <w:szCs w:val="22"/>
        </w:rPr>
        <w:t xml:space="preserve">»  </w:t>
      </w:r>
      <w:r>
        <w:rPr>
          <w:rFonts w:cs="Arial"/>
          <w:color w:val="000000"/>
          <w:sz w:val="22"/>
          <w:szCs w:val="22"/>
        </w:rPr>
        <w:t xml:space="preserve">№23/1  от 14декабря 2013 года   </w:t>
      </w:r>
      <w:r w:rsidRPr="007B059C">
        <w:rPr>
          <w:rFonts w:cs="Arial"/>
          <w:color w:val="000000"/>
          <w:sz w:val="22"/>
          <w:szCs w:val="22"/>
        </w:rPr>
        <w:t xml:space="preserve">      </w:t>
      </w:r>
      <w:r w:rsidRPr="001623C6">
        <w:rPr>
          <w:rFonts w:cs="Arial"/>
          <w:color w:val="000000"/>
        </w:rPr>
        <w:t xml:space="preserve">                                                                                                                  </w:t>
      </w:r>
    </w:p>
    <w:p w:rsidR="00157D54" w:rsidRPr="001E2E6C" w:rsidRDefault="00157D54" w:rsidP="00157D54">
      <w:pPr>
        <w:jc w:val="center"/>
        <w:rPr>
          <w:sz w:val="28"/>
          <w:szCs w:val="28"/>
        </w:rPr>
      </w:pPr>
      <w:r w:rsidRPr="006519E4">
        <w:rPr>
          <w:rFonts w:cs="Arial"/>
          <w:color w:val="000000"/>
        </w:rPr>
        <w:t xml:space="preserve">                                                                                                                                        </w:t>
      </w:r>
      <w:r>
        <w:rPr>
          <w:rFonts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МЕЖБЮДЖЕТНЫЕ </w:t>
      </w:r>
      <w:proofErr w:type="gramStart"/>
      <w:r>
        <w:rPr>
          <w:b/>
        </w:rPr>
        <w:t>ТРАНСФЕРТЫ</w:t>
      </w:r>
      <w:proofErr w:type="gramEnd"/>
      <w:r>
        <w:rPr>
          <w:b/>
        </w:rPr>
        <w:t xml:space="preserve"> ПОЛУЧАЕМЫЕ ОТ ДРУГИХ БЮДЖЕТОВ БЮДЖЕТНОЙ СИСТЕМЫ РОССИЙСКОЙ ФЕДЕРАЦИИ НИЖЕНСКОГО СЕЛЬСОВЕТА</w:t>
      </w:r>
    </w:p>
    <w:p w:rsidR="00157D54" w:rsidRDefault="00157D54" w:rsidP="00157D54">
      <w:pPr>
        <w:jc w:val="center"/>
        <w:rPr>
          <w:b/>
        </w:rPr>
      </w:pPr>
      <w:r>
        <w:rPr>
          <w:b/>
        </w:rPr>
        <w:t>ЧЕРЕМИСИНОВСКОГО РАЙОНА КУРСКОЙ ОБЛАСТИ НА 2015-2016  ГОДЫ</w:t>
      </w:r>
    </w:p>
    <w:p w:rsidR="00157D54" w:rsidRDefault="00157D54" w:rsidP="00157D54">
      <w:r>
        <w:t xml:space="preserve">                                                                                                                                     </w:t>
      </w:r>
    </w:p>
    <w:p w:rsidR="00157D54" w:rsidRPr="00930045" w:rsidRDefault="00157D54" w:rsidP="00157D54">
      <w:pPr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(рублей)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74"/>
        <w:gridCol w:w="2719"/>
        <w:gridCol w:w="1546"/>
        <w:gridCol w:w="1432"/>
      </w:tblGrid>
      <w:tr w:rsidR="00157D54" w:rsidTr="00867DEB"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Default="00157D54" w:rsidP="00867DEB">
            <w:pPr>
              <w:jc w:val="both"/>
            </w:pPr>
            <w:r>
              <w:t>Наименование дохода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Default="00157D54" w:rsidP="00867DEB">
            <w:pPr>
              <w:jc w:val="both"/>
            </w:pPr>
            <w:proofErr w:type="gramStart"/>
            <w:r w:rsidRPr="006961AA">
              <w:rPr>
                <w:color w:val="00000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Default="00157D54" w:rsidP="00867DEB">
            <w:pPr>
              <w:jc w:val="center"/>
            </w:pPr>
            <w:r>
              <w:t>Сумма</w:t>
            </w:r>
          </w:p>
          <w:p w:rsidR="00157D54" w:rsidRDefault="00157D54" w:rsidP="00867DEB">
            <w:pPr>
              <w:jc w:val="center"/>
            </w:pPr>
            <w:r>
              <w:t>На 2015 год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Default="00157D54" w:rsidP="00867DEB">
            <w:pPr>
              <w:jc w:val="center"/>
            </w:pPr>
            <w:r>
              <w:t>Сумма</w:t>
            </w:r>
          </w:p>
          <w:p w:rsidR="00157D54" w:rsidRDefault="00157D54" w:rsidP="00867DEB">
            <w:pPr>
              <w:jc w:val="center"/>
            </w:pPr>
            <w:r>
              <w:t>На 2016 год</w:t>
            </w:r>
          </w:p>
        </w:tc>
      </w:tr>
      <w:tr w:rsidR="00157D54" w:rsidTr="00867DEB"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Default="00157D54" w:rsidP="00867DEB">
            <w:pPr>
              <w:jc w:val="center"/>
            </w:pPr>
            <w:r>
              <w:t>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Default="00157D54" w:rsidP="00867DEB">
            <w:pPr>
              <w:jc w:val="center"/>
            </w:pPr>
            <w: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Default="00157D54" w:rsidP="00867DEB">
            <w:pPr>
              <w:jc w:val="center"/>
            </w:pPr>
            <w: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Default="00157D54" w:rsidP="00867DEB">
            <w:pPr>
              <w:jc w:val="center"/>
            </w:pPr>
          </w:p>
        </w:tc>
      </w:tr>
      <w:tr w:rsidR="00157D54" w:rsidTr="00867DEB">
        <w:trPr>
          <w:trHeight w:val="329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both"/>
              <w:rPr>
                <w:b/>
                <w:bCs/>
                <w:color w:val="000000"/>
              </w:rPr>
            </w:pPr>
            <w:r w:rsidRPr="006961AA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both"/>
              <w:rPr>
                <w:b/>
              </w:rPr>
            </w:pPr>
            <w:r w:rsidRPr="006961AA">
              <w:rPr>
                <w:b/>
              </w:rPr>
              <w:t>2 00 00000 00 0000 000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center"/>
              <w:rPr>
                <w:b/>
              </w:rPr>
            </w:pPr>
            <w:r>
              <w:rPr>
                <w:b/>
              </w:rPr>
              <w:t>459776</w:t>
            </w:r>
            <w:r w:rsidRPr="006961AA">
              <w:rPr>
                <w:b/>
              </w:rPr>
              <w:t>.00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center"/>
              <w:rPr>
                <w:b/>
              </w:rPr>
            </w:pPr>
            <w:r>
              <w:rPr>
                <w:b/>
              </w:rPr>
              <w:t>458168.00</w:t>
            </w:r>
          </w:p>
        </w:tc>
      </w:tr>
      <w:tr w:rsidR="00157D54" w:rsidTr="00867DEB">
        <w:trPr>
          <w:trHeight w:val="631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both"/>
              <w:rPr>
                <w:b/>
                <w:bCs/>
                <w:color w:val="000000"/>
              </w:rPr>
            </w:pPr>
            <w:r w:rsidRPr="006961AA">
              <w:rPr>
                <w:b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both"/>
              <w:rPr>
                <w:b/>
              </w:rPr>
            </w:pPr>
            <w:r w:rsidRPr="006961AA">
              <w:rPr>
                <w:b/>
              </w:rPr>
              <w:t>2 02 00000 00 0000 000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center"/>
              <w:rPr>
                <w:b/>
              </w:rPr>
            </w:pPr>
            <w:r>
              <w:rPr>
                <w:b/>
              </w:rPr>
              <w:t>4597766</w:t>
            </w:r>
            <w:r w:rsidRPr="006961AA">
              <w:rPr>
                <w:b/>
              </w:rPr>
              <w:t>.00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center"/>
              <w:rPr>
                <w:b/>
              </w:rPr>
            </w:pPr>
            <w:r>
              <w:rPr>
                <w:b/>
              </w:rPr>
              <w:t>458168.00</w:t>
            </w:r>
          </w:p>
        </w:tc>
      </w:tr>
      <w:tr w:rsidR="00157D54" w:rsidTr="00867DEB"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both"/>
              <w:rPr>
                <w:b/>
                <w:bCs/>
                <w:color w:val="000000"/>
              </w:rPr>
            </w:pPr>
            <w:r w:rsidRPr="006961AA">
              <w:rPr>
                <w:b/>
                <w:bCs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both"/>
              <w:rPr>
                <w:b/>
              </w:rPr>
            </w:pPr>
            <w:r w:rsidRPr="006961AA">
              <w:rPr>
                <w:b/>
              </w:rPr>
              <w:t>2 02 01000 00 0000 151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center"/>
              <w:rPr>
                <w:b/>
              </w:rPr>
            </w:pPr>
            <w:r>
              <w:rPr>
                <w:b/>
              </w:rPr>
              <w:t>189960</w:t>
            </w:r>
            <w:r w:rsidRPr="006961AA">
              <w:rPr>
                <w:b/>
              </w:rPr>
              <w:t>.00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center"/>
              <w:rPr>
                <w:b/>
              </w:rPr>
            </w:pPr>
            <w:r>
              <w:rPr>
                <w:b/>
              </w:rPr>
              <w:t>176144.00</w:t>
            </w:r>
          </w:p>
        </w:tc>
      </w:tr>
      <w:tr w:rsidR="00157D54" w:rsidTr="00867DEB"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both"/>
              <w:rPr>
                <w:b/>
                <w:bCs/>
                <w:color w:val="000000"/>
              </w:rPr>
            </w:pPr>
            <w:r w:rsidRPr="006961AA">
              <w:rPr>
                <w:bCs/>
              </w:rPr>
              <w:t>Дотации на выравнивание бюджетной обеспеченности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both"/>
            </w:pPr>
            <w:r w:rsidRPr="006961AA">
              <w:t>2 02 01001 00 0000 151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center"/>
            </w:pPr>
            <w:r>
              <w:t>189960</w:t>
            </w:r>
            <w:r w:rsidRPr="006961AA">
              <w:t>.00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center"/>
            </w:pPr>
            <w:r>
              <w:t>176144.00</w:t>
            </w:r>
          </w:p>
        </w:tc>
      </w:tr>
      <w:tr w:rsidR="00157D54" w:rsidTr="00867DEB"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both"/>
              <w:rPr>
                <w:b/>
                <w:bCs/>
                <w:color w:val="000000"/>
              </w:rPr>
            </w:pPr>
            <w:r w:rsidRPr="006961AA">
              <w:rPr>
                <w:color w:val="00000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both"/>
            </w:pPr>
            <w:r w:rsidRPr="006961AA">
              <w:t>2 02 01001 10 0000 151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center"/>
            </w:pPr>
            <w:r>
              <w:t>189960</w:t>
            </w:r>
            <w:r w:rsidRPr="006961AA">
              <w:t>.00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center"/>
            </w:pPr>
            <w:r>
              <w:t>176144.00</w:t>
            </w:r>
          </w:p>
        </w:tc>
      </w:tr>
      <w:tr w:rsidR="00157D54" w:rsidTr="00867DEB"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both"/>
              <w:rPr>
                <w:b/>
                <w:bCs/>
                <w:color w:val="000000"/>
              </w:rPr>
            </w:pPr>
            <w:r w:rsidRPr="006961AA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both"/>
            </w:pPr>
            <w:r w:rsidRPr="006961AA">
              <w:t>2 02 01003 00 0000 151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center"/>
            </w:pPr>
            <w:r>
              <w:t>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center"/>
            </w:pPr>
            <w:r>
              <w:t>-</w:t>
            </w:r>
          </w:p>
        </w:tc>
      </w:tr>
      <w:tr w:rsidR="00157D54" w:rsidTr="00867DEB"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both"/>
              <w:rPr>
                <w:b/>
                <w:bCs/>
                <w:color w:val="000000"/>
              </w:rPr>
            </w:pPr>
            <w:r w:rsidRPr="006961AA">
              <w:rPr>
                <w:color w:val="00000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both"/>
            </w:pPr>
            <w:r w:rsidRPr="006961AA">
              <w:t>2 02 01003 10 0000 151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center"/>
            </w:pPr>
            <w:r>
              <w:t>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center"/>
            </w:pPr>
            <w:r>
              <w:t>-</w:t>
            </w:r>
          </w:p>
        </w:tc>
      </w:tr>
      <w:tr w:rsidR="00157D54" w:rsidTr="00867DEB"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both"/>
              <w:rPr>
                <w:color w:val="000000"/>
              </w:rPr>
            </w:pPr>
            <w:r w:rsidRPr="006961AA">
              <w:rPr>
                <w:color w:val="000000"/>
              </w:rPr>
              <w:t>Прочие субсидии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both"/>
            </w:pPr>
            <w:r w:rsidRPr="006961AA">
              <w:t>2 02 02999 00 0000 151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center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center"/>
            </w:pPr>
          </w:p>
        </w:tc>
      </w:tr>
      <w:tr w:rsidR="00157D54" w:rsidTr="00867DEB"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both"/>
              <w:rPr>
                <w:color w:val="000000"/>
              </w:rPr>
            </w:pPr>
            <w:r w:rsidRPr="006961AA">
              <w:rPr>
                <w:color w:val="000000"/>
              </w:rPr>
              <w:t>Прочие субсидии бюджетам поселений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both"/>
            </w:pPr>
            <w:r w:rsidRPr="006961AA">
              <w:t>2 02 02999 10 0000 151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center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center"/>
            </w:pPr>
          </w:p>
        </w:tc>
      </w:tr>
      <w:tr w:rsidR="00157D54" w:rsidTr="00867DEB"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both"/>
              <w:rPr>
                <w:b/>
                <w:bCs/>
                <w:color w:val="000000"/>
              </w:rPr>
            </w:pPr>
            <w:r w:rsidRPr="006961AA">
              <w:rPr>
                <w:b/>
                <w:bCs/>
                <w:color w:val="000000"/>
              </w:rPr>
              <w:t>Субвенции бюджетам субъектов</w:t>
            </w:r>
          </w:p>
          <w:p w:rsidR="00157D54" w:rsidRPr="006961AA" w:rsidRDefault="00157D54" w:rsidP="00867DEB">
            <w:pPr>
              <w:jc w:val="both"/>
              <w:rPr>
                <w:b/>
                <w:bCs/>
                <w:color w:val="000000"/>
              </w:rPr>
            </w:pPr>
            <w:r w:rsidRPr="006961AA">
              <w:rPr>
                <w:b/>
                <w:bCs/>
                <w:color w:val="000000"/>
              </w:rPr>
              <w:t xml:space="preserve"> Российской Федерации и муницип</w:t>
            </w:r>
            <w:r>
              <w:rPr>
                <w:b/>
                <w:bCs/>
                <w:color w:val="000000"/>
              </w:rPr>
              <w:t>аль</w:t>
            </w:r>
            <w:r w:rsidRPr="006961AA">
              <w:rPr>
                <w:b/>
                <w:bCs/>
                <w:color w:val="000000"/>
              </w:rPr>
              <w:t>ных образований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both"/>
              <w:rPr>
                <w:b/>
              </w:rPr>
            </w:pPr>
            <w:r w:rsidRPr="006961AA">
              <w:rPr>
                <w:b/>
              </w:rPr>
              <w:t>2 02 03000 00 0000 151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center"/>
              <w:rPr>
                <w:b/>
              </w:rPr>
            </w:pPr>
            <w:r>
              <w:rPr>
                <w:b/>
              </w:rPr>
              <w:t>269816</w:t>
            </w:r>
            <w:r w:rsidRPr="006961AA">
              <w:rPr>
                <w:b/>
              </w:rPr>
              <w:t>.00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center"/>
              <w:rPr>
                <w:b/>
              </w:rPr>
            </w:pPr>
            <w:r>
              <w:rPr>
                <w:b/>
              </w:rPr>
              <w:t>282024.00</w:t>
            </w:r>
          </w:p>
        </w:tc>
      </w:tr>
      <w:tr w:rsidR="00157D54" w:rsidTr="00867DEB"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both"/>
              <w:rPr>
                <w:color w:val="000000"/>
              </w:rPr>
            </w:pPr>
            <w:r w:rsidRPr="006961AA">
              <w:rPr>
                <w:color w:val="000000"/>
              </w:rPr>
              <w:t>Субвенции 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both"/>
            </w:pPr>
            <w:r w:rsidRPr="006961AA">
              <w:t>2 02 03015 00 0000 151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center"/>
            </w:pPr>
            <w:r>
              <w:t>68 6</w:t>
            </w:r>
            <w:r w:rsidRPr="006961AA">
              <w:t>50.00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center"/>
            </w:pPr>
            <w:r>
              <w:t>68650.00</w:t>
            </w:r>
          </w:p>
        </w:tc>
      </w:tr>
      <w:tr w:rsidR="00157D54" w:rsidTr="00867DEB"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both"/>
              <w:rPr>
                <w:color w:val="000000"/>
              </w:rPr>
            </w:pPr>
            <w:r w:rsidRPr="006961AA">
              <w:rPr>
                <w:color w:val="000000"/>
              </w:rPr>
              <w:t>Субвенции бюджетам пос</w:t>
            </w:r>
            <w:r>
              <w:rPr>
                <w:color w:val="000000"/>
              </w:rPr>
              <w:t>елений на осу</w:t>
            </w:r>
            <w:r w:rsidRPr="006961AA">
              <w:rPr>
                <w:color w:val="000000"/>
              </w:rPr>
              <w:t>ществлен</w:t>
            </w:r>
            <w:r>
              <w:rPr>
                <w:color w:val="000000"/>
              </w:rPr>
              <w:t>ие воинского учета на территори</w:t>
            </w:r>
            <w:r w:rsidRPr="006961AA">
              <w:rPr>
                <w:color w:val="000000"/>
              </w:rPr>
              <w:t>ях, где отсутствуют военные комиссариата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both"/>
            </w:pPr>
            <w:r w:rsidRPr="006961AA">
              <w:t>2 02 03015 10 0000 151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center"/>
            </w:pPr>
            <w:r>
              <w:t>68 6</w:t>
            </w:r>
            <w:r w:rsidRPr="006961AA">
              <w:t>50.00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center"/>
            </w:pPr>
            <w:r>
              <w:t>68650.00</w:t>
            </w:r>
          </w:p>
        </w:tc>
      </w:tr>
      <w:tr w:rsidR="00157D54" w:rsidTr="00867DEB"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both"/>
              <w:rPr>
                <w:color w:val="000000"/>
              </w:rPr>
            </w:pPr>
            <w:r w:rsidRPr="006961AA">
              <w:rPr>
                <w:color w:val="000000"/>
              </w:rPr>
              <w:t>Прочие субвенции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both"/>
            </w:pPr>
            <w:r w:rsidRPr="006961AA">
              <w:t>2 02 03999 00 0000 151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center"/>
            </w:pPr>
            <w:r>
              <w:t>201166</w:t>
            </w:r>
            <w:r w:rsidRPr="006961AA">
              <w:t>.00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center"/>
            </w:pPr>
            <w:r>
              <w:t>213374.00</w:t>
            </w:r>
          </w:p>
        </w:tc>
      </w:tr>
      <w:tr w:rsidR="00157D54" w:rsidTr="00867DEB"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both"/>
              <w:rPr>
                <w:color w:val="000000"/>
              </w:rPr>
            </w:pPr>
            <w:r w:rsidRPr="006961AA">
              <w:rPr>
                <w:color w:val="000000"/>
              </w:rPr>
              <w:t>Прочие субвенции бюджетам поселений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both"/>
            </w:pPr>
            <w:r w:rsidRPr="006961AA">
              <w:t>2 02 03999 10 0000 151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center"/>
            </w:pPr>
            <w:r>
              <w:t>201166</w:t>
            </w:r>
            <w:r w:rsidRPr="006961AA">
              <w:t>.00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4" w:rsidRPr="006961AA" w:rsidRDefault="00157D54" w:rsidP="00867DEB">
            <w:pPr>
              <w:jc w:val="center"/>
            </w:pPr>
            <w:r>
              <w:t>213374.00</w:t>
            </w:r>
          </w:p>
        </w:tc>
      </w:tr>
    </w:tbl>
    <w:p w:rsidR="00157D54" w:rsidRDefault="00157D54" w:rsidP="00157D54"/>
    <w:p w:rsidR="00157D54" w:rsidRDefault="00157D54" w:rsidP="00157D54">
      <w:pPr>
        <w:pStyle w:val="a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57D54" w:rsidRPr="00F25626" w:rsidRDefault="00157D54" w:rsidP="00157D54">
      <w:pPr>
        <w:pStyle w:val="a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57D54" w:rsidRPr="00F25626" w:rsidRDefault="00157D54" w:rsidP="00157D54">
      <w:pPr>
        <w:pStyle w:val="a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57D54" w:rsidRPr="001623C6" w:rsidRDefault="00157D54" w:rsidP="00157D54">
      <w:pPr>
        <w:shd w:val="clear" w:color="auto" w:fill="FFFFFF"/>
        <w:spacing w:after="240"/>
        <w:ind w:left="-426" w:right="518" w:firstLine="426"/>
        <w:rPr>
          <w:rFonts w:cs="Arial"/>
          <w:color w:val="000000"/>
        </w:rPr>
      </w:pPr>
      <w:r w:rsidRPr="00EF6BF8">
        <w:rPr>
          <w:b/>
          <w:sz w:val="24"/>
          <w:szCs w:val="24"/>
        </w:rPr>
        <w:lastRenderedPageBreak/>
        <w:t xml:space="preserve">                              </w:t>
      </w:r>
      <w:r>
        <w:rPr>
          <w:b/>
          <w:sz w:val="24"/>
          <w:szCs w:val="24"/>
        </w:rPr>
        <w:t xml:space="preserve">                        </w:t>
      </w:r>
      <w:r w:rsidRPr="00EF6BF8">
        <w:rPr>
          <w:b/>
          <w:sz w:val="24"/>
          <w:szCs w:val="24"/>
        </w:rPr>
        <w:t xml:space="preserve"> </w:t>
      </w:r>
      <w:r w:rsidRPr="00EF6BF8">
        <w:rPr>
          <w:b/>
          <w:color w:val="000000"/>
          <w:sz w:val="24"/>
          <w:szCs w:val="24"/>
        </w:rPr>
        <w:t>Приложение № 7</w:t>
      </w:r>
      <w:r>
        <w:t xml:space="preserve">                                                                                </w:t>
      </w:r>
      <w:r w:rsidRPr="007B059C">
        <w:rPr>
          <w:rFonts w:cs="Arial"/>
          <w:color w:val="000000"/>
          <w:sz w:val="22"/>
          <w:szCs w:val="22"/>
        </w:rPr>
        <w:t xml:space="preserve">к решению  Собрания  депутатов Ниженского сельсовета  Черемисиновского района Курской области </w:t>
      </w:r>
      <w:r>
        <w:rPr>
          <w:rFonts w:cs="Arial"/>
          <w:color w:val="000000"/>
          <w:sz w:val="22"/>
          <w:szCs w:val="22"/>
        </w:rPr>
        <w:t xml:space="preserve">№ 30/1 от 01.07. 2014г. «О внесении изменений и дополнений в Решение Собрания депутатов Ниженского сельсовета «О бюджете муниципального образования «Ниженский сельсовет» Черемисиновского района Курской области </w:t>
      </w:r>
      <w:r w:rsidRPr="007B059C">
        <w:rPr>
          <w:rFonts w:cs="Arial"/>
          <w:color w:val="000000"/>
          <w:sz w:val="22"/>
          <w:szCs w:val="22"/>
        </w:rPr>
        <w:t>на 201</w:t>
      </w:r>
      <w:r>
        <w:rPr>
          <w:rFonts w:cs="Arial"/>
          <w:color w:val="000000"/>
          <w:sz w:val="22"/>
          <w:szCs w:val="22"/>
        </w:rPr>
        <w:t>4</w:t>
      </w:r>
      <w:r w:rsidRPr="007B059C">
        <w:rPr>
          <w:rFonts w:cs="Arial"/>
          <w:color w:val="000000"/>
          <w:sz w:val="22"/>
          <w:szCs w:val="22"/>
        </w:rPr>
        <w:t xml:space="preserve"> год и плановый период </w:t>
      </w:r>
      <w:r>
        <w:rPr>
          <w:rFonts w:cs="Arial"/>
          <w:color w:val="000000"/>
          <w:sz w:val="22"/>
          <w:szCs w:val="22"/>
        </w:rPr>
        <w:t>2015 и 2016 годов</w:t>
      </w:r>
      <w:r w:rsidRPr="007B059C">
        <w:rPr>
          <w:rFonts w:cs="Arial"/>
          <w:color w:val="000000"/>
          <w:sz w:val="22"/>
          <w:szCs w:val="22"/>
        </w:rPr>
        <w:t xml:space="preserve">»  </w:t>
      </w:r>
      <w:r>
        <w:rPr>
          <w:rFonts w:cs="Arial"/>
          <w:color w:val="000000"/>
          <w:sz w:val="22"/>
          <w:szCs w:val="22"/>
        </w:rPr>
        <w:t xml:space="preserve">№23/1  от 14декабря 2013 года   </w:t>
      </w:r>
      <w:r w:rsidRPr="007B059C">
        <w:rPr>
          <w:rFonts w:cs="Arial"/>
          <w:color w:val="000000"/>
          <w:sz w:val="22"/>
          <w:szCs w:val="22"/>
        </w:rPr>
        <w:t xml:space="preserve">      </w:t>
      </w:r>
      <w:r w:rsidRPr="001623C6">
        <w:rPr>
          <w:rFonts w:cs="Arial"/>
          <w:color w:val="000000"/>
        </w:rPr>
        <w:t xml:space="preserve">                                                                                                                  </w:t>
      </w:r>
    </w:p>
    <w:p w:rsidR="00157D54" w:rsidRDefault="00157D54" w:rsidP="00157D54">
      <w:pPr>
        <w:shd w:val="clear" w:color="auto" w:fill="FFFFFF"/>
        <w:spacing w:line="326" w:lineRule="exact"/>
        <w:ind w:right="518"/>
      </w:pPr>
    </w:p>
    <w:tbl>
      <w:tblPr>
        <w:tblW w:w="10708" w:type="dxa"/>
        <w:tblInd w:w="-432" w:type="dxa"/>
        <w:tblLayout w:type="fixed"/>
        <w:tblLook w:val="0000"/>
      </w:tblPr>
      <w:tblGrid>
        <w:gridCol w:w="4500"/>
        <w:gridCol w:w="576"/>
        <w:gridCol w:w="567"/>
        <w:gridCol w:w="1242"/>
        <w:gridCol w:w="743"/>
        <w:gridCol w:w="2268"/>
        <w:gridCol w:w="812"/>
      </w:tblGrid>
      <w:tr w:rsidR="00157D54" w:rsidTr="00867DEB">
        <w:trPr>
          <w:trHeight w:val="1455"/>
        </w:trPr>
        <w:tc>
          <w:tcPr>
            <w:tcW w:w="9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7D54" w:rsidRPr="00C055EA" w:rsidRDefault="00157D54" w:rsidP="00867DEB">
            <w:pPr>
              <w:rPr>
                <w:b/>
                <w:bCs/>
                <w:color w:val="000000"/>
              </w:rPr>
            </w:pPr>
            <w:r w:rsidRPr="00C055EA">
              <w:rPr>
                <w:b/>
                <w:bCs/>
                <w:color w:val="000000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C055EA">
              <w:rPr>
                <w:b/>
                <w:bCs/>
                <w:color w:val="000000"/>
              </w:rPr>
              <w:t>непрограммным</w:t>
            </w:r>
            <w:proofErr w:type="spellEnd"/>
            <w:r w:rsidRPr="00C055EA">
              <w:rPr>
                <w:b/>
                <w:bCs/>
                <w:color w:val="000000"/>
              </w:rPr>
              <w:t xml:space="preserve"> направлениям деятельности), группам </w:t>
            </w:r>
            <w:proofErr w:type="gramStart"/>
            <w:r w:rsidRPr="00C055EA">
              <w:rPr>
                <w:b/>
                <w:bCs/>
                <w:color w:val="000000"/>
              </w:rPr>
              <w:t>видов расходов классификации расходов  бюджета муниципального</w:t>
            </w:r>
            <w:proofErr w:type="gramEnd"/>
            <w:r w:rsidRPr="00C055EA">
              <w:rPr>
                <w:b/>
                <w:bCs/>
                <w:color w:val="000000"/>
              </w:rPr>
              <w:t xml:space="preserve"> образования «Ниженский сельсовет» на 2014 год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315"/>
        </w:trPr>
        <w:tc>
          <w:tcPr>
            <w:tcW w:w="9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(рублей)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31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</w:t>
            </w:r>
            <w:proofErr w:type="gramEnd"/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 С Е Г 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5337015 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2212312 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1260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Pr="001A4F2D" w:rsidRDefault="00157D54" w:rsidP="00867DEB">
            <w:pPr>
              <w:jc w:val="center"/>
              <w:rPr>
                <w:b/>
                <w:color w:val="000000"/>
              </w:rPr>
            </w:pPr>
            <w:r w:rsidRPr="001A4F2D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Pr="001A4F2D" w:rsidRDefault="00157D54" w:rsidP="00867DEB">
            <w:pPr>
              <w:jc w:val="center"/>
              <w:rPr>
                <w:b/>
                <w:color w:val="000000"/>
              </w:rPr>
            </w:pPr>
            <w:r w:rsidRPr="001A4F2D">
              <w:rPr>
                <w:b/>
                <w:color w:val="000000"/>
              </w:rPr>
              <w:t>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Pr="001A4F2D" w:rsidRDefault="00157D54" w:rsidP="00867DEB">
            <w:pPr>
              <w:jc w:val="center"/>
              <w:rPr>
                <w:b/>
                <w:color w:val="000000"/>
              </w:rPr>
            </w:pPr>
            <w:r w:rsidRPr="001A4F2D">
              <w:rPr>
                <w:b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Pr="001A4F2D" w:rsidRDefault="00157D54" w:rsidP="00867DEB">
            <w:pPr>
              <w:jc w:val="center"/>
              <w:rPr>
                <w:b/>
                <w:color w:val="000000"/>
              </w:rPr>
            </w:pPr>
            <w:r w:rsidRPr="001A4F2D">
              <w:rPr>
                <w:b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Pr="001A4F2D" w:rsidRDefault="00157D54" w:rsidP="00867DEB">
            <w:pPr>
              <w:jc w:val="right"/>
              <w:rPr>
                <w:b/>
                <w:color w:val="000000"/>
              </w:rPr>
            </w:pPr>
            <w:r w:rsidRPr="001A4F2D">
              <w:rPr>
                <w:b/>
                <w:color w:val="000000"/>
              </w:rPr>
              <w:t>422000 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84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71 0 0000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422000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71 1 0000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422000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630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71 1 1402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422000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1707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71 1 1402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422000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1530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Pr="001A4F2D" w:rsidRDefault="00157D54" w:rsidP="00867DEB">
            <w:pPr>
              <w:jc w:val="center"/>
              <w:rPr>
                <w:b/>
                <w:color w:val="000000"/>
              </w:rPr>
            </w:pPr>
            <w:r w:rsidRPr="001A4F2D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Pr="001A4F2D" w:rsidRDefault="00157D54" w:rsidP="00867DEB">
            <w:pPr>
              <w:jc w:val="center"/>
              <w:rPr>
                <w:b/>
                <w:color w:val="000000"/>
              </w:rPr>
            </w:pPr>
            <w:r w:rsidRPr="001A4F2D">
              <w:rPr>
                <w:b/>
                <w:color w:val="000000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Pr="001A4F2D" w:rsidRDefault="00157D54" w:rsidP="00867DEB">
            <w:pPr>
              <w:jc w:val="center"/>
              <w:rPr>
                <w:b/>
                <w:color w:val="000000"/>
              </w:rPr>
            </w:pPr>
            <w:r w:rsidRPr="001A4F2D">
              <w:rPr>
                <w:b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Pr="001A4F2D" w:rsidRDefault="00157D54" w:rsidP="00867DEB">
            <w:pPr>
              <w:jc w:val="center"/>
              <w:rPr>
                <w:b/>
                <w:color w:val="000000"/>
              </w:rPr>
            </w:pPr>
            <w:r w:rsidRPr="001A4F2D">
              <w:rPr>
                <w:b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Pr="001A4F2D" w:rsidRDefault="00157D54" w:rsidP="00867DEB">
            <w:pPr>
              <w:jc w:val="right"/>
              <w:rPr>
                <w:b/>
                <w:color w:val="000000"/>
              </w:rPr>
            </w:pPr>
            <w:r w:rsidRPr="001A4F2D">
              <w:rPr>
                <w:b/>
                <w:color w:val="000000"/>
              </w:rPr>
              <w:t> </w:t>
            </w:r>
            <w:r>
              <w:rPr>
                <w:b/>
                <w:color w:val="000000"/>
              </w:rPr>
              <w:t>926</w:t>
            </w:r>
            <w:r w:rsidRPr="001A4F2D">
              <w:rPr>
                <w:b/>
                <w:color w:val="000000"/>
              </w:rPr>
              <w:t>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94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72 0 0000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926000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t>Центральный аппарат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72 1 0000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926000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630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72 1 1402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926000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1260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72 1 1402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784000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630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72 1 1402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138000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72 1 1402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4000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Pr="006E33BE" w:rsidRDefault="00157D54" w:rsidP="00867DEB">
            <w:pPr>
              <w:jc w:val="center"/>
              <w:rPr>
                <w:b/>
                <w:color w:val="000000"/>
              </w:rPr>
            </w:pPr>
            <w:r w:rsidRPr="006E33B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Pr="006E33BE" w:rsidRDefault="00157D54" w:rsidP="00867DEB">
            <w:pPr>
              <w:jc w:val="center"/>
              <w:rPr>
                <w:b/>
                <w:color w:val="000000"/>
              </w:rPr>
            </w:pPr>
            <w:r w:rsidRPr="006E33BE">
              <w:rPr>
                <w:b/>
                <w:color w:val="000000"/>
              </w:rPr>
              <w:t>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Pr="001A4F2D" w:rsidRDefault="00157D54" w:rsidP="00867DEB">
            <w:pPr>
              <w:jc w:val="right"/>
              <w:rPr>
                <w:b/>
                <w:color w:val="000000"/>
              </w:rPr>
            </w:pPr>
            <w:r w:rsidRPr="001A4F2D">
              <w:rPr>
                <w:b/>
                <w:color w:val="000000"/>
              </w:rPr>
              <w:t> </w:t>
            </w:r>
            <w:r>
              <w:rPr>
                <w:b/>
                <w:color w:val="000000"/>
              </w:rPr>
              <w:t>40</w:t>
            </w:r>
            <w:r w:rsidRPr="001A4F2D">
              <w:rPr>
                <w:b/>
                <w:color w:val="000000"/>
              </w:rPr>
              <w:t>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84 0 0000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40000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94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84 1 0000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                            40000            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439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местной администрации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84 1 1403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84 1 1403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40000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Pr="001A4F2D" w:rsidRDefault="00157D54" w:rsidP="00867DEB">
            <w:pPr>
              <w:jc w:val="right"/>
              <w:rPr>
                <w:b/>
                <w:color w:val="000000"/>
              </w:rPr>
            </w:pPr>
            <w:r w:rsidRPr="001A4F2D">
              <w:rPr>
                <w:b/>
                <w:color w:val="000000"/>
              </w:rPr>
              <w:t> </w:t>
            </w:r>
            <w:r>
              <w:rPr>
                <w:b/>
                <w:color w:val="000000"/>
              </w:rPr>
              <w:t>824312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94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t>Реализация муниципальных функций связанных с общегосударственным управлением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85 0 0000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824312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721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85 1 0000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824312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721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t>Выполнение других (прочих</w:t>
            </w:r>
            <w:proofErr w:type="gramStart"/>
            <w:r>
              <w:rPr>
                <w:color w:val="000000"/>
              </w:rPr>
              <w:t>)о</w:t>
            </w:r>
            <w:proofErr w:type="gramEnd"/>
            <w:r>
              <w:rPr>
                <w:color w:val="000000"/>
              </w:rPr>
              <w:t>бязательств органа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85 1 1404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824312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630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85 1 1404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812312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85 1 1404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12000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68450 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630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68450 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630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Непрограммная</w:t>
            </w:r>
            <w:proofErr w:type="spellEnd"/>
            <w:r>
              <w:rPr>
                <w:color w:val="000000"/>
              </w:rPr>
              <w:t xml:space="preserve"> деятельность органов исполнительной власти Курской области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86 0 0000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68450 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630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расходы органов исполнительной власти Курской области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86 1 0000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68450 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94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86 1 5118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68450 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94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86 1 5118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35250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630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86 1 5118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33200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630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11000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97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7000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73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t>Реализация других функций, связанных с обеспечением национальной безопасности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87 0 0000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7000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73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87 1 000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73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мероприятия для защиты населения и территории от чрезвычайных ситуаций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87 1 1435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630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87 1 1435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7000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Pr="00F07CD7" w:rsidRDefault="00157D54" w:rsidP="00867DEB">
            <w:pPr>
              <w:jc w:val="center"/>
              <w:rPr>
                <w:b/>
                <w:color w:val="000000"/>
              </w:rPr>
            </w:pPr>
            <w:r w:rsidRPr="00F07CD7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Pr="00F07CD7" w:rsidRDefault="00157D54" w:rsidP="00867DEB">
            <w:pPr>
              <w:jc w:val="center"/>
              <w:rPr>
                <w:b/>
                <w:color w:val="000000"/>
              </w:rPr>
            </w:pPr>
            <w:r w:rsidRPr="00F07CD7">
              <w:rPr>
                <w:b/>
                <w:color w:val="000000"/>
              </w:rPr>
              <w:t>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Pr="001A4F2D" w:rsidRDefault="00157D54" w:rsidP="00867DEB">
            <w:pPr>
              <w:jc w:val="right"/>
              <w:rPr>
                <w:b/>
                <w:color w:val="000000"/>
              </w:rPr>
            </w:pPr>
            <w:r w:rsidRPr="001A4F2D">
              <w:rPr>
                <w:b/>
                <w:color w:val="000000"/>
              </w:rPr>
              <w:t>4000 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157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обеспечению первичных мер  пожарной безопасности на территории администрации Ниженского сельсовета Черемисиновского района Курской области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4000 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94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88 1 0000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4000 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94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t>Расходы муниципального образования на обеспечения 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88 1 1415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630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88 1 1415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4000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375190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360190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Программа муниципального образования «Модернизация сети дорог муниципального образования «Ниженский сельсовет» Черемисиновского района Курской области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2014-2016 годы)»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01 0 0000 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360190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t>Содержание автомобильных дорог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360190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809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01 1 1424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360190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630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01 1 1424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360190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630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630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Непрограмные</w:t>
            </w:r>
            <w:proofErr w:type="spellEnd"/>
            <w:r>
              <w:rPr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89 1 0000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630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89 1 1425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630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89 1 1425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1429444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Pr="00E15CFC" w:rsidRDefault="00157D54" w:rsidP="00867DEB">
            <w:pPr>
              <w:jc w:val="center"/>
              <w:rPr>
                <w:b/>
                <w:color w:val="000000"/>
              </w:rPr>
            </w:pPr>
            <w:r w:rsidRPr="00E15CFC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Pr="00E15CFC" w:rsidRDefault="00157D54" w:rsidP="00867DEB">
            <w:pPr>
              <w:jc w:val="center"/>
              <w:rPr>
                <w:b/>
                <w:color w:val="000000"/>
              </w:rPr>
            </w:pPr>
            <w:r w:rsidRPr="00E15CFC">
              <w:rPr>
                <w:b/>
                <w:color w:val="000000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1429444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463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Программа </w:t>
            </w:r>
            <w:r w:rsidRPr="00DC77F8">
              <w:rPr>
                <w:b/>
                <w:color w:val="000000"/>
              </w:rPr>
              <w:t>«Благоустройство территории муниципального образования Ниженский сельсовет»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1429444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уличному освещению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02 1 1433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02 1 1433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540000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02 2 1433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889444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630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02 2 1433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889444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986547 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986547 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Программа </w:t>
            </w:r>
            <w:r w:rsidRPr="00AB66AE">
              <w:rPr>
                <w:b/>
                <w:color w:val="000000"/>
              </w:rPr>
              <w:t>«Развитие культуры в муниципальном образовании «Ниженский сельсовет»</w:t>
            </w:r>
            <w:r>
              <w:rPr>
                <w:b/>
                <w:color w:val="000000"/>
              </w:rPr>
              <w:t xml:space="preserve"> </w:t>
            </w:r>
            <w:r w:rsidRPr="00AB66AE">
              <w:rPr>
                <w:b/>
                <w:color w:val="000000"/>
              </w:rPr>
              <w:t>на 2014-2016 годы»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986547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</w:t>
            </w:r>
            <w:r w:rsidRPr="00454CBE">
              <w:rPr>
                <w:b/>
                <w:color w:val="000000"/>
              </w:rPr>
              <w:t xml:space="preserve">«Осуществление культурно –  </w:t>
            </w:r>
            <w:proofErr w:type="spellStart"/>
            <w:r w:rsidRPr="00454CBE">
              <w:rPr>
                <w:b/>
                <w:color w:val="000000"/>
              </w:rPr>
              <w:t>досуговой</w:t>
            </w:r>
            <w:proofErr w:type="spellEnd"/>
            <w:r w:rsidRPr="00454CBE">
              <w:rPr>
                <w:b/>
                <w:color w:val="000000"/>
              </w:rPr>
              <w:t xml:space="preserve">  деятельности на территории муниципального образования «Ниженский сельсовет»</w:t>
            </w:r>
            <w:r>
              <w:rPr>
                <w:b/>
                <w:color w:val="000000"/>
              </w:rPr>
              <w:t xml:space="preserve"> муниципальной программы «Развитие культуры в муниципальном образовании «Ниженский сельсовет» </w:t>
            </w:r>
            <w:r w:rsidRPr="00AB66AE">
              <w:rPr>
                <w:b/>
                <w:color w:val="000000"/>
              </w:rPr>
              <w:t>на 2014-2016 годы»</w:t>
            </w:r>
            <w:r w:rsidRPr="00454CBE">
              <w:rPr>
                <w:b/>
                <w:color w:val="000000"/>
              </w:rPr>
              <w:t xml:space="preserve">  (Дом культуры)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630000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630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t xml:space="preserve"> 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03 1 1401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630000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1260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03 1 1401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420000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630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03 1 1401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209000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03 1 1401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1000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Субсидия из областного бюджета бюджету муниципального образования на заработную плату и начисления на выплаты по оплате </w:t>
            </w:r>
            <w:proofErr w:type="gramStart"/>
            <w:r>
              <w:rPr>
                <w:color w:val="000000"/>
              </w:rPr>
              <w:t>труда работников учреждений культуры сельских поселений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03 1 1333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03 1 1333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</w:t>
            </w:r>
            <w:r w:rsidRPr="00454CBE">
              <w:rPr>
                <w:b/>
                <w:color w:val="000000"/>
              </w:rPr>
              <w:t>« Библиотечное обслуживание»</w:t>
            </w:r>
            <w:r>
              <w:rPr>
                <w:b/>
                <w:color w:val="000000"/>
              </w:rPr>
              <w:t xml:space="preserve"> муниципальной программы «Развитие культуры в муниципальном образовании «Ниженский сельсовет» на 2014-2016 годы»</w:t>
            </w:r>
            <w:r w:rsidRPr="00454CBE">
              <w:rPr>
                <w:b/>
                <w:color w:val="000000"/>
              </w:rPr>
              <w:t xml:space="preserve"> (библиотека</w:t>
            </w:r>
            <w:r>
              <w:rPr>
                <w:color w:val="000000"/>
              </w:rPr>
              <w:t>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03 2 0000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286547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t xml:space="preserve"> 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03 2 1401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255000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03 2 1401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207000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03 2 1401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48000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03 2 1401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Субсидия из областного бюджета бюджету муниципального образования на заработную плату и начисления на выплаты по оплате </w:t>
            </w:r>
            <w:proofErr w:type="gramStart"/>
            <w:r>
              <w:rPr>
                <w:color w:val="000000"/>
              </w:rPr>
              <w:t>труда работников учреждений культуры муниципальных образований сельских поселений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03 2 1333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31547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03 2 1333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31547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234072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220800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1000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поддержка отдельным категориям граждан по оплате жилого помещения и коммунальных услуг</w:t>
            </w:r>
          </w:p>
          <w:p w:rsidR="00157D54" w:rsidRDefault="00157D54" w:rsidP="00867DEB">
            <w:pPr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90 0 0000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220800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социальной поддержке населения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92 1 0000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220800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94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гражданам субсидий на оплату жилого помещения и коммунальных услуг за счет средств областного бюджета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92 1 1313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220800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630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92 1 1313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3112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630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92 1 1313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217688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630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Pr="001A4F2D" w:rsidRDefault="00157D54" w:rsidP="00867DEB">
            <w:pPr>
              <w:jc w:val="right"/>
              <w:rPr>
                <w:b/>
                <w:color w:val="000000"/>
              </w:rPr>
            </w:pPr>
            <w:r w:rsidRPr="001A4F2D">
              <w:rPr>
                <w:b/>
                <w:color w:val="000000"/>
              </w:rPr>
              <w:t> 13272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93 0 0000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13272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1890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t>Содержание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93 1 0000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13272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1260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93 1 1321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13272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20000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Pr="001A4F2D" w:rsidRDefault="00157D54" w:rsidP="00867DEB">
            <w:pPr>
              <w:jc w:val="center"/>
              <w:rPr>
                <w:bCs/>
                <w:color w:val="000000"/>
              </w:rPr>
            </w:pPr>
            <w:r w:rsidRPr="001A4F2D">
              <w:rPr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Pr="001A4F2D" w:rsidRDefault="00157D54" w:rsidP="00867DEB">
            <w:pPr>
              <w:jc w:val="center"/>
              <w:rPr>
                <w:bCs/>
                <w:color w:val="000000"/>
              </w:rPr>
            </w:pPr>
            <w:r w:rsidRPr="001A4F2D">
              <w:rPr>
                <w:bCs/>
                <w:color w:val="000000"/>
              </w:rPr>
              <w:t>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Pr="001A4F2D" w:rsidRDefault="00157D54" w:rsidP="00867DEB">
            <w:pPr>
              <w:jc w:val="center"/>
              <w:rPr>
                <w:bCs/>
                <w:color w:val="000000"/>
              </w:rPr>
            </w:pPr>
            <w:r w:rsidRPr="001A4F2D">
              <w:rPr>
                <w:bCs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Pr="001A4F2D" w:rsidRDefault="00157D54" w:rsidP="00867DEB">
            <w:pPr>
              <w:jc w:val="center"/>
              <w:rPr>
                <w:bCs/>
                <w:color w:val="000000"/>
              </w:rPr>
            </w:pPr>
            <w:r w:rsidRPr="001A4F2D">
              <w:rPr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Pr="001A4F2D" w:rsidRDefault="00157D54" w:rsidP="00867DE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 20</w:t>
            </w:r>
            <w:r w:rsidRPr="001A4F2D">
              <w:rPr>
                <w:bCs/>
                <w:color w:val="000000"/>
              </w:rPr>
              <w:t>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Pr="001A4F2D" w:rsidRDefault="00157D54" w:rsidP="00867DEB">
            <w:pPr>
              <w:jc w:val="center"/>
              <w:rPr>
                <w:bCs/>
                <w:color w:val="000000"/>
              </w:rPr>
            </w:pPr>
            <w:r w:rsidRPr="001A4F2D">
              <w:rPr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Pr="001A4F2D" w:rsidRDefault="00157D54" w:rsidP="00867DEB">
            <w:pPr>
              <w:jc w:val="center"/>
              <w:rPr>
                <w:bCs/>
                <w:color w:val="000000"/>
              </w:rPr>
            </w:pPr>
            <w:r w:rsidRPr="001A4F2D">
              <w:rPr>
                <w:bCs/>
                <w:color w:val="000000"/>
              </w:rPr>
              <w:t>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Pr="001A4F2D" w:rsidRDefault="00157D54" w:rsidP="00867DEB">
            <w:pPr>
              <w:jc w:val="center"/>
              <w:rPr>
                <w:bCs/>
                <w:color w:val="000000"/>
              </w:rPr>
            </w:pPr>
            <w:r w:rsidRPr="001A4F2D">
              <w:rPr>
                <w:bCs/>
                <w:color w:val="000000"/>
              </w:rPr>
              <w:t>94 0 0000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Pr="001A4F2D" w:rsidRDefault="00157D54" w:rsidP="00867DE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Pr="001A4F2D" w:rsidRDefault="00157D54" w:rsidP="00867DE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1A4F2D">
              <w:rPr>
                <w:bCs/>
                <w:color w:val="000000"/>
              </w:rPr>
              <w:t>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630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94 1 0000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20000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630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Создание условий, обеспечивающих повышение мотивации жителей муниципального образования к регулярным занятиям физической культурой и </w:t>
            </w:r>
            <w:r>
              <w:rPr>
                <w:color w:val="000000"/>
              </w:rPr>
              <w:lastRenderedPageBreak/>
              <w:t>спортом и ведению здорового образа жизни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Pr="009E1D42" w:rsidRDefault="00157D54" w:rsidP="00867DEB">
            <w:pPr>
              <w:jc w:val="center"/>
              <w:rPr>
                <w:color w:val="000000"/>
                <w:sz w:val="22"/>
                <w:szCs w:val="22"/>
              </w:rPr>
            </w:pPr>
            <w:r w:rsidRPr="009E1D42">
              <w:rPr>
                <w:color w:val="000000"/>
                <w:sz w:val="22"/>
                <w:szCs w:val="22"/>
              </w:rPr>
              <w:t>94 10 1406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630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94 1 1406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54" w:rsidRDefault="00157D54" w:rsidP="00867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20000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  <w:tr w:rsidR="00157D54" w:rsidTr="00867DEB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  <w:p w:rsidR="00157D54" w:rsidRDefault="00157D54" w:rsidP="00867DEB">
            <w:pPr>
              <w:rPr>
                <w:color w:val="000000"/>
              </w:rPr>
            </w:pPr>
          </w:p>
          <w:p w:rsidR="00157D54" w:rsidRDefault="00157D54" w:rsidP="00867DEB">
            <w:pPr>
              <w:rPr>
                <w:color w:val="000000"/>
              </w:rPr>
            </w:pPr>
          </w:p>
          <w:p w:rsidR="00157D54" w:rsidRDefault="00157D54" w:rsidP="00867DEB">
            <w:pPr>
              <w:rPr>
                <w:color w:val="000000"/>
              </w:rPr>
            </w:pPr>
          </w:p>
          <w:p w:rsidR="00157D54" w:rsidRDefault="00157D54" w:rsidP="00867DEB">
            <w:pPr>
              <w:rPr>
                <w:color w:val="000000"/>
              </w:rPr>
            </w:pPr>
          </w:p>
          <w:p w:rsidR="00157D54" w:rsidRDefault="00157D54" w:rsidP="00867DEB">
            <w:pPr>
              <w:rPr>
                <w:color w:val="000000"/>
              </w:rPr>
            </w:pPr>
          </w:p>
          <w:p w:rsidR="00157D54" w:rsidRDefault="00157D54" w:rsidP="00867DEB">
            <w:pPr>
              <w:rPr>
                <w:color w:val="000000"/>
              </w:rPr>
            </w:pPr>
          </w:p>
          <w:p w:rsidR="00157D54" w:rsidRDefault="00157D54" w:rsidP="00867DEB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</w:tbl>
    <w:p w:rsidR="00157D54" w:rsidRDefault="00157D54" w:rsidP="00157D54">
      <w:r>
        <w:t>\</w:t>
      </w:r>
    </w:p>
    <w:p w:rsidR="00157D54" w:rsidRDefault="00157D54" w:rsidP="00157D54"/>
    <w:p w:rsidR="00157D54" w:rsidRDefault="00157D54" w:rsidP="00157D54"/>
    <w:p w:rsidR="00157D54" w:rsidRDefault="00157D54" w:rsidP="00157D54"/>
    <w:p w:rsidR="00157D54" w:rsidRDefault="00157D54" w:rsidP="00157D54"/>
    <w:p w:rsidR="00157D54" w:rsidRDefault="00157D54" w:rsidP="00157D54"/>
    <w:p w:rsidR="00157D54" w:rsidRDefault="00157D54" w:rsidP="00157D54"/>
    <w:p w:rsidR="00157D54" w:rsidRDefault="00157D54" w:rsidP="00157D54"/>
    <w:p w:rsidR="00157D54" w:rsidRDefault="00157D54" w:rsidP="00157D54"/>
    <w:p w:rsidR="00157D54" w:rsidRDefault="00157D54" w:rsidP="00157D54"/>
    <w:p w:rsidR="00157D54" w:rsidRDefault="00157D54" w:rsidP="00157D54"/>
    <w:p w:rsidR="00157D54" w:rsidRDefault="00157D54" w:rsidP="00157D54"/>
    <w:p w:rsidR="00157D54" w:rsidRDefault="00157D54" w:rsidP="00157D54"/>
    <w:p w:rsidR="00157D54" w:rsidRDefault="00157D54" w:rsidP="00157D54"/>
    <w:p w:rsidR="00157D54" w:rsidRDefault="00157D54" w:rsidP="00157D54"/>
    <w:p w:rsidR="00157D54" w:rsidRDefault="00157D54" w:rsidP="00157D54"/>
    <w:p w:rsidR="00157D54" w:rsidRDefault="00157D54" w:rsidP="00157D54"/>
    <w:p w:rsidR="00157D54" w:rsidRDefault="00157D54" w:rsidP="00157D54"/>
    <w:p w:rsidR="00157D54" w:rsidRDefault="00157D54" w:rsidP="00157D54"/>
    <w:p w:rsidR="00157D54" w:rsidRDefault="00157D54" w:rsidP="00157D54"/>
    <w:p w:rsidR="00157D54" w:rsidRDefault="00157D54" w:rsidP="00157D54"/>
    <w:p w:rsidR="00157D54" w:rsidRDefault="00157D54" w:rsidP="00157D54"/>
    <w:p w:rsidR="00157D54" w:rsidRDefault="00157D54" w:rsidP="00157D54"/>
    <w:p w:rsidR="00157D54" w:rsidRDefault="00157D54" w:rsidP="00157D54"/>
    <w:p w:rsidR="00157D54" w:rsidRDefault="00157D54" w:rsidP="00157D54"/>
    <w:p w:rsidR="00157D54" w:rsidRDefault="00157D54" w:rsidP="00157D54"/>
    <w:p w:rsidR="00157D54" w:rsidRDefault="00157D54" w:rsidP="00157D54"/>
    <w:p w:rsidR="00157D54" w:rsidRDefault="00157D54" w:rsidP="00157D54"/>
    <w:p w:rsidR="00157D54" w:rsidRDefault="00157D54" w:rsidP="00157D54"/>
    <w:p w:rsidR="00157D54" w:rsidRDefault="00157D54" w:rsidP="00157D54"/>
    <w:p w:rsidR="00157D54" w:rsidRDefault="00157D54" w:rsidP="00157D54"/>
    <w:p w:rsidR="00157D54" w:rsidRDefault="00157D54" w:rsidP="00157D54"/>
    <w:p w:rsidR="00157D54" w:rsidRDefault="00157D54" w:rsidP="00157D54"/>
    <w:p w:rsidR="00157D54" w:rsidRDefault="00157D54" w:rsidP="00157D54"/>
    <w:p w:rsidR="00157D54" w:rsidRDefault="00157D54" w:rsidP="00157D54"/>
    <w:p w:rsidR="00157D54" w:rsidRDefault="00157D54" w:rsidP="00157D54"/>
    <w:p w:rsidR="00157D54" w:rsidRDefault="00157D54" w:rsidP="00157D54"/>
    <w:p w:rsidR="00157D54" w:rsidRDefault="00157D54" w:rsidP="00157D54"/>
    <w:p w:rsidR="00157D54" w:rsidRDefault="00157D54" w:rsidP="00157D54"/>
    <w:p w:rsidR="00157D54" w:rsidRDefault="00157D54" w:rsidP="00157D54"/>
    <w:p w:rsidR="00157D54" w:rsidRDefault="00157D54" w:rsidP="00157D54"/>
    <w:p w:rsidR="00157D54" w:rsidRDefault="00157D54" w:rsidP="00157D54"/>
    <w:p w:rsidR="00157D54" w:rsidRDefault="00157D54" w:rsidP="00157D54"/>
    <w:p w:rsidR="00157D54" w:rsidRDefault="00157D54" w:rsidP="00157D54"/>
    <w:p w:rsidR="00157D54" w:rsidRDefault="00157D54" w:rsidP="00157D54"/>
    <w:p w:rsidR="00157D54" w:rsidRDefault="00157D54" w:rsidP="00157D54"/>
    <w:p w:rsidR="00157D54" w:rsidRDefault="00157D54" w:rsidP="00157D54"/>
    <w:tbl>
      <w:tblPr>
        <w:tblpPr w:leftFromText="180" w:rightFromText="180" w:vertAnchor="page" w:horzAnchor="margin" w:tblpXSpec="center" w:tblpY="307"/>
        <w:tblW w:w="10496" w:type="dxa"/>
        <w:tblLayout w:type="fixed"/>
        <w:tblLook w:val="0000"/>
      </w:tblPr>
      <w:tblGrid>
        <w:gridCol w:w="4726"/>
        <w:gridCol w:w="4310"/>
        <w:gridCol w:w="1460"/>
      </w:tblGrid>
      <w:tr w:rsidR="00157D54" w:rsidTr="00867DEB">
        <w:trPr>
          <w:trHeight w:val="1425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7D54" w:rsidRDefault="00157D54" w:rsidP="00867D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jc w:val="center"/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D54" w:rsidRDefault="00157D54" w:rsidP="00867DEB">
            <w:pPr>
              <w:rPr>
                <w:color w:val="000000"/>
              </w:rPr>
            </w:pPr>
          </w:p>
        </w:tc>
      </w:tr>
    </w:tbl>
    <w:p w:rsidR="00157D54" w:rsidRDefault="00157D54" w:rsidP="00157D54">
      <w:pPr>
        <w:shd w:val="clear" w:color="auto" w:fill="FFFFFF"/>
        <w:spacing w:line="326" w:lineRule="exact"/>
        <w:ind w:right="518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lastRenderedPageBreak/>
        <w:t xml:space="preserve">                                                                                   Приложение № 9</w:t>
      </w:r>
      <w:r w:rsidRPr="005A7E07">
        <w:rPr>
          <w:rFonts w:cs="Arial"/>
          <w:b/>
          <w:color w:val="000000"/>
        </w:rPr>
        <w:t xml:space="preserve"> </w:t>
      </w:r>
    </w:p>
    <w:p w:rsidR="00157D54" w:rsidRPr="001623C6" w:rsidRDefault="00157D54" w:rsidP="00157D54">
      <w:pPr>
        <w:shd w:val="clear" w:color="auto" w:fill="FFFFFF"/>
        <w:spacing w:after="240"/>
        <w:ind w:right="518"/>
        <w:rPr>
          <w:rFonts w:cs="Arial"/>
          <w:color w:val="000000"/>
        </w:rPr>
      </w:pPr>
      <w:r w:rsidRPr="007B059C">
        <w:rPr>
          <w:rFonts w:cs="Arial"/>
          <w:color w:val="000000"/>
          <w:sz w:val="22"/>
          <w:szCs w:val="22"/>
        </w:rPr>
        <w:t xml:space="preserve">к решению  Собрания  депутатов Ниженского сельсовета  Черемисиновского района Курской области </w:t>
      </w:r>
      <w:r>
        <w:rPr>
          <w:rFonts w:cs="Arial"/>
          <w:color w:val="000000"/>
          <w:sz w:val="22"/>
          <w:szCs w:val="22"/>
        </w:rPr>
        <w:t xml:space="preserve">№ 30/1 от 01.07. 2014г. «О внесении изменений и дополнений в Решение Собрания депутатов Ниженского сельсовета «О бюджете муниципального образования «Ниженский сельсовет» Черемисиновского района Курской области </w:t>
      </w:r>
      <w:r w:rsidRPr="007B059C">
        <w:rPr>
          <w:rFonts w:cs="Arial"/>
          <w:color w:val="000000"/>
          <w:sz w:val="22"/>
          <w:szCs w:val="22"/>
        </w:rPr>
        <w:t>на 201</w:t>
      </w:r>
      <w:r>
        <w:rPr>
          <w:rFonts w:cs="Arial"/>
          <w:color w:val="000000"/>
          <w:sz w:val="22"/>
          <w:szCs w:val="22"/>
        </w:rPr>
        <w:t>4</w:t>
      </w:r>
      <w:r w:rsidRPr="007B059C">
        <w:rPr>
          <w:rFonts w:cs="Arial"/>
          <w:color w:val="000000"/>
          <w:sz w:val="22"/>
          <w:szCs w:val="22"/>
        </w:rPr>
        <w:t xml:space="preserve"> год и плановый период </w:t>
      </w:r>
      <w:r>
        <w:rPr>
          <w:rFonts w:cs="Arial"/>
          <w:color w:val="000000"/>
          <w:sz w:val="22"/>
          <w:szCs w:val="22"/>
        </w:rPr>
        <w:t>2015 и 2016 годов</w:t>
      </w:r>
      <w:r w:rsidRPr="007B059C">
        <w:rPr>
          <w:rFonts w:cs="Arial"/>
          <w:color w:val="000000"/>
          <w:sz w:val="22"/>
          <w:szCs w:val="22"/>
        </w:rPr>
        <w:t xml:space="preserve">»  </w:t>
      </w:r>
      <w:r>
        <w:rPr>
          <w:rFonts w:cs="Arial"/>
          <w:color w:val="000000"/>
          <w:sz w:val="22"/>
          <w:szCs w:val="22"/>
        </w:rPr>
        <w:t xml:space="preserve">№23/1  от 14декабря 2013 года   </w:t>
      </w:r>
      <w:r w:rsidRPr="007B059C">
        <w:rPr>
          <w:rFonts w:cs="Arial"/>
          <w:color w:val="000000"/>
          <w:sz w:val="22"/>
          <w:szCs w:val="22"/>
        </w:rPr>
        <w:t xml:space="preserve">      </w:t>
      </w:r>
      <w:r w:rsidRPr="001623C6">
        <w:rPr>
          <w:rFonts w:cs="Arial"/>
          <w:color w:val="000000"/>
        </w:rPr>
        <w:t xml:space="preserve">                                                                                                                  </w:t>
      </w:r>
    </w:p>
    <w:p w:rsidR="00157D54" w:rsidRDefault="00157D54" w:rsidP="00157D54"/>
    <w:p w:rsidR="00157D54" w:rsidRDefault="00157D54" w:rsidP="00157D54">
      <w:pPr>
        <w:pStyle w:val="12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(муниципальных программ Ниженского сельсовета 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непрограммным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направлениям деятельности), группам (подгруппам) видов расходов на 2014 год</w:t>
      </w:r>
    </w:p>
    <w:p w:rsidR="00157D54" w:rsidRDefault="00157D54" w:rsidP="00157D54">
      <w:pPr>
        <w:snapToGrid w:val="0"/>
        <w:jc w:val="right"/>
      </w:pPr>
      <w:r>
        <w:t>рублей</w:t>
      </w:r>
    </w:p>
    <w:tbl>
      <w:tblPr>
        <w:tblW w:w="0" w:type="auto"/>
        <w:tblInd w:w="-459" w:type="dxa"/>
        <w:tblLayout w:type="fixed"/>
        <w:tblLook w:val="0000"/>
      </w:tblPr>
      <w:tblGrid>
        <w:gridCol w:w="6656"/>
        <w:gridCol w:w="1296"/>
        <w:gridCol w:w="705"/>
        <w:gridCol w:w="1124"/>
      </w:tblGrid>
      <w:tr w:rsidR="00157D54" w:rsidTr="00867DEB">
        <w:trPr>
          <w:trHeight w:val="315"/>
        </w:trPr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7D54" w:rsidRDefault="00157D54" w:rsidP="00867DE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7D54" w:rsidRDefault="00157D54" w:rsidP="00867DE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7D54" w:rsidRDefault="00157D54" w:rsidP="00867DE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7D54" w:rsidRDefault="00157D54" w:rsidP="00867DE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157D54" w:rsidTr="00867DEB">
        <w:trPr>
          <w:trHeight w:val="315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7D54" w:rsidRDefault="00157D54" w:rsidP="00867DE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7D54" w:rsidRDefault="00157D54" w:rsidP="00867DE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7D54" w:rsidRDefault="00157D54" w:rsidP="00867DE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7D54" w:rsidRDefault="00157D54" w:rsidP="00867DE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157D54" w:rsidTr="00867DEB">
        <w:trPr>
          <w:trHeight w:val="315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 С Е Г О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5337015</w:t>
            </w:r>
          </w:p>
        </w:tc>
      </w:tr>
      <w:tr w:rsidR="00157D54" w:rsidTr="00867DEB">
        <w:trPr>
          <w:trHeight w:val="654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Программа муниципального образования «Модернизация сети дорог муниципального образования «Ниженский сельсовет» Черемисиновского района Курской области на (2014-2016 годы)»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01 0 0000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360190</w:t>
            </w:r>
          </w:p>
        </w:tc>
      </w:tr>
      <w:tr w:rsidR="00157D54" w:rsidTr="00867DEB">
        <w:trPr>
          <w:trHeight w:val="654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автомобильных дорог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01 1 0000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360190</w:t>
            </w:r>
          </w:p>
        </w:tc>
      </w:tr>
      <w:tr w:rsidR="00157D54" w:rsidTr="00867DEB">
        <w:trPr>
          <w:trHeight w:val="654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01 1 1424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360190</w:t>
            </w:r>
          </w:p>
        </w:tc>
      </w:tr>
      <w:tr w:rsidR="00157D54" w:rsidTr="00867DEB">
        <w:trPr>
          <w:trHeight w:val="654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01 1 1424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360190</w:t>
            </w:r>
          </w:p>
        </w:tc>
      </w:tr>
      <w:tr w:rsidR="00157D54" w:rsidTr="00867DEB">
        <w:trPr>
          <w:trHeight w:val="346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Программа «Благоустройство территории муниципального образования «Ниженский сельсовет на 2014-2016 год»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02 0 0000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1474444</w:t>
            </w:r>
          </w:p>
        </w:tc>
      </w:tr>
      <w:tr w:rsidR="00157D54" w:rsidTr="00867DEB">
        <w:trPr>
          <w:trHeight w:val="385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уличному освещению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02 1 0000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540000</w:t>
            </w:r>
          </w:p>
        </w:tc>
      </w:tr>
      <w:tr w:rsidR="00157D54" w:rsidTr="00867DEB">
        <w:trPr>
          <w:trHeight w:val="654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местных бюджетов на мероприятия по уличному освещению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02 1 1433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540000 </w:t>
            </w:r>
          </w:p>
        </w:tc>
      </w:tr>
      <w:tr w:rsidR="00157D54" w:rsidTr="00867DEB">
        <w:trPr>
          <w:trHeight w:val="654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02 1 1433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540000 </w:t>
            </w:r>
          </w:p>
        </w:tc>
      </w:tr>
      <w:tr w:rsidR="00157D54" w:rsidTr="00867DEB">
        <w:trPr>
          <w:trHeight w:val="654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02 2 0000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934444</w:t>
            </w:r>
          </w:p>
        </w:tc>
      </w:tr>
      <w:tr w:rsidR="00157D54" w:rsidTr="00867DEB">
        <w:trPr>
          <w:trHeight w:val="654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местных бюджетов по прочим мероприятиям по благоустройству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02 2 1433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934444</w:t>
            </w:r>
          </w:p>
        </w:tc>
      </w:tr>
      <w:tr w:rsidR="00157D54" w:rsidTr="00867DEB">
        <w:trPr>
          <w:trHeight w:val="654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02 2 1433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934444</w:t>
            </w:r>
          </w:p>
        </w:tc>
      </w:tr>
      <w:tr w:rsidR="00157D54" w:rsidTr="00867DEB">
        <w:trPr>
          <w:trHeight w:val="654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Программа «Развитие культуры в муниципальном образовании «Ниженский сельсовет» на 2014-2016 годы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03 0 0000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986547</w:t>
            </w:r>
          </w:p>
        </w:tc>
      </w:tr>
      <w:tr w:rsidR="00157D54" w:rsidTr="00867DEB">
        <w:trPr>
          <w:trHeight w:val="654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Осуществление культурно - </w:t>
            </w:r>
            <w:proofErr w:type="spellStart"/>
            <w:r>
              <w:rPr>
                <w:color w:val="000000"/>
              </w:rPr>
              <w:t>досуговой</w:t>
            </w:r>
            <w:proofErr w:type="spellEnd"/>
            <w:r>
              <w:rPr>
                <w:color w:val="000000"/>
              </w:rPr>
              <w:t xml:space="preserve"> деятельности на территории муниципального образования «Ниженский сельсовет</w:t>
            </w:r>
            <w:proofErr w:type="gramStart"/>
            <w:r>
              <w:rPr>
                <w:color w:val="000000"/>
              </w:rPr>
              <w:t>»(</w:t>
            </w:r>
            <w:proofErr w:type="gramEnd"/>
            <w:r>
              <w:rPr>
                <w:color w:val="000000"/>
              </w:rPr>
              <w:t>Дом культуры)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03 1 0000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700000</w:t>
            </w:r>
          </w:p>
        </w:tc>
      </w:tr>
      <w:tr w:rsidR="00157D54" w:rsidTr="00867DEB">
        <w:trPr>
          <w:trHeight w:val="654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03 1 1401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630000</w:t>
            </w:r>
          </w:p>
        </w:tc>
      </w:tr>
      <w:tr w:rsidR="00157D54" w:rsidTr="00867DEB">
        <w:trPr>
          <w:trHeight w:val="654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03 1 1401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420 000 </w:t>
            </w:r>
          </w:p>
        </w:tc>
      </w:tr>
      <w:tr w:rsidR="00157D54" w:rsidTr="00867DEB">
        <w:trPr>
          <w:trHeight w:val="654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03 1 1401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174 000 </w:t>
            </w:r>
          </w:p>
        </w:tc>
      </w:tr>
      <w:tr w:rsidR="00157D54" w:rsidTr="00867DEB">
        <w:trPr>
          <w:trHeight w:val="443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03 1 1401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1 000 </w:t>
            </w:r>
          </w:p>
        </w:tc>
      </w:tr>
      <w:tr w:rsidR="00157D54" w:rsidTr="00867DEB">
        <w:trPr>
          <w:trHeight w:val="443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Субсидия из областного бюджета бюджету муниципального образования на заработную плату и начисления на выплаты по оплате </w:t>
            </w:r>
            <w:proofErr w:type="gramStart"/>
            <w:r>
              <w:rPr>
                <w:color w:val="000000"/>
              </w:rPr>
              <w:t>труда работников учреждений культуры муниципальных образований сельских поселений</w:t>
            </w:r>
            <w:proofErr w:type="gramEnd"/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03 1 1333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70000</w:t>
            </w:r>
          </w:p>
        </w:tc>
      </w:tr>
      <w:tr w:rsidR="00157D54" w:rsidTr="00867DEB">
        <w:trPr>
          <w:trHeight w:val="308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«Библиотечное обслуживание» (библиотека)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03 2 0000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286547</w:t>
            </w:r>
          </w:p>
        </w:tc>
      </w:tr>
      <w:tr w:rsidR="00157D54" w:rsidTr="00867DEB">
        <w:trPr>
          <w:trHeight w:val="315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03 2 1401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255 000</w:t>
            </w:r>
          </w:p>
        </w:tc>
      </w:tr>
      <w:tr w:rsidR="00157D54" w:rsidTr="00867DEB">
        <w:trPr>
          <w:trHeight w:val="630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03 2 1401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207 000</w:t>
            </w:r>
          </w:p>
        </w:tc>
      </w:tr>
      <w:tr w:rsidR="00157D54" w:rsidTr="00867DEB">
        <w:trPr>
          <w:trHeight w:val="574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03 2 1401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48 000</w:t>
            </w:r>
          </w:p>
        </w:tc>
      </w:tr>
      <w:tr w:rsidR="00157D54" w:rsidTr="00867DEB">
        <w:trPr>
          <w:trHeight w:val="574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Субсидия из областного бюджета бюджету муниципального образования на заработную плату и начисления на выплаты по оплате </w:t>
            </w:r>
            <w:proofErr w:type="gramStart"/>
            <w:r>
              <w:rPr>
                <w:color w:val="000000"/>
              </w:rPr>
              <w:t>труда работников учреждений культуры муниципальных образований сельских поселений</w:t>
            </w:r>
            <w:proofErr w:type="gramEnd"/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03 2 1333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31547</w:t>
            </w:r>
          </w:p>
        </w:tc>
      </w:tr>
      <w:tr w:rsidR="00157D54" w:rsidTr="00867DEB">
        <w:trPr>
          <w:trHeight w:val="597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71 0 0000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422000</w:t>
            </w:r>
          </w:p>
        </w:tc>
      </w:tr>
      <w:tr w:rsidR="00157D54" w:rsidTr="00867DEB">
        <w:trPr>
          <w:trHeight w:val="597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71 1 0000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422000</w:t>
            </w:r>
          </w:p>
        </w:tc>
      </w:tr>
      <w:tr w:rsidR="00157D54" w:rsidTr="00867DEB">
        <w:trPr>
          <w:trHeight w:val="282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71 1 1402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422000</w:t>
            </w:r>
          </w:p>
        </w:tc>
      </w:tr>
      <w:tr w:rsidR="00157D54" w:rsidTr="00867DEB">
        <w:trPr>
          <w:trHeight w:val="282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71 1 1402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422000</w:t>
            </w:r>
          </w:p>
        </w:tc>
      </w:tr>
      <w:tr w:rsidR="00157D54" w:rsidTr="00867DEB">
        <w:trPr>
          <w:trHeight w:val="282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72 0 0000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926000</w:t>
            </w:r>
          </w:p>
        </w:tc>
      </w:tr>
      <w:tr w:rsidR="00157D54" w:rsidTr="00867DEB">
        <w:trPr>
          <w:trHeight w:val="282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Центральный аппарат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72 1 0000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926000</w:t>
            </w:r>
          </w:p>
        </w:tc>
      </w:tr>
      <w:tr w:rsidR="00157D54" w:rsidTr="00867DEB">
        <w:trPr>
          <w:trHeight w:val="630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72 1 1402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926000 </w:t>
            </w:r>
          </w:p>
        </w:tc>
      </w:tr>
      <w:tr w:rsidR="00157D54" w:rsidTr="00867DEB">
        <w:trPr>
          <w:trHeight w:val="1260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72 1 1402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784000 </w:t>
            </w:r>
          </w:p>
        </w:tc>
      </w:tr>
      <w:tr w:rsidR="00157D54" w:rsidTr="00867DEB">
        <w:trPr>
          <w:trHeight w:val="630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72 1 1402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138 000 </w:t>
            </w:r>
          </w:p>
        </w:tc>
      </w:tr>
      <w:tr w:rsidR="00157D54" w:rsidTr="00867DEB">
        <w:trPr>
          <w:trHeight w:val="315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72 1 1402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4000 </w:t>
            </w:r>
          </w:p>
        </w:tc>
      </w:tr>
      <w:tr w:rsidR="00157D54" w:rsidTr="00867DEB">
        <w:trPr>
          <w:trHeight w:val="315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84 0 0000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40 000 </w:t>
            </w:r>
          </w:p>
        </w:tc>
      </w:tr>
      <w:tr w:rsidR="00157D54" w:rsidTr="00867DEB">
        <w:trPr>
          <w:trHeight w:val="641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84 1 0000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340000 </w:t>
            </w:r>
          </w:p>
        </w:tc>
      </w:tr>
      <w:tr w:rsidR="00157D54" w:rsidTr="00867DEB">
        <w:trPr>
          <w:trHeight w:val="421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местной администрации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84 1 1403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40000</w:t>
            </w:r>
          </w:p>
        </w:tc>
      </w:tr>
      <w:tr w:rsidR="00157D54" w:rsidTr="00867DEB">
        <w:trPr>
          <w:trHeight w:val="315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84 1 1403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40 000 </w:t>
            </w:r>
          </w:p>
        </w:tc>
      </w:tr>
      <w:tr w:rsidR="00157D54" w:rsidTr="00867DEB">
        <w:trPr>
          <w:trHeight w:val="601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муниципальных функций связанных с общегосударственным управлением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85 0 0000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824312</w:t>
            </w:r>
          </w:p>
        </w:tc>
      </w:tr>
      <w:tr w:rsidR="00157D54" w:rsidTr="00867DEB">
        <w:trPr>
          <w:trHeight w:val="567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85 1 0000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824312</w:t>
            </w:r>
          </w:p>
        </w:tc>
      </w:tr>
      <w:tr w:rsidR="00157D54" w:rsidTr="00867DEB">
        <w:trPr>
          <w:trHeight w:val="721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Выполнение други</w:t>
            </w:r>
            <w:proofErr w:type="gramStart"/>
            <w:r>
              <w:rPr>
                <w:color w:val="000000"/>
              </w:rPr>
              <w:t>х(</w:t>
            </w:r>
            <w:proofErr w:type="gramEnd"/>
            <w:r>
              <w:rPr>
                <w:color w:val="000000"/>
              </w:rPr>
              <w:t>прочих)обязательств органа местного самоуправления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85 1 1404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824312</w:t>
            </w:r>
          </w:p>
        </w:tc>
      </w:tr>
      <w:tr w:rsidR="00157D54" w:rsidTr="00867DEB">
        <w:trPr>
          <w:trHeight w:val="630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85 1 1404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812312</w:t>
            </w:r>
          </w:p>
        </w:tc>
      </w:tr>
      <w:tr w:rsidR="00157D54" w:rsidTr="00867DEB">
        <w:trPr>
          <w:trHeight w:val="315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85 1 1404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12 000 </w:t>
            </w:r>
          </w:p>
        </w:tc>
      </w:tr>
      <w:tr w:rsidR="00157D54" w:rsidTr="00867DEB">
        <w:trPr>
          <w:trHeight w:val="432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Непрограммная</w:t>
            </w:r>
            <w:proofErr w:type="spellEnd"/>
            <w:r>
              <w:rPr>
                <w:color w:val="000000"/>
              </w:rPr>
              <w:t xml:space="preserve"> деятельность органов исполнительной власти Курской области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86 0 0000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68 450 </w:t>
            </w:r>
          </w:p>
        </w:tc>
      </w:tr>
      <w:tr w:rsidR="00157D54" w:rsidTr="00867DEB">
        <w:trPr>
          <w:trHeight w:val="432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расходы органов исполнительной власти Курской области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86 1 0000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68 450 </w:t>
            </w:r>
          </w:p>
        </w:tc>
      </w:tr>
      <w:tr w:rsidR="00157D54" w:rsidTr="00867DEB">
        <w:trPr>
          <w:trHeight w:val="577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86 1 5118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68 450 </w:t>
            </w:r>
          </w:p>
        </w:tc>
      </w:tr>
      <w:tr w:rsidR="00157D54" w:rsidTr="00867DEB">
        <w:trPr>
          <w:trHeight w:val="945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86 1 5118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35250</w:t>
            </w:r>
          </w:p>
        </w:tc>
      </w:tr>
      <w:tr w:rsidR="00157D54" w:rsidTr="00867DEB">
        <w:trPr>
          <w:trHeight w:val="630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86 1 5118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33200 </w:t>
            </w:r>
          </w:p>
        </w:tc>
      </w:tr>
      <w:tr w:rsidR="00157D54" w:rsidTr="00867DEB">
        <w:trPr>
          <w:trHeight w:val="626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других функций, связанных с обеспечением национальной безопасности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87 0 0000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7 000 </w:t>
            </w:r>
          </w:p>
        </w:tc>
      </w:tr>
      <w:tr w:rsidR="00157D54" w:rsidTr="00867DEB">
        <w:trPr>
          <w:trHeight w:val="615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(оказание услуг</w:t>
            </w:r>
            <w:proofErr w:type="gramStart"/>
            <w:r>
              <w:rPr>
                <w:color w:val="000000"/>
              </w:rPr>
              <w:t>)п</w:t>
            </w:r>
            <w:proofErr w:type="gramEnd"/>
            <w:r>
              <w:rPr>
                <w:color w:val="000000"/>
              </w:rPr>
              <w:t>одведомственных учреждений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87 1 000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7 000</w:t>
            </w:r>
          </w:p>
        </w:tc>
      </w:tr>
      <w:tr w:rsidR="00157D54" w:rsidTr="00867DEB">
        <w:trPr>
          <w:trHeight w:val="577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мероприятия для защиты населения и территории от чрезвычайных ситуаций 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87 1 1435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7 000</w:t>
            </w:r>
          </w:p>
        </w:tc>
      </w:tr>
      <w:tr w:rsidR="00157D54" w:rsidTr="00867DEB">
        <w:trPr>
          <w:trHeight w:val="539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87 1 1435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7 000 </w:t>
            </w:r>
          </w:p>
        </w:tc>
      </w:tr>
      <w:tr w:rsidR="00157D54" w:rsidTr="00867DEB">
        <w:trPr>
          <w:trHeight w:val="539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первичных мер пожарной безопасности на территории Ниженского сельсовета Черемисиновского района Курской области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88 0 0000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4000</w:t>
            </w:r>
          </w:p>
        </w:tc>
      </w:tr>
      <w:tr w:rsidR="00157D54" w:rsidTr="00867DEB">
        <w:trPr>
          <w:trHeight w:val="539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88 1 0000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4000</w:t>
            </w:r>
          </w:p>
        </w:tc>
      </w:tr>
      <w:tr w:rsidR="00157D54" w:rsidTr="00867DEB">
        <w:trPr>
          <w:trHeight w:val="539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муниципального образования направленные на обеспечение первичных мер пожарной безопасности в границах муниципального образования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88 1 1415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4000</w:t>
            </w:r>
          </w:p>
        </w:tc>
      </w:tr>
      <w:tr w:rsidR="00157D54" w:rsidTr="00867DEB">
        <w:trPr>
          <w:trHeight w:val="539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88 1 1415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14000 </w:t>
            </w:r>
          </w:p>
        </w:tc>
      </w:tr>
      <w:tr w:rsidR="00157D54" w:rsidTr="00867DEB">
        <w:trPr>
          <w:trHeight w:val="539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Непрограмные</w:t>
            </w:r>
            <w:proofErr w:type="spellEnd"/>
            <w:r>
              <w:rPr>
                <w:color w:val="000000"/>
              </w:rPr>
              <w:t xml:space="preserve"> расходы муниципального образования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89 1 1425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15000</w:t>
            </w:r>
          </w:p>
        </w:tc>
      </w:tr>
      <w:tr w:rsidR="00157D54" w:rsidTr="00867DEB">
        <w:trPr>
          <w:trHeight w:val="539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89 1 1425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15000</w:t>
            </w:r>
          </w:p>
        </w:tc>
      </w:tr>
      <w:tr w:rsidR="00157D54" w:rsidTr="00867DEB">
        <w:trPr>
          <w:trHeight w:val="315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Доплата к пенсиям, дополнительное пенсионное обеспечение 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91 0 0000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b/>
                <w:bCs/>
                <w:color w:val="000000"/>
              </w:rPr>
            </w:pPr>
          </w:p>
        </w:tc>
      </w:tr>
      <w:tr w:rsidR="00157D54" w:rsidTr="00867DEB">
        <w:trPr>
          <w:trHeight w:val="315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Меры социальной поддержки отдельных граждан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91 1 0000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b/>
                <w:bCs/>
                <w:color w:val="000000"/>
              </w:rPr>
            </w:pPr>
          </w:p>
        </w:tc>
      </w:tr>
      <w:tr w:rsidR="00157D54" w:rsidTr="00867DEB">
        <w:trPr>
          <w:trHeight w:val="315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Выплаты пенсий за выслугу лет и доплат к пенсиям муниципальных гражданских служащих Курской области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91 1 1444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b/>
                <w:bCs/>
                <w:color w:val="000000"/>
              </w:rPr>
            </w:pPr>
          </w:p>
        </w:tc>
      </w:tr>
      <w:tr w:rsidR="00157D54" w:rsidTr="00867DEB">
        <w:trPr>
          <w:trHeight w:val="315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91 1 1444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bCs/>
                <w:color w:val="000000"/>
              </w:rPr>
            </w:pPr>
          </w:p>
        </w:tc>
      </w:tr>
      <w:tr w:rsidR="00157D54" w:rsidTr="00867DEB">
        <w:trPr>
          <w:trHeight w:val="655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Социальная поддержка отдельным категориям граждан по оплате жилого помещения и коммунальных услуг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92 0 0000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220800</w:t>
            </w:r>
          </w:p>
        </w:tc>
      </w:tr>
      <w:tr w:rsidR="00157D54" w:rsidTr="00867DEB">
        <w:trPr>
          <w:trHeight w:val="315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социальной поддержке населения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92 1 0000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220800</w:t>
            </w:r>
          </w:p>
        </w:tc>
      </w:tr>
      <w:tr w:rsidR="00157D54" w:rsidTr="00867DEB">
        <w:trPr>
          <w:trHeight w:val="803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гражданам субсидий на оплату жилого помещения и коммунальных услуг за счет средств областного бюджета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92 1 1313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220800</w:t>
            </w:r>
          </w:p>
        </w:tc>
      </w:tr>
      <w:tr w:rsidR="00157D54" w:rsidTr="00867DEB">
        <w:trPr>
          <w:trHeight w:val="413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92 1 1313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3112 </w:t>
            </w:r>
          </w:p>
        </w:tc>
      </w:tr>
      <w:tr w:rsidR="00157D54" w:rsidTr="00867DEB">
        <w:trPr>
          <w:trHeight w:val="413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92 1 1313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217688 </w:t>
            </w:r>
          </w:p>
        </w:tc>
      </w:tr>
      <w:tr w:rsidR="00157D54" w:rsidTr="00867DEB">
        <w:trPr>
          <w:trHeight w:val="315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93 0 0000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13272</w:t>
            </w:r>
          </w:p>
        </w:tc>
      </w:tr>
      <w:tr w:rsidR="00157D54" w:rsidTr="00867DEB">
        <w:trPr>
          <w:trHeight w:val="1017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93 1 0000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13272</w:t>
            </w:r>
          </w:p>
        </w:tc>
      </w:tr>
      <w:tr w:rsidR="00157D54" w:rsidTr="00867DEB">
        <w:trPr>
          <w:trHeight w:val="1035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93 1 1321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13272</w:t>
            </w:r>
          </w:p>
        </w:tc>
      </w:tr>
      <w:tr w:rsidR="00157D54" w:rsidTr="00867DEB">
        <w:trPr>
          <w:trHeight w:val="315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Физкультурно-оздоровительная работа и спортивные мероприятия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94 0 0000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20 000</w:t>
            </w:r>
          </w:p>
        </w:tc>
      </w:tr>
      <w:tr w:rsidR="00157D54" w:rsidTr="00867DEB">
        <w:trPr>
          <w:trHeight w:val="581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</w:p>
          <w:p w:rsidR="00157D54" w:rsidRDefault="00157D54" w:rsidP="00867D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94 1 0000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20 000 </w:t>
            </w:r>
          </w:p>
        </w:tc>
      </w:tr>
      <w:tr w:rsidR="00157D54" w:rsidTr="00867DEB">
        <w:trPr>
          <w:trHeight w:val="630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94 1 1406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20000</w:t>
            </w:r>
          </w:p>
        </w:tc>
      </w:tr>
      <w:tr w:rsidR="00157D54" w:rsidTr="00867DEB">
        <w:trPr>
          <w:trHeight w:val="630"/>
        </w:trPr>
        <w:tc>
          <w:tcPr>
            <w:tcW w:w="6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94 1 1406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57D54" w:rsidRDefault="00157D54" w:rsidP="00867DE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20 000 </w:t>
            </w:r>
          </w:p>
        </w:tc>
      </w:tr>
      <w:tr w:rsidR="00157D54" w:rsidTr="00867DEB">
        <w:trPr>
          <w:gridAfter w:val="1"/>
          <w:wAfter w:w="1124" w:type="dxa"/>
          <w:trHeight w:val="255"/>
        </w:trPr>
        <w:tc>
          <w:tcPr>
            <w:tcW w:w="6656" w:type="dxa"/>
          </w:tcPr>
          <w:p w:rsidR="00157D54" w:rsidRDefault="00157D54" w:rsidP="00867DEB">
            <w:pPr>
              <w:snapToGrid w:val="0"/>
              <w:rPr>
                <w:color w:val="000000"/>
              </w:rPr>
            </w:pPr>
          </w:p>
        </w:tc>
        <w:tc>
          <w:tcPr>
            <w:tcW w:w="1296" w:type="dxa"/>
          </w:tcPr>
          <w:p w:rsidR="00157D54" w:rsidRDefault="00157D54" w:rsidP="00867DEB">
            <w:pPr>
              <w:snapToGrid w:val="0"/>
              <w:rPr>
                <w:color w:val="000000"/>
              </w:rPr>
            </w:pPr>
          </w:p>
          <w:p w:rsidR="00157D54" w:rsidRDefault="00157D54" w:rsidP="00867DEB">
            <w:pPr>
              <w:snapToGrid w:val="0"/>
              <w:rPr>
                <w:color w:val="000000"/>
              </w:rPr>
            </w:pPr>
          </w:p>
          <w:p w:rsidR="00157D54" w:rsidRDefault="00157D54" w:rsidP="00867DEB">
            <w:pPr>
              <w:snapToGrid w:val="0"/>
              <w:rPr>
                <w:color w:val="000000"/>
              </w:rPr>
            </w:pPr>
          </w:p>
          <w:p w:rsidR="00157D54" w:rsidRDefault="00157D54" w:rsidP="00867DEB">
            <w:pPr>
              <w:snapToGrid w:val="0"/>
              <w:rPr>
                <w:color w:val="000000"/>
              </w:rPr>
            </w:pPr>
          </w:p>
          <w:p w:rsidR="00157D54" w:rsidRDefault="00157D54" w:rsidP="00867DEB">
            <w:pPr>
              <w:snapToGrid w:val="0"/>
              <w:rPr>
                <w:color w:val="000000"/>
              </w:rPr>
            </w:pPr>
          </w:p>
          <w:p w:rsidR="00157D54" w:rsidRDefault="00157D54" w:rsidP="00867DEB">
            <w:pPr>
              <w:snapToGrid w:val="0"/>
              <w:rPr>
                <w:color w:val="000000"/>
              </w:rPr>
            </w:pPr>
          </w:p>
          <w:p w:rsidR="00157D54" w:rsidRDefault="00157D54" w:rsidP="00867DEB">
            <w:pPr>
              <w:snapToGrid w:val="0"/>
              <w:rPr>
                <w:color w:val="000000"/>
              </w:rPr>
            </w:pPr>
          </w:p>
          <w:p w:rsidR="00157D54" w:rsidRDefault="00157D54" w:rsidP="00867DEB">
            <w:pPr>
              <w:snapToGrid w:val="0"/>
              <w:rPr>
                <w:color w:val="000000"/>
              </w:rPr>
            </w:pPr>
          </w:p>
          <w:p w:rsidR="00157D54" w:rsidRDefault="00157D54" w:rsidP="00867DEB">
            <w:pPr>
              <w:snapToGrid w:val="0"/>
              <w:rPr>
                <w:color w:val="000000"/>
              </w:rPr>
            </w:pPr>
          </w:p>
          <w:p w:rsidR="00157D54" w:rsidRDefault="00157D54" w:rsidP="00867DEB">
            <w:pPr>
              <w:snapToGrid w:val="0"/>
              <w:rPr>
                <w:color w:val="000000"/>
              </w:rPr>
            </w:pPr>
          </w:p>
          <w:p w:rsidR="00157D54" w:rsidRDefault="00157D54" w:rsidP="00867DEB">
            <w:pPr>
              <w:snapToGrid w:val="0"/>
              <w:rPr>
                <w:color w:val="000000"/>
              </w:rPr>
            </w:pPr>
          </w:p>
          <w:p w:rsidR="00157D54" w:rsidRDefault="00157D54" w:rsidP="00867DEB">
            <w:pPr>
              <w:snapToGrid w:val="0"/>
              <w:rPr>
                <w:color w:val="000000"/>
              </w:rPr>
            </w:pPr>
          </w:p>
          <w:p w:rsidR="00157D54" w:rsidRDefault="00157D54" w:rsidP="00867DEB">
            <w:pPr>
              <w:snapToGrid w:val="0"/>
              <w:rPr>
                <w:color w:val="000000"/>
              </w:rPr>
            </w:pPr>
          </w:p>
          <w:p w:rsidR="00157D54" w:rsidRDefault="00157D54" w:rsidP="00867DEB">
            <w:pPr>
              <w:snapToGrid w:val="0"/>
              <w:rPr>
                <w:color w:val="000000"/>
              </w:rPr>
            </w:pPr>
          </w:p>
          <w:p w:rsidR="00157D54" w:rsidRDefault="00157D54" w:rsidP="00867DEB">
            <w:pPr>
              <w:snapToGrid w:val="0"/>
              <w:rPr>
                <w:color w:val="000000"/>
              </w:rPr>
            </w:pPr>
          </w:p>
          <w:p w:rsidR="00157D54" w:rsidRDefault="00157D54" w:rsidP="00867DEB">
            <w:pPr>
              <w:snapToGrid w:val="0"/>
              <w:rPr>
                <w:color w:val="000000"/>
              </w:rPr>
            </w:pPr>
          </w:p>
          <w:p w:rsidR="00157D54" w:rsidRDefault="00157D54" w:rsidP="00867DEB">
            <w:pPr>
              <w:snapToGrid w:val="0"/>
              <w:rPr>
                <w:color w:val="000000"/>
              </w:rPr>
            </w:pPr>
          </w:p>
          <w:p w:rsidR="00157D54" w:rsidRDefault="00157D54" w:rsidP="00867DEB">
            <w:pPr>
              <w:snapToGrid w:val="0"/>
              <w:rPr>
                <w:color w:val="000000"/>
              </w:rPr>
            </w:pPr>
          </w:p>
          <w:p w:rsidR="00157D54" w:rsidRDefault="00157D54" w:rsidP="00867DEB">
            <w:pPr>
              <w:snapToGrid w:val="0"/>
              <w:rPr>
                <w:color w:val="000000"/>
              </w:rPr>
            </w:pPr>
          </w:p>
          <w:p w:rsidR="00157D54" w:rsidRDefault="00157D54" w:rsidP="00867DEB">
            <w:pPr>
              <w:snapToGrid w:val="0"/>
              <w:rPr>
                <w:color w:val="000000"/>
              </w:rPr>
            </w:pPr>
          </w:p>
          <w:p w:rsidR="00157D54" w:rsidRDefault="00157D54" w:rsidP="00867DEB">
            <w:pPr>
              <w:snapToGrid w:val="0"/>
              <w:rPr>
                <w:color w:val="000000"/>
              </w:rPr>
            </w:pPr>
          </w:p>
          <w:p w:rsidR="00157D54" w:rsidRDefault="00157D54" w:rsidP="00867DEB">
            <w:pPr>
              <w:snapToGrid w:val="0"/>
              <w:rPr>
                <w:color w:val="000000"/>
              </w:rPr>
            </w:pPr>
          </w:p>
          <w:p w:rsidR="00157D54" w:rsidRDefault="00157D54" w:rsidP="00867DEB">
            <w:pPr>
              <w:snapToGrid w:val="0"/>
              <w:rPr>
                <w:color w:val="000000"/>
              </w:rPr>
            </w:pPr>
          </w:p>
          <w:p w:rsidR="00157D54" w:rsidRDefault="00157D54" w:rsidP="00867DEB">
            <w:pPr>
              <w:snapToGrid w:val="0"/>
              <w:rPr>
                <w:color w:val="000000"/>
              </w:rPr>
            </w:pPr>
          </w:p>
          <w:p w:rsidR="00157D54" w:rsidRDefault="00157D54" w:rsidP="00867DEB">
            <w:pPr>
              <w:snapToGrid w:val="0"/>
              <w:rPr>
                <w:color w:val="000000"/>
              </w:rPr>
            </w:pPr>
          </w:p>
          <w:p w:rsidR="00157D54" w:rsidRDefault="00157D54" w:rsidP="00867DEB">
            <w:pPr>
              <w:snapToGrid w:val="0"/>
              <w:rPr>
                <w:color w:val="000000"/>
              </w:rPr>
            </w:pPr>
          </w:p>
          <w:p w:rsidR="00157D54" w:rsidRDefault="00157D54" w:rsidP="00867DEB">
            <w:pPr>
              <w:snapToGrid w:val="0"/>
              <w:rPr>
                <w:color w:val="000000"/>
              </w:rPr>
            </w:pPr>
          </w:p>
          <w:p w:rsidR="00157D54" w:rsidRDefault="00157D54" w:rsidP="00867DEB">
            <w:pPr>
              <w:snapToGrid w:val="0"/>
              <w:rPr>
                <w:color w:val="000000"/>
              </w:rPr>
            </w:pPr>
          </w:p>
          <w:p w:rsidR="00157D54" w:rsidRDefault="00157D54" w:rsidP="00867DEB">
            <w:pPr>
              <w:snapToGrid w:val="0"/>
              <w:rPr>
                <w:color w:val="000000"/>
              </w:rPr>
            </w:pPr>
          </w:p>
          <w:p w:rsidR="00157D54" w:rsidRDefault="00157D54" w:rsidP="00867DEB">
            <w:pPr>
              <w:snapToGrid w:val="0"/>
              <w:rPr>
                <w:color w:val="000000"/>
              </w:rPr>
            </w:pPr>
          </w:p>
          <w:p w:rsidR="00157D54" w:rsidRDefault="00157D54" w:rsidP="00867DEB">
            <w:pPr>
              <w:snapToGrid w:val="0"/>
              <w:rPr>
                <w:color w:val="000000"/>
              </w:rPr>
            </w:pPr>
          </w:p>
          <w:p w:rsidR="00157D54" w:rsidRDefault="00157D54" w:rsidP="00867DEB">
            <w:pPr>
              <w:snapToGrid w:val="0"/>
              <w:rPr>
                <w:color w:val="000000"/>
              </w:rPr>
            </w:pPr>
          </w:p>
          <w:p w:rsidR="00157D54" w:rsidRDefault="00157D54" w:rsidP="00867DEB">
            <w:pPr>
              <w:snapToGrid w:val="0"/>
              <w:rPr>
                <w:color w:val="000000"/>
              </w:rPr>
            </w:pPr>
          </w:p>
          <w:p w:rsidR="00157D54" w:rsidRDefault="00157D54" w:rsidP="00867DEB">
            <w:pPr>
              <w:snapToGrid w:val="0"/>
              <w:rPr>
                <w:color w:val="000000"/>
              </w:rPr>
            </w:pPr>
          </w:p>
          <w:p w:rsidR="00157D54" w:rsidRDefault="00157D54" w:rsidP="00867DEB">
            <w:pPr>
              <w:snapToGrid w:val="0"/>
              <w:rPr>
                <w:color w:val="000000"/>
              </w:rPr>
            </w:pPr>
          </w:p>
          <w:p w:rsidR="00157D54" w:rsidRDefault="00157D54" w:rsidP="00867DEB">
            <w:pPr>
              <w:snapToGrid w:val="0"/>
              <w:rPr>
                <w:color w:val="000000"/>
              </w:rPr>
            </w:pPr>
          </w:p>
          <w:p w:rsidR="00157D54" w:rsidRDefault="00157D54" w:rsidP="00867DEB">
            <w:pPr>
              <w:snapToGrid w:val="0"/>
              <w:rPr>
                <w:color w:val="000000"/>
              </w:rPr>
            </w:pPr>
          </w:p>
          <w:p w:rsidR="00157D54" w:rsidRDefault="00157D54" w:rsidP="00867DEB">
            <w:pPr>
              <w:snapToGrid w:val="0"/>
              <w:rPr>
                <w:color w:val="000000"/>
              </w:rPr>
            </w:pPr>
          </w:p>
          <w:p w:rsidR="00157D54" w:rsidRDefault="00157D54" w:rsidP="00867DEB">
            <w:pPr>
              <w:snapToGrid w:val="0"/>
              <w:rPr>
                <w:color w:val="000000"/>
              </w:rPr>
            </w:pPr>
          </w:p>
          <w:p w:rsidR="00157D54" w:rsidRDefault="00157D54" w:rsidP="00867DEB">
            <w:pPr>
              <w:snapToGrid w:val="0"/>
              <w:rPr>
                <w:color w:val="000000"/>
              </w:rPr>
            </w:pPr>
          </w:p>
          <w:p w:rsidR="00157D54" w:rsidRDefault="00157D54" w:rsidP="00867DEB">
            <w:pPr>
              <w:snapToGrid w:val="0"/>
              <w:rPr>
                <w:color w:val="000000"/>
              </w:rPr>
            </w:pPr>
          </w:p>
          <w:p w:rsidR="00157D54" w:rsidRDefault="00157D54" w:rsidP="00867DEB">
            <w:pPr>
              <w:snapToGrid w:val="0"/>
              <w:rPr>
                <w:color w:val="000000"/>
              </w:rPr>
            </w:pPr>
          </w:p>
        </w:tc>
        <w:tc>
          <w:tcPr>
            <w:tcW w:w="705" w:type="dxa"/>
          </w:tcPr>
          <w:p w:rsidR="00157D54" w:rsidRDefault="00157D54" w:rsidP="00867DEB">
            <w:pPr>
              <w:snapToGrid w:val="0"/>
              <w:rPr>
                <w:color w:val="000000"/>
              </w:rPr>
            </w:pPr>
          </w:p>
          <w:p w:rsidR="00157D54" w:rsidRDefault="00157D54" w:rsidP="00867DEB">
            <w:pPr>
              <w:snapToGrid w:val="0"/>
              <w:rPr>
                <w:color w:val="000000"/>
              </w:rPr>
            </w:pPr>
          </w:p>
          <w:p w:rsidR="00157D54" w:rsidRDefault="00157D54" w:rsidP="00867DEB">
            <w:pPr>
              <w:snapToGrid w:val="0"/>
              <w:rPr>
                <w:color w:val="000000"/>
              </w:rPr>
            </w:pPr>
          </w:p>
          <w:p w:rsidR="00157D54" w:rsidRDefault="00157D54" w:rsidP="00867DEB">
            <w:pPr>
              <w:snapToGrid w:val="0"/>
              <w:rPr>
                <w:color w:val="000000"/>
              </w:rPr>
            </w:pPr>
          </w:p>
          <w:p w:rsidR="00157D54" w:rsidRDefault="00157D54" w:rsidP="00867DEB">
            <w:pPr>
              <w:snapToGrid w:val="0"/>
              <w:rPr>
                <w:color w:val="000000"/>
              </w:rPr>
            </w:pPr>
          </w:p>
          <w:p w:rsidR="00157D54" w:rsidRDefault="00157D54" w:rsidP="00867DEB">
            <w:pPr>
              <w:snapToGrid w:val="0"/>
              <w:rPr>
                <w:color w:val="000000"/>
              </w:rPr>
            </w:pPr>
          </w:p>
          <w:p w:rsidR="00157D54" w:rsidRDefault="00157D54" w:rsidP="00867DEB">
            <w:pPr>
              <w:snapToGrid w:val="0"/>
              <w:rPr>
                <w:color w:val="000000"/>
              </w:rPr>
            </w:pPr>
          </w:p>
          <w:p w:rsidR="00157D54" w:rsidRDefault="00157D54" w:rsidP="00867DEB">
            <w:pPr>
              <w:snapToGrid w:val="0"/>
              <w:rPr>
                <w:color w:val="000000"/>
              </w:rPr>
            </w:pPr>
          </w:p>
        </w:tc>
      </w:tr>
    </w:tbl>
    <w:p w:rsidR="00157D54" w:rsidRDefault="00157D54" w:rsidP="00157D54">
      <w:pPr>
        <w:shd w:val="clear" w:color="auto" w:fill="FFFFFF"/>
        <w:spacing w:line="326" w:lineRule="exact"/>
        <w:ind w:right="518"/>
        <w:rPr>
          <w:rFonts w:cs="Arial"/>
          <w:b/>
          <w:color w:val="000000"/>
        </w:rPr>
      </w:pPr>
      <w:r>
        <w:lastRenderedPageBreak/>
        <w:t xml:space="preserve">                                                                            </w:t>
      </w:r>
      <w:r>
        <w:rPr>
          <w:rFonts w:cs="Arial"/>
          <w:b/>
          <w:color w:val="000000"/>
        </w:rPr>
        <w:t xml:space="preserve">                                                                                                     </w:t>
      </w:r>
    </w:p>
    <w:tbl>
      <w:tblPr>
        <w:tblW w:w="14779" w:type="dxa"/>
        <w:tblInd w:w="-1701" w:type="dxa"/>
        <w:tblLayout w:type="fixed"/>
        <w:tblLook w:val="04A0"/>
      </w:tblPr>
      <w:tblGrid>
        <w:gridCol w:w="1100"/>
        <w:gridCol w:w="9640"/>
        <w:gridCol w:w="664"/>
        <w:gridCol w:w="2620"/>
        <w:gridCol w:w="755"/>
      </w:tblGrid>
      <w:tr w:rsidR="00157D54" w:rsidRPr="00B0531A" w:rsidTr="00867DEB">
        <w:trPr>
          <w:trHeight w:val="1827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157D54" w:rsidRDefault="00157D54" w:rsidP="00867DEB">
            <w:pPr>
              <w:suppressAutoHyphens w:val="0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956" w:type="dxa"/>
              <w:tblLayout w:type="fixed"/>
              <w:tblLook w:val="0000"/>
            </w:tblPr>
            <w:tblGrid>
              <w:gridCol w:w="236"/>
              <w:gridCol w:w="3904"/>
              <w:gridCol w:w="596"/>
              <w:gridCol w:w="576"/>
              <w:gridCol w:w="900"/>
              <w:gridCol w:w="1292"/>
              <w:gridCol w:w="855"/>
              <w:gridCol w:w="889"/>
              <w:gridCol w:w="708"/>
            </w:tblGrid>
            <w:tr w:rsidR="00157D54" w:rsidTr="00867DEB">
              <w:trPr>
                <w:trHeight w:val="142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57D54" w:rsidRDefault="00157D54" w:rsidP="00867DEB">
                  <w:pPr>
                    <w:suppressAutoHyphens w:val="0"/>
                    <w:spacing w:after="200" w:line="276" w:lineRule="auto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01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shd w:val="clear" w:color="auto" w:fill="FFFFFF"/>
                    <w:spacing w:line="326" w:lineRule="exact"/>
                    <w:ind w:right="-108"/>
                    <w:rPr>
                      <w:rFonts w:cs="Arial"/>
                      <w:b/>
                      <w:color w:val="000000"/>
                    </w:rPr>
                  </w:pPr>
                  <w:r>
                    <w:rPr>
                      <w:rFonts w:cs="Arial"/>
                      <w:b/>
                      <w:color w:val="000000"/>
                    </w:rPr>
                    <w:t xml:space="preserve">                                                                        Приложение № 11</w:t>
                  </w:r>
                  <w:r w:rsidRPr="005A7E07">
                    <w:rPr>
                      <w:rFonts w:cs="Arial"/>
                      <w:b/>
                      <w:color w:val="000000"/>
                    </w:rPr>
                    <w:t xml:space="preserve"> </w:t>
                  </w:r>
                </w:p>
                <w:p w:rsidR="00157D54" w:rsidRPr="001623C6" w:rsidRDefault="00157D54" w:rsidP="00867DEB">
                  <w:pPr>
                    <w:shd w:val="clear" w:color="auto" w:fill="FFFFFF"/>
                    <w:spacing w:after="240"/>
                    <w:ind w:right="518"/>
                    <w:rPr>
                      <w:rFonts w:cs="Arial"/>
                      <w:color w:val="000000"/>
                    </w:rPr>
                  </w:pPr>
                  <w:r w:rsidRPr="007B059C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к решению  Собрания  депутатов Ниженского сельсовета  Черемисиновского района Курской области </w:t>
                  </w: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№ 30/1 от 01.07. 2014г. «О внесении изменений и дополнений в Решение Собрания депутатов Ниженского сельсовета «О бюджете муниципального образования «Ниженский сельсовет» Черемисиновского района Курской области </w:t>
                  </w:r>
                  <w:r w:rsidRPr="007B059C">
                    <w:rPr>
                      <w:rFonts w:cs="Arial"/>
                      <w:color w:val="000000"/>
                      <w:sz w:val="22"/>
                      <w:szCs w:val="22"/>
                    </w:rPr>
                    <w:t>на 201</w:t>
                  </w: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4</w:t>
                  </w:r>
                  <w:r w:rsidRPr="007B059C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год и плановый период </w:t>
                  </w: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2015 и 2016 годов</w:t>
                  </w:r>
                  <w:r w:rsidRPr="007B059C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»  </w:t>
                  </w: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№23/1  от 14декабря 2013 года   </w:t>
                  </w:r>
                  <w:r w:rsidRPr="007B059C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     </w:t>
                  </w:r>
                  <w:r w:rsidRPr="001623C6">
                    <w:rPr>
                      <w:rFonts w:cs="Arial"/>
                      <w:color w:val="000000"/>
                    </w:rPr>
                    <w:t xml:space="preserve">                                                                                                                  </w:t>
                  </w:r>
                </w:p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80"/>
              </w:trPr>
              <w:tc>
                <w:tcPr>
                  <w:tcW w:w="924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57D54" w:rsidRPr="00AD1B99" w:rsidRDefault="00157D54" w:rsidP="00867DEB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1455"/>
              </w:trPr>
              <w:tc>
                <w:tcPr>
                  <w:tcW w:w="924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57D54" w:rsidRDefault="00157D54" w:rsidP="00867DEB">
                  <w:pPr>
                    <w:rPr>
                      <w:b/>
                    </w:rPr>
                  </w:pPr>
                  <w:r w:rsidRPr="005C681F">
                    <w:rPr>
                      <w:b/>
                    </w:rPr>
                    <w:t xml:space="preserve">Ведомственная структура расходов бюджета </w:t>
                  </w:r>
                  <w:r>
                    <w:rPr>
                      <w:b/>
                    </w:rPr>
                    <w:t>Ниженского</w:t>
                  </w:r>
                  <w:r w:rsidRPr="005C681F">
                    <w:rPr>
                      <w:b/>
                    </w:rPr>
                    <w:t xml:space="preserve"> сельсовета Черемисиновског</w:t>
                  </w:r>
                  <w:r>
                    <w:rPr>
                      <w:b/>
                    </w:rPr>
                    <w:t>о района Курской области на 2014</w:t>
                  </w:r>
                  <w:r w:rsidRPr="005C681F">
                    <w:rPr>
                      <w:b/>
                    </w:rPr>
                    <w:t xml:space="preserve"> год</w:t>
                  </w:r>
                </w:p>
                <w:p w:rsidR="00157D54" w:rsidRDefault="00157D54" w:rsidP="00867DEB">
                  <w:pPr>
                    <w:tabs>
                      <w:tab w:val="left" w:pos="7482"/>
                    </w:tabs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315"/>
              </w:trPr>
              <w:tc>
                <w:tcPr>
                  <w:tcW w:w="924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(рублей)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315"/>
              </w:trPr>
              <w:tc>
                <w:tcPr>
                  <w:tcW w:w="41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ГРБС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12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ЦСР</w:t>
                  </w:r>
                </w:p>
              </w:tc>
              <w:tc>
                <w:tcPr>
                  <w:tcW w:w="8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ВР</w:t>
                  </w:r>
                </w:p>
              </w:tc>
              <w:tc>
                <w:tcPr>
                  <w:tcW w:w="88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Сумма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31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31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В С Е Г О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5337015 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31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ind w:left="-108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 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2212312 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126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422000 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84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</w:rPr>
                    <w:t>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71 0 0000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422000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31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Глава муниципального образования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71 1 0000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422000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63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71 1 1402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422000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1707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71 1 1402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422000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153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b/>
                      <w:bCs/>
                      <w:color w:val="000000"/>
                    </w:rPr>
                  </w:pPr>
                </w:p>
                <w:p w:rsidR="00157D54" w:rsidRDefault="00157D54" w:rsidP="00867DEB">
                  <w:pPr>
                    <w:rPr>
                      <w:b/>
                      <w:bCs/>
                      <w:color w:val="000000"/>
                    </w:rPr>
                  </w:pPr>
                </w:p>
                <w:p w:rsidR="00157D54" w:rsidRDefault="00157D54" w:rsidP="00867DEB">
                  <w:pPr>
                    <w:rPr>
                      <w:b/>
                      <w:bCs/>
                      <w:color w:val="000000"/>
                    </w:rPr>
                  </w:pPr>
                </w:p>
                <w:p w:rsidR="00157D54" w:rsidRDefault="00157D54" w:rsidP="00867DEB">
                  <w:pPr>
                    <w:rPr>
                      <w:b/>
                      <w:bCs/>
                      <w:color w:val="000000"/>
                    </w:rPr>
                  </w:pPr>
                </w:p>
                <w:p w:rsidR="00157D54" w:rsidRDefault="00157D54" w:rsidP="00867DE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926000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94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Обеспечение функционирования высшего органа исполнительной власти муниципального образования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72 0 0000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926000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31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Центральный аппарат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72 1 0000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926000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63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72 1 1402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926000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126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72 1 1402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784000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63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72 1 1402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138000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31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72 1 1402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4000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31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Pr="006E33BE" w:rsidRDefault="00157D54" w:rsidP="00867DEB">
                  <w:pPr>
                    <w:jc w:val="center"/>
                    <w:rPr>
                      <w:b/>
                      <w:color w:val="000000"/>
                    </w:rPr>
                  </w:pPr>
                  <w:r w:rsidRPr="006E33BE">
                    <w:rPr>
                      <w:b/>
                      <w:color w:val="000000"/>
                    </w:rPr>
                    <w:t>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Pr="006E33BE" w:rsidRDefault="00157D54" w:rsidP="00867DEB">
                  <w:pPr>
                    <w:jc w:val="center"/>
                    <w:rPr>
                      <w:b/>
                      <w:color w:val="000000"/>
                    </w:rPr>
                  </w:pPr>
                  <w:r w:rsidRPr="006E33BE">
                    <w:rPr>
                      <w:b/>
                      <w:color w:val="000000"/>
                    </w:rPr>
                    <w:t>11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40000 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31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84 0 0000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40000 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94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Резервные фонды исполнительных органов государственной власти </w:t>
                  </w:r>
                  <w:proofErr w:type="spellStart"/>
                  <w:r>
                    <w:rPr>
                      <w:color w:val="000000"/>
                    </w:rPr>
                    <w:t>субьектов</w:t>
                  </w:r>
                  <w:proofErr w:type="spellEnd"/>
                  <w:r>
                    <w:rPr>
                      <w:color w:val="000000"/>
                    </w:rPr>
                    <w:t xml:space="preserve"> Российской </w:t>
                  </w:r>
                  <w:proofErr w:type="spellStart"/>
                  <w:r>
                    <w:rPr>
                      <w:color w:val="000000"/>
                    </w:rPr>
                    <w:t>Федервции</w:t>
                  </w:r>
                  <w:proofErr w:type="spellEnd"/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84 1 0000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40000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439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84 1 1403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31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84 1 1403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40000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31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824312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94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Реализация муниципальных функций связанных с общегосударственным управлением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85 0 0000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824312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721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Выполнение других обязательств органа местного самоуправления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85 1 0000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824312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721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Выполнение други</w:t>
                  </w:r>
                  <w:proofErr w:type="gramStart"/>
                  <w:r>
                    <w:rPr>
                      <w:color w:val="000000"/>
                    </w:rPr>
                    <w:t>х(</w:t>
                  </w:r>
                  <w:proofErr w:type="gramEnd"/>
                  <w:r>
                    <w:rPr>
                      <w:color w:val="000000"/>
                    </w:rPr>
                    <w:t>прочих)обязательств органа местного самоуправления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85 1 1404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824312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63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85 1 1404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812312 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31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85 1 1404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12000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31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68450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63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68450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63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Непрограммная</w:t>
                  </w:r>
                  <w:proofErr w:type="spellEnd"/>
                  <w:r>
                    <w:rPr>
                      <w:color w:val="000000"/>
                    </w:rPr>
                    <w:t xml:space="preserve"> деятельность органов исполнительной власти Курской области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86 0 0000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68450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63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Непрограммные</w:t>
                  </w:r>
                  <w:proofErr w:type="spellEnd"/>
                  <w:r>
                    <w:rPr>
                      <w:color w:val="000000"/>
                    </w:rPr>
                    <w:t xml:space="preserve"> расходы органов исполнительной власти Курской области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86 1 0000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68450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94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86 1 5118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68450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94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86 1 5118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35250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63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86 1 5118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33200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63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b/>
                      <w:bCs/>
                      <w:color w:val="000000"/>
                    </w:rPr>
                  </w:pPr>
                </w:p>
                <w:p w:rsidR="00157D54" w:rsidRDefault="00157D54" w:rsidP="00867DE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11000 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97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7000 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73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Реализация других функций, связанных с обеспечением национальной безопасности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87 0 0000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7000 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73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Обеспечение деятельности (оказание услуг</w:t>
                  </w:r>
                  <w:proofErr w:type="gramStart"/>
                  <w:r>
                    <w:rPr>
                      <w:color w:val="000000"/>
                    </w:rPr>
                    <w:t>)п</w:t>
                  </w:r>
                  <w:proofErr w:type="gramEnd"/>
                  <w:r>
                    <w:rPr>
                      <w:color w:val="000000"/>
                    </w:rPr>
                    <w:t>одведомственных учреждений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87 1 000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73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Расходы на мероприятия для защиты населения и территории от чрезвычайных ситуаций 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87 1 1435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63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87 1 1435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7000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31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Обеспечение пожарной безопасности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Pr="00F07CD7" w:rsidRDefault="00157D54" w:rsidP="00867DEB">
                  <w:pPr>
                    <w:jc w:val="center"/>
                    <w:rPr>
                      <w:b/>
                      <w:color w:val="000000"/>
                    </w:rPr>
                  </w:pPr>
                  <w:r w:rsidRPr="00F07CD7">
                    <w:rPr>
                      <w:b/>
                      <w:color w:val="000000"/>
                    </w:rPr>
                    <w:t>03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Pr="00F07CD7" w:rsidRDefault="00157D54" w:rsidP="00867DEB">
                  <w:pPr>
                    <w:jc w:val="center"/>
                    <w:rPr>
                      <w:b/>
                      <w:color w:val="000000"/>
                    </w:rPr>
                  </w:pPr>
                  <w:r w:rsidRPr="00F07CD7">
                    <w:rPr>
                      <w:b/>
                      <w:color w:val="000000"/>
                    </w:rPr>
                    <w:t>14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4000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157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Мероприятия по обеспечению первичных мер  пожарной безопасности на территории администрации Ниженского сельсовета Черемисиновского района Курской области 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88 0 0000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4000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94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Расходы на обеспечение деятельности (оказание услуг) подведомственных учреждений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88 1 0000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4000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94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Расходы муниципального образования на обеспечени</w:t>
                  </w:r>
                  <w:proofErr w:type="gramStart"/>
                  <w:r>
                    <w:rPr>
                      <w:color w:val="000000"/>
                    </w:rPr>
                    <w:t>1</w:t>
                  </w:r>
                  <w:proofErr w:type="gramEnd"/>
                </w:p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первичных мер пожарной безопасности в границах муниципального образования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88 1 1415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63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88 1 1415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4000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31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375190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31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Дорожное хозяйство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360190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31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Программа «Модернизация сети дорог муниципального образования «Ниженский сельсовет» Черемисиновского района Курской области (2014-2016 годы</w:t>
                  </w:r>
                  <w:proofErr w:type="gramStart"/>
                  <w:r>
                    <w:rPr>
                      <w:color w:val="000000"/>
                    </w:rPr>
                    <w:t>0</w:t>
                  </w:r>
                  <w:proofErr w:type="gramEnd"/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01 0 0000 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360190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315"/>
              </w:trPr>
              <w:tc>
                <w:tcPr>
                  <w:tcW w:w="4140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Содержание автомобильных дорог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01 1 0000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360190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809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Капитальный ремонт, ремонт и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01 1 1424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360190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63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01 1 1424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360190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63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Строительство автомобильных дорог общего пользования местного значения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01 2 1424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63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89 1 1424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63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</w:p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63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lastRenderedPageBreak/>
                    <w:t>Непрограмные</w:t>
                  </w:r>
                  <w:proofErr w:type="spellEnd"/>
                  <w:r>
                    <w:rPr>
                      <w:color w:val="000000"/>
                    </w:rPr>
                    <w:t xml:space="preserve"> расходы муниципального образования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89 1 0000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</w:p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63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Межевание автомобильных дорог общего пользования местного значения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89 1 1425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15000</w:t>
                  </w:r>
                </w:p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63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89 1 1425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15000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31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1474444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31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Pr="00E15CFC" w:rsidRDefault="00157D54" w:rsidP="00867DEB">
                  <w:pPr>
                    <w:jc w:val="center"/>
                    <w:rPr>
                      <w:b/>
                      <w:color w:val="000000"/>
                    </w:rPr>
                  </w:pPr>
                  <w:r w:rsidRPr="00E15CFC">
                    <w:rPr>
                      <w:b/>
                      <w:color w:val="000000"/>
                    </w:rPr>
                    <w:t>05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Pr="00E15CFC" w:rsidRDefault="00157D54" w:rsidP="00867DEB">
                  <w:pPr>
                    <w:jc w:val="center"/>
                    <w:rPr>
                      <w:b/>
                      <w:color w:val="000000"/>
                    </w:rPr>
                  </w:pPr>
                  <w:r w:rsidRPr="00E15CFC">
                    <w:rPr>
                      <w:b/>
                      <w:color w:val="000000"/>
                    </w:rPr>
                    <w:t>03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1474444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31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Программа </w:t>
                  </w:r>
                  <w:r w:rsidRPr="00DC77F8">
                    <w:rPr>
                      <w:b/>
                      <w:color w:val="000000"/>
                    </w:rPr>
                    <w:t>«Благоустройство территории муниципального образования Ниженский сельсовет»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02 0 0000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3006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540000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31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Мероприятия по уличному освещению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02 1 1433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3006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540000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31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02 1 1433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3006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540000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31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02 2 1433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889444</w:t>
                  </w:r>
                </w:p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63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02 2 1433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889444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31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986547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31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Культура 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986547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31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Программа </w:t>
                  </w:r>
                  <w:r w:rsidRPr="00FA7028">
                    <w:rPr>
                      <w:b/>
                      <w:color w:val="000000"/>
                    </w:rPr>
                    <w:t>«Развитие культуры в муниципальном образовании «Ниженский сельсовет</w:t>
                  </w:r>
                  <w:r>
                    <w:rPr>
                      <w:color w:val="000000"/>
                    </w:rPr>
                    <w:t>»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03 0 0000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986547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31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Подпрограмма </w:t>
                  </w:r>
                  <w:r w:rsidRPr="00404059">
                    <w:rPr>
                      <w:b/>
                      <w:color w:val="000000"/>
                    </w:rPr>
                    <w:t xml:space="preserve">«Осуществление </w:t>
                  </w:r>
                  <w:proofErr w:type="spellStart"/>
                  <w:r w:rsidRPr="00404059">
                    <w:rPr>
                      <w:b/>
                      <w:color w:val="000000"/>
                    </w:rPr>
                    <w:t>культурно-досуговой</w:t>
                  </w:r>
                  <w:proofErr w:type="spellEnd"/>
                  <w:r w:rsidRPr="00404059">
                    <w:rPr>
                      <w:b/>
                      <w:color w:val="000000"/>
                    </w:rPr>
                    <w:t xml:space="preserve"> деятельности на территории муниципального образования «Ниженский сельсовет «Дом культуры»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03 1 0000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63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03 1 1401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700000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126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03 1 1401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420000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63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03 1 1401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174000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31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03 1 1401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1000 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31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Субсидия из областного бюджета бюджету муниципального образования на заработную плату и начисления на выплаты по оплате </w:t>
                  </w:r>
                  <w:proofErr w:type="gramStart"/>
                  <w:r>
                    <w:rPr>
                      <w:color w:val="000000"/>
                    </w:rPr>
                    <w:t>труда работников учреждений культуры сельских поселений</w:t>
                  </w:r>
                  <w:proofErr w:type="gramEnd"/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01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03 1 1333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31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03 1 1333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70000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31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Подпрограмма </w:t>
                  </w:r>
                  <w:r w:rsidRPr="00FA7028">
                    <w:rPr>
                      <w:b/>
                      <w:color w:val="000000"/>
                    </w:rPr>
                    <w:t>«Библиотечное обслуживание» (библиотек</w:t>
                  </w:r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03 2 1401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286547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31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Расходы на обеспечение деятельности </w:t>
                  </w:r>
                  <w:r>
                    <w:rPr>
                      <w:color w:val="000000"/>
                    </w:rPr>
                    <w:lastRenderedPageBreak/>
                    <w:t>(оказание услуг) муниципальных учреждений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08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03 2 1401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286547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31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03 2 1401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207000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31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03 2 1401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31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Субсидия из областного бюджета бюджету муниципального образования на заработную плату и начисления на выплаты по оплате </w:t>
                  </w:r>
                  <w:proofErr w:type="gramStart"/>
                  <w:r>
                    <w:rPr>
                      <w:color w:val="000000"/>
                    </w:rPr>
                    <w:t>труда работников учреждений культуры сельских поселений</w:t>
                  </w:r>
                  <w:proofErr w:type="gramEnd"/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01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03 2 1333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31547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31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03 2 1333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31547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31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Социальная политика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234072 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31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Социальное обеспечение населения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220800 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100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Социальная поддержка отдельным категориям граждан по оплате жилого помещения и коммунальных услуг</w:t>
                  </w:r>
                </w:p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90 0 0000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220800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31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Мероприятия по социальной поддержке населения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92 1 0000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220800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94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Предоставление гражданам субсидий на оплату жилого помещения и коммунальных услуг за счет средств областного бюджета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92 1 1313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220800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63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92 1 1313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3112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63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92 1 1313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217688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63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06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13272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31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93 0 0000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13272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189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Субвенции местным бюджетам на содержание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93 1 0000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13272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189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Содержание </w:t>
                  </w:r>
                  <w:proofErr w:type="spellStart"/>
                  <w:r>
                    <w:rPr>
                      <w:color w:val="000000"/>
                    </w:rPr>
                    <w:t>работников</w:t>
                  </w:r>
                  <w:proofErr w:type="gramStart"/>
                  <w:r>
                    <w:rPr>
                      <w:color w:val="000000"/>
                    </w:rPr>
                    <w:t>,о</w:t>
                  </w:r>
                  <w:proofErr w:type="gramEnd"/>
                  <w:r>
                    <w:rPr>
                      <w:color w:val="000000"/>
                    </w:rPr>
                    <w:t>существляющих</w:t>
                  </w:r>
                  <w:proofErr w:type="spellEnd"/>
                  <w:r>
                    <w:rPr>
                      <w:color w:val="000000"/>
                    </w:rPr>
                    <w:t xml:space="preserve"> переданные государственные полномочия по организации предоставления гражданам субсидий на оплату жилых помещений и коммунальных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126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      </w:r>
                  <w:proofErr w:type="spellStart"/>
                  <w:r>
                    <w:rPr>
                      <w:color w:val="000000"/>
                    </w:rPr>
                    <w:t>учреждениями</w:t>
                  </w:r>
                  <w:proofErr w:type="gramStart"/>
                  <w:r>
                    <w:rPr>
                      <w:color w:val="000000"/>
                    </w:rPr>
                    <w:t>,о</w:t>
                  </w:r>
                  <w:proofErr w:type="gramEnd"/>
                  <w:r>
                    <w:rPr>
                      <w:color w:val="000000"/>
                    </w:rPr>
                    <w:t>рганами</w:t>
                  </w:r>
                  <w:proofErr w:type="spellEnd"/>
                  <w:r>
                    <w:rPr>
                      <w:color w:val="000000"/>
                    </w:rPr>
                    <w:t xml:space="preserve"> управления государственными внебюджетными фондами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93 1 1321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13272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31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Физическая культура и спорт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20000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31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Массовый спорт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20000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31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Pr="006418D7" w:rsidRDefault="00157D54" w:rsidP="00867DEB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Pr="006418D7" w:rsidRDefault="00157D54" w:rsidP="00867DEB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Pr="006418D7" w:rsidRDefault="00157D54" w:rsidP="00867DEB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94 0 0000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63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Мероприятия в области здравоохранения, спорта и физической культуры, туризма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94 1 0000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20000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63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Создание </w:t>
                  </w:r>
                  <w:proofErr w:type="spellStart"/>
                  <w:r>
                    <w:rPr>
                      <w:color w:val="000000"/>
                    </w:rPr>
                    <w:t>условий</w:t>
                  </w:r>
                  <w:proofErr w:type="gramStart"/>
                  <w:r>
                    <w:rPr>
                      <w:color w:val="000000"/>
                    </w:rPr>
                    <w:t>,о</w:t>
                  </w:r>
                  <w:proofErr w:type="gramEnd"/>
                  <w:r>
                    <w:rPr>
                      <w:color w:val="000000"/>
                    </w:rPr>
                    <w:t>беспечивающих</w:t>
                  </w:r>
                  <w:proofErr w:type="spellEnd"/>
                  <w:r>
                    <w:rPr>
                      <w:color w:val="000000"/>
                    </w:rPr>
                    <w:t xml:space="preserve">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94 1 1406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63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94 1 1406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57D54" w:rsidRDefault="00157D54" w:rsidP="00867DE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20000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  <w:tr w:rsidR="00157D54" w:rsidTr="00867DEB">
              <w:trPr>
                <w:trHeight w:val="255"/>
              </w:trPr>
              <w:tc>
                <w:tcPr>
                  <w:tcW w:w="47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7D54" w:rsidRDefault="00157D54" w:rsidP="00867DEB">
                  <w:pPr>
                    <w:rPr>
                      <w:color w:val="000000"/>
                    </w:rPr>
                  </w:pPr>
                </w:p>
              </w:tc>
            </w:tr>
          </w:tbl>
          <w:p w:rsidR="00157D54" w:rsidRDefault="00157D54" w:rsidP="00867DEB"/>
          <w:p w:rsidR="00157D54" w:rsidRDefault="00157D54" w:rsidP="00867DEB"/>
          <w:p w:rsidR="00157D54" w:rsidRDefault="00157D54" w:rsidP="00867DEB"/>
          <w:p w:rsidR="00157D54" w:rsidRDefault="00157D54" w:rsidP="00867DEB"/>
          <w:p w:rsidR="00157D54" w:rsidRDefault="00157D54" w:rsidP="00867DEB"/>
          <w:p w:rsidR="00157D54" w:rsidRDefault="00157D54" w:rsidP="00867DEB">
            <w:pPr>
              <w:rPr>
                <w:sz w:val="26"/>
                <w:szCs w:val="26"/>
              </w:rPr>
            </w:pPr>
          </w:p>
          <w:p w:rsidR="00157D54" w:rsidRDefault="00157D54" w:rsidP="00867DEB">
            <w:pPr>
              <w:rPr>
                <w:sz w:val="26"/>
                <w:szCs w:val="26"/>
              </w:rPr>
            </w:pPr>
          </w:p>
          <w:p w:rsidR="00157D54" w:rsidRDefault="00157D54" w:rsidP="00867DEB">
            <w:pPr>
              <w:rPr>
                <w:sz w:val="26"/>
                <w:szCs w:val="26"/>
              </w:rPr>
            </w:pPr>
          </w:p>
          <w:p w:rsidR="00157D54" w:rsidRDefault="00157D54" w:rsidP="00867DEB">
            <w:pPr>
              <w:rPr>
                <w:sz w:val="26"/>
                <w:szCs w:val="26"/>
              </w:rPr>
            </w:pPr>
          </w:p>
          <w:p w:rsidR="00157D54" w:rsidRDefault="00157D54" w:rsidP="00867DEB">
            <w:pPr>
              <w:rPr>
                <w:sz w:val="26"/>
                <w:szCs w:val="26"/>
              </w:rPr>
            </w:pPr>
          </w:p>
          <w:p w:rsidR="00157D54" w:rsidRPr="004C6D26" w:rsidRDefault="00157D54" w:rsidP="00867DEB">
            <w:pPr>
              <w:rPr>
                <w:b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D54" w:rsidRPr="00B0531A" w:rsidRDefault="00157D54" w:rsidP="00867D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D54" w:rsidRPr="00B0531A" w:rsidRDefault="00157D54" w:rsidP="00867DEB">
            <w:pPr>
              <w:ind w:left="961" w:hanging="961"/>
              <w:rPr>
                <w:sz w:val="26"/>
                <w:szCs w:val="2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D54" w:rsidRPr="00B0531A" w:rsidRDefault="00157D54" w:rsidP="00867DEB">
            <w:pPr>
              <w:jc w:val="center"/>
              <w:rPr>
                <w:sz w:val="26"/>
                <w:szCs w:val="26"/>
              </w:rPr>
            </w:pPr>
          </w:p>
        </w:tc>
      </w:tr>
      <w:tr w:rsidR="00157D54" w:rsidRPr="00B0531A" w:rsidTr="00867DEB">
        <w:trPr>
          <w:trHeight w:val="1827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157D54" w:rsidRDefault="00157D54" w:rsidP="00867DEB">
            <w:pPr>
              <w:rPr>
                <w:sz w:val="26"/>
                <w:szCs w:val="26"/>
              </w:rPr>
            </w:pP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D54" w:rsidRDefault="00157D54" w:rsidP="00867DEB">
            <w:pPr>
              <w:rPr>
                <w:sz w:val="26"/>
                <w:szCs w:val="26"/>
              </w:rPr>
            </w:pPr>
          </w:p>
          <w:p w:rsidR="00157D54" w:rsidRDefault="00157D54" w:rsidP="00867DEB">
            <w:pPr>
              <w:rPr>
                <w:sz w:val="26"/>
                <w:szCs w:val="26"/>
              </w:rPr>
            </w:pPr>
          </w:p>
          <w:p w:rsidR="00157D54" w:rsidRDefault="00157D54" w:rsidP="00867DEB">
            <w:pPr>
              <w:rPr>
                <w:sz w:val="26"/>
                <w:szCs w:val="26"/>
              </w:rPr>
            </w:pPr>
          </w:p>
          <w:p w:rsidR="00157D54" w:rsidRDefault="00157D54" w:rsidP="00867DEB">
            <w:pPr>
              <w:rPr>
                <w:sz w:val="26"/>
                <w:szCs w:val="26"/>
              </w:rPr>
            </w:pPr>
          </w:p>
          <w:p w:rsidR="00157D54" w:rsidRDefault="00157D54" w:rsidP="00867DEB">
            <w:pPr>
              <w:rPr>
                <w:sz w:val="26"/>
                <w:szCs w:val="26"/>
              </w:rPr>
            </w:pPr>
          </w:p>
          <w:p w:rsidR="00157D54" w:rsidRDefault="00157D54" w:rsidP="00867DEB">
            <w:pPr>
              <w:rPr>
                <w:sz w:val="26"/>
                <w:szCs w:val="26"/>
              </w:rPr>
            </w:pPr>
          </w:p>
          <w:p w:rsidR="00157D54" w:rsidRDefault="00157D54" w:rsidP="00867DEB">
            <w:pPr>
              <w:rPr>
                <w:sz w:val="26"/>
                <w:szCs w:val="26"/>
              </w:rPr>
            </w:pPr>
          </w:p>
          <w:p w:rsidR="00157D54" w:rsidRDefault="00157D54" w:rsidP="00867DEB">
            <w:pPr>
              <w:rPr>
                <w:sz w:val="26"/>
                <w:szCs w:val="26"/>
              </w:rPr>
            </w:pPr>
          </w:p>
          <w:p w:rsidR="00157D54" w:rsidRDefault="00157D54" w:rsidP="00867DEB">
            <w:pPr>
              <w:rPr>
                <w:sz w:val="26"/>
                <w:szCs w:val="26"/>
              </w:rPr>
            </w:pPr>
          </w:p>
          <w:p w:rsidR="00157D54" w:rsidRDefault="00157D54" w:rsidP="00867DEB">
            <w:pPr>
              <w:rPr>
                <w:sz w:val="26"/>
                <w:szCs w:val="26"/>
              </w:rPr>
            </w:pPr>
          </w:p>
          <w:p w:rsidR="00157D54" w:rsidRDefault="00157D54" w:rsidP="00867DEB">
            <w:pPr>
              <w:rPr>
                <w:sz w:val="26"/>
                <w:szCs w:val="26"/>
              </w:rPr>
            </w:pPr>
          </w:p>
          <w:p w:rsidR="00157D54" w:rsidRDefault="00157D54" w:rsidP="00867DEB">
            <w:pPr>
              <w:rPr>
                <w:sz w:val="26"/>
                <w:szCs w:val="26"/>
              </w:rPr>
            </w:pPr>
          </w:p>
          <w:p w:rsidR="00157D54" w:rsidRDefault="00157D54" w:rsidP="00867DEB">
            <w:pPr>
              <w:rPr>
                <w:sz w:val="26"/>
                <w:szCs w:val="26"/>
              </w:rPr>
            </w:pPr>
          </w:p>
          <w:p w:rsidR="00157D54" w:rsidRDefault="00157D54" w:rsidP="00867DEB">
            <w:pPr>
              <w:rPr>
                <w:sz w:val="26"/>
                <w:szCs w:val="26"/>
              </w:rPr>
            </w:pPr>
          </w:p>
          <w:p w:rsidR="00157D54" w:rsidRDefault="00157D54" w:rsidP="00867DEB">
            <w:pPr>
              <w:rPr>
                <w:sz w:val="26"/>
                <w:szCs w:val="26"/>
              </w:rPr>
            </w:pPr>
          </w:p>
          <w:p w:rsidR="00157D54" w:rsidRDefault="00157D54" w:rsidP="00867DEB">
            <w:pPr>
              <w:rPr>
                <w:sz w:val="26"/>
                <w:szCs w:val="26"/>
              </w:rPr>
            </w:pPr>
          </w:p>
          <w:p w:rsidR="00157D54" w:rsidRDefault="00157D54" w:rsidP="00867DEB">
            <w:pPr>
              <w:rPr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D54" w:rsidRPr="00B0531A" w:rsidRDefault="00157D54" w:rsidP="00867D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D54" w:rsidRPr="00B0531A" w:rsidRDefault="00157D54" w:rsidP="00867DEB">
            <w:pPr>
              <w:ind w:left="961" w:hanging="961"/>
              <w:rPr>
                <w:sz w:val="26"/>
                <w:szCs w:val="2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D54" w:rsidRPr="00B0531A" w:rsidRDefault="00157D54" w:rsidP="00867DEB">
            <w:pPr>
              <w:jc w:val="center"/>
              <w:rPr>
                <w:sz w:val="26"/>
                <w:szCs w:val="26"/>
              </w:rPr>
            </w:pPr>
          </w:p>
        </w:tc>
      </w:tr>
    </w:tbl>
    <w:p w:rsidR="00157D54" w:rsidRDefault="00157D54" w:rsidP="00157D54">
      <w:pPr>
        <w:rPr>
          <w:sz w:val="24"/>
          <w:szCs w:val="24"/>
        </w:rPr>
      </w:pPr>
    </w:p>
    <w:p w:rsidR="00157D54" w:rsidRDefault="00157D54" w:rsidP="00157D54">
      <w:pPr>
        <w:rPr>
          <w:sz w:val="24"/>
          <w:szCs w:val="24"/>
        </w:rPr>
      </w:pPr>
    </w:p>
    <w:p w:rsidR="00157D54" w:rsidRDefault="00157D54" w:rsidP="00157D54">
      <w:pPr>
        <w:rPr>
          <w:sz w:val="24"/>
          <w:szCs w:val="24"/>
        </w:rPr>
      </w:pPr>
    </w:p>
    <w:p w:rsidR="00157D54" w:rsidRPr="00204F55" w:rsidRDefault="00157D54" w:rsidP="00157D54">
      <w:pPr>
        <w:rPr>
          <w:sz w:val="24"/>
          <w:szCs w:val="24"/>
        </w:rPr>
      </w:pPr>
    </w:p>
    <w:p w:rsidR="00157D54" w:rsidRPr="004D5552" w:rsidRDefault="00157D54" w:rsidP="00157D54">
      <w:pPr>
        <w:pStyle w:val="a3"/>
        <w:rPr>
          <w:rFonts w:ascii="Times New Roman" w:hAnsi="Times New Roman"/>
          <w:sz w:val="24"/>
          <w:szCs w:val="24"/>
        </w:rPr>
      </w:pPr>
    </w:p>
    <w:p w:rsidR="00157D54" w:rsidRPr="00595B67" w:rsidRDefault="00157D54" w:rsidP="00157D54">
      <w:pPr>
        <w:pStyle w:val="ConsPlusTitle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</w:t>
      </w:r>
      <w:r w:rsidRPr="00595B67">
        <w:rPr>
          <w:rFonts w:ascii="Times New Roman" w:hAnsi="Times New Roman"/>
          <w:sz w:val="24"/>
          <w:szCs w:val="24"/>
        </w:rPr>
        <w:t xml:space="preserve"> Приложение №15</w:t>
      </w:r>
    </w:p>
    <w:p w:rsidR="00157D54" w:rsidRPr="001623C6" w:rsidRDefault="00157D54" w:rsidP="00157D54">
      <w:pPr>
        <w:shd w:val="clear" w:color="auto" w:fill="FFFFFF"/>
        <w:spacing w:after="240"/>
        <w:ind w:right="518"/>
        <w:rPr>
          <w:rFonts w:cs="Arial"/>
          <w:color w:val="000000"/>
        </w:rPr>
      </w:pPr>
      <w:r w:rsidRPr="007B059C">
        <w:rPr>
          <w:rFonts w:cs="Arial"/>
          <w:color w:val="000000"/>
          <w:sz w:val="22"/>
          <w:szCs w:val="22"/>
        </w:rPr>
        <w:t xml:space="preserve">к решению  Собрания  депутатов Ниженского сельсовета  Черемисиновского района Курской области </w:t>
      </w:r>
      <w:r>
        <w:rPr>
          <w:rFonts w:cs="Arial"/>
          <w:color w:val="000000"/>
          <w:sz w:val="22"/>
          <w:szCs w:val="22"/>
        </w:rPr>
        <w:t xml:space="preserve">№ 30/1 от 01.07. 2014г. «О внесении изменений и дополнений в Решение Собрания депутатов Ниженского сельсовета «О бюджете муниципального образования «Ниженский сельсовет» Черемисиновского района Курской области </w:t>
      </w:r>
      <w:r w:rsidRPr="007B059C">
        <w:rPr>
          <w:rFonts w:cs="Arial"/>
          <w:color w:val="000000"/>
          <w:sz w:val="22"/>
          <w:szCs w:val="22"/>
        </w:rPr>
        <w:t>на 201</w:t>
      </w:r>
      <w:r>
        <w:rPr>
          <w:rFonts w:cs="Arial"/>
          <w:color w:val="000000"/>
          <w:sz w:val="22"/>
          <w:szCs w:val="22"/>
        </w:rPr>
        <w:t>4</w:t>
      </w:r>
      <w:r w:rsidRPr="007B059C">
        <w:rPr>
          <w:rFonts w:cs="Arial"/>
          <w:color w:val="000000"/>
          <w:sz w:val="22"/>
          <w:szCs w:val="22"/>
        </w:rPr>
        <w:t xml:space="preserve"> год и плановый период </w:t>
      </w:r>
      <w:r>
        <w:rPr>
          <w:rFonts w:cs="Arial"/>
          <w:color w:val="000000"/>
          <w:sz w:val="22"/>
          <w:szCs w:val="22"/>
        </w:rPr>
        <w:t>2015 и 2016 годов</w:t>
      </w:r>
      <w:r w:rsidRPr="007B059C">
        <w:rPr>
          <w:rFonts w:cs="Arial"/>
          <w:color w:val="000000"/>
          <w:sz w:val="22"/>
          <w:szCs w:val="22"/>
        </w:rPr>
        <w:t xml:space="preserve">»  </w:t>
      </w:r>
      <w:r>
        <w:rPr>
          <w:rFonts w:cs="Arial"/>
          <w:color w:val="000000"/>
          <w:sz w:val="22"/>
          <w:szCs w:val="22"/>
        </w:rPr>
        <w:t xml:space="preserve">№23/1  от 14 декабря 2013 года   </w:t>
      </w:r>
      <w:r w:rsidRPr="007B059C">
        <w:rPr>
          <w:rFonts w:cs="Arial"/>
          <w:color w:val="000000"/>
          <w:sz w:val="22"/>
          <w:szCs w:val="22"/>
        </w:rPr>
        <w:t xml:space="preserve">      </w:t>
      </w:r>
      <w:r w:rsidRPr="001623C6">
        <w:rPr>
          <w:rFonts w:cs="Arial"/>
          <w:color w:val="000000"/>
        </w:rPr>
        <w:t xml:space="preserve">                                                                                                                  </w:t>
      </w:r>
    </w:p>
    <w:p w:rsidR="00157D54" w:rsidRPr="004527E3" w:rsidRDefault="00157D54" w:rsidP="00157D54">
      <w:pPr>
        <w:pStyle w:val="ConsPlusTitle"/>
        <w:widowControl/>
        <w:rPr>
          <w:rFonts w:ascii="Times New Roman" w:hAnsi="Times New Roman"/>
        </w:rPr>
      </w:pPr>
    </w:p>
    <w:p w:rsidR="00157D54" w:rsidRDefault="00157D54" w:rsidP="00157D54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</w:t>
      </w:r>
    </w:p>
    <w:p w:rsidR="00157D54" w:rsidRDefault="00157D54" w:rsidP="00157D54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МУНИЦИПАЛЬНЫХ ВНУТРЕННИХ ЗАИМСТВОВАНИЙ</w:t>
      </w:r>
    </w:p>
    <w:p w:rsidR="00157D54" w:rsidRDefault="00157D54" w:rsidP="00157D54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НИЖЕНСКОГО СЕЛЬСОВЕТА ЧЕРЕМИСИНОВСКОГО РАЙОНА</w:t>
      </w:r>
    </w:p>
    <w:p w:rsidR="00157D54" w:rsidRDefault="00157D54" w:rsidP="00157D54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КУРСКОЙ ОБЛАСТИ НА 2014 ГОД  И ПЛАНОВЫЙ ПЕРИОД 2015-2016 ГОДОВ</w:t>
      </w:r>
    </w:p>
    <w:p w:rsidR="00157D54" w:rsidRDefault="00157D54" w:rsidP="00157D54">
      <w:pPr>
        <w:pStyle w:val="ConsPlu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</w:p>
    <w:p w:rsidR="00157D54" w:rsidRDefault="00157D54" w:rsidP="00157D54">
      <w:pPr>
        <w:pStyle w:val="ConsPlusNormal"/>
        <w:widowControl/>
        <w:ind w:firstLine="540"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1. Привлечение внутренних заимствований</w:t>
      </w:r>
    </w:p>
    <w:p w:rsidR="00157D54" w:rsidRDefault="00157D54" w:rsidP="00157D54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345"/>
        <w:gridCol w:w="1890"/>
      </w:tblGrid>
      <w:tr w:rsidR="00157D54" w:rsidTr="00867DEB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54" w:rsidRDefault="00157D54" w:rsidP="00867DE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54" w:rsidRDefault="00157D54" w:rsidP="00867DE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заимствований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54" w:rsidRPr="00D10AFE" w:rsidRDefault="00157D54" w:rsidP="00867DEB">
            <w:pPr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10AFE">
              <w:rPr>
                <w:sz w:val="22"/>
                <w:szCs w:val="22"/>
              </w:rPr>
              <w:t xml:space="preserve">Объем    </w:t>
            </w:r>
            <w:r w:rsidRPr="00D10AFE">
              <w:rPr>
                <w:sz w:val="22"/>
                <w:szCs w:val="22"/>
              </w:rPr>
              <w:br/>
              <w:t xml:space="preserve">привлечения </w:t>
            </w:r>
            <w:r w:rsidRPr="00D10AFE">
              <w:rPr>
                <w:sz w:val="22"/>
                <w:szCs w:val="22"/>
              </w:rPr>
              <w:br/>
              <w:t>сре</w:t>
            </w:r>
            <w:proofErr w:type="gramStart"/>
            <w:r w:rsidRPr="00D10AFE">
              <w:rPr>
                <w:sz w:val="22"/>
                <w:szCs w:val="22"/>
              </w:rPr>
              <w:t xml:space="preserve">дств   </w:t>
            </w:r>
            <w:r w:rsidRPr="00D10AFE">
              <w:rPr>
                <w:sz w:val="22"/>
                <w:szCs w:val="22"/>
              </w:rPr>
              <w:br/>
              <w:t>в 2</w:t>
            </w:r>
            <w:proofErr w:type="gramEnd"/>
            <w:r w:rsidRPr="00D10AFE">
              <w:rPr>
                <w:sz w:val="22"/>
                <w:szCs w:val="22"/>
              </w:rPr>
              <w:t xml:space="preserve">014 году </w:t>
            </w:r>
            <w:r w:rsidRPr="00D10AFE"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 xml:space="preserve"> на</w:t>
            </w:r>
            <w:r w:rsidRPr="00D10AFE">
              <w:rPr>
                <w:color w:val="000000"/>
                <w:sz w:val="22"/>
                <w:szCs w:val="22"/>
              </w:rPr>
              <w:t xml:space="preserve"> плановый период</w:t>
            </w:r>
          </w:p>
          <w:p w:rsidR="00157D54" w:rsidRDefault="00157D54" w:rsidP="00867DE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AFE">
              <w:rPr>
                <w:rFonts w:ascii="Times New Roman" w:hAnsi="Times New Roman" w:cs="Times New Roman"/>
                <w:sz w:val="22"/>
                <w:szCs w:val="22"/>
              </w:rPr>
              <w:t>2015 и 2016 годов</w:t>
            </w:r>
            <w:r w:rsidRPr="00D10AFE">
              <w:rPr>
                <w:rFonts w:ascii="Times New Roman" w:hAnsi="Times New Roman" w:cs="Times New Roman"/>
                <w:sz w:val="22"/>
                <w:szCs w:val="22"/>
              </w:rPr>
              <w:br/>
              <w:t>(тыс. рублей)</w:t>
            </w:r>
          </w:p>
        </w:tc>
      </w:tr>
      <w:tr w:rsidR="00157D54" w:rsidTr="00867DE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54" w:rsidRDefault="00157D54" w:rsidP="00867DE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54" w:rsidRDefault="00157D54" w:rsidP="00867DE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Муниципальные ценные бумаги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54" w:rsidRDefault="00157D54" w:rsidP="00867DE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-    </w:t>
            </w:r>
          </w:p>
        </w:tc>
      </w:tr>
      <w:tr w:rsidR="00157D54" w:rsidTr="00867DE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54" w:rsidRDefault="00157D54" w:rsidP="00867DE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54" w:rsidRDefault="00157D54" w:rsidP="00867DE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кредиты от других бюджетов бюджетной системы Российской Федерации 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54" w:rsidRDefault="00157D54" w:rsidP="00867DE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-      </w:t>
            </w:r>
          </w:p>
        </w:tc>
      </w:tr>
      <w:tr w:rsidR="00157D54" w:rsidTr="00867DE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54" w:rsidRDefault="00157D54" w:rsidP="00867DE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54" w:rsidRDefault="00157D54" w:rsidP="00867DE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Кредиты кредитных организаций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54" w:rsidRDefault="00157D54" w:rsidP="00867DE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- </w:t>
            </w:r>
          </w:p>
        </w:tc>
      </w:tr>
      <w:tr w:rsidR="00157D54" w:rsidTr="00867DE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54" w:rsidRDefault="00157D54" w:rsidP="00867DE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54" w:rsidRDefault="00157D54" w:rsidP="00867DE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                       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54" w:rsidRDefault="00157D54" w:rsidP="00867DE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-  </w:t>
            </w:r>
          </w:p>
        </w:tc>
      </w:tr>
    </w:tbl>
    <w:p w:rsidR="00157D54" w:rsidRDefault="00157D54" w:rsidP="00157D54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7D54" w:rsidRDefault="00157D54" w:rsidP="00157D54">
      <w:pPr>
        <w:pStyle w:val="ConsPlusNormal"/>
        <w:widowControl/>
        <w:ind w:firstLine="540"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Погашение внутренних заимствований</w:t>
      </w:r>
    </w:p>
    <w:p w:rsidR="00157D54" w:rsidRDefault="00157D54" w:rsidP="00157D54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345"/>
        <w:gridCol w:w="1890"/>
      </w:tblGrid>
      <w:tr w:rsidR="00157D54" w:rsidTr="00867DEB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54" w:rsidRDefault="00157D54" w:rsidP="00867DE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54" w:rsidRDefault="00157D54" w:rsidP="00867DE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заимствований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54" w:rsidRPr="00D10AFE" w:rsidRDefault="00157D54" w:rsidP="00867DEB">
            <w:pPr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Объем    </w:t>
            </w:r>
            <w:r>
              <w:rPr>
                <w:sz w:val="24"/>
                <w:szCs w:val="24"/>
              </w:rPr>
              <w:br/>
              <w:t xml:space="preserve">погашения  </w:t>
            </w:r>
            <w:r>
              <w:rPr>
                <w:sz w:val="24"/>
                <w:szCs w:val="24"/>
              </w:rPr>
              <w:br/>
              <w:t>сре</w:t>
            </w:r>
            <w:proofErr w:type="gramStart"/>
            <w:r>
              <w:rPr>
                <w:sz w:val="24"/>
                <w:szCs w:val="24"/>
              </w:rPr>
              <w:t xml:space="preserve">дств в  </w:t>
            </w:r>
            <w:r>
              <w:rPr>
                <w:sz w:val="24"/>
                <w:szCs w:val="24"/>
              </w:rPr>
              <w:br/>
              <w:t>2</w:t>
            </w:r>
            <w:proofErr w:type="gramEnd"/>
            <w:r>
              <w:rPr>
                <w:sz w:val="24"/>
                <w:szCs w:val="24"/>
              </w:rPr>
              <w:t xml:space="preserve">014 году </w:t>
            </w:r>
            <w:r w:rsidRPr="00D10AFE"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 xml:space="preserve"> на</w:t>
            </w:r>
            <w:r w:rsidRPr="00D10AFE">
              <w:rPr>
                <w:color w:val="000000"/>
                <w:sz w:val="22"/>
                <w:szCs w:val="22"/>
              </w:rPr>
              <w:t xml:space="preserve"> плановый период</w:t>
            </w:r>
          </w:p>
          <w:p w:rsidR="00157D54" w:rsidRDefault="00157D54" w:rsidP="00867DE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10AFE">
              <w:rPr>
                <w:rFonts w:ascii="Times New Roman" w:hAnsi="Times New Roman" w:cs="Times New Roman"/>
                <w:sz w:val="22"/>
                <w:szCs w:val="22"/>
              </w:rPr>
              <w:t>2015 и 2016 годов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(тыс. рублей)</w:t>
            </w:r>
          </w:p>
        </w:tc>
      </w:tr>
      <w:tr w:rsidR="00157D54" w:rsidTr="00867DE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54" w:rsidRDefault="00157D54" w:rsidP="00867DE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54" w:rsidRDefault="00157D54" w:rsidP="00867DE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Муниципальные ценные бумаги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54" w:rsidRDefault="00157D54" w:rsidP="00867DE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-    </w:t>
            </w:r>
          </w:p>
        </w:tc>
      </w:tr>
      <w:tr w:rsidR="00157D54" w:rsidTr="00867DE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54" w:rsidRDefault="00157D54" w:rsidP="00867DE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54" w:rsidRDefault="00157D54" w:rsidP="00867DE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кредиты от других бюджетов бюджетной системы Российской Федерации 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54" w:rsidRDefault="00157D54" w:rsidP="00867DE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-    </w:t>
            </w:r>
          </w:p>
        </w:tc>
      </w:tr>
      <w:tr w:rsidR="00157D54" w:rsidTr="00867DE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54" w:rsidRDefault="00157D54" w:rsidP="00867DE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54" w:rsidRDefault="00157D54" w:rsidP="00867DE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Кредиты кредитных организаций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54" w:rsidRDefault="00157D54" w:rsidP="00867DE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-     </w:t>
            </w:r>
          </w:p>
        </w:tc>
      </w:tr>
      <w:tr w:rsidR="00157D54" w:rsidTr="00867DE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54" w:rsidRDefault="00157D54" w:rsidP="00867DE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54" w:rsidRDefault="00157D54" w:rsidP="00867DE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                       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54" w:rsidRDefault="00157D54" w:rsidP="00867DE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-  </w:t>
            </w:r>
          </w:p>
        </w:tc>
      </w:tr>
    </w:tbl>
    <w:p w:rsidR="00157D54" w:rsidRDefault="00157D54" w:rsidP="00157D54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7D54" w:rsidRDefault="00157D54" w:rsidP="00157D54">
      <w:pPr>
        <w:pStyle w:val="a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57D54" w:rsidRDefault="00157D54" w:rsidP="00157D54">
      <w:pPr>
        <w:pStyle w:val="a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57D54" w:rsidRDefault="00157D54" w:rsidP="00157D54">
      <w:pPr>
        <w:pStyle w:val="a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57D54" w:rsidRDefault="00157D54" w:rsidP="00157D54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</w:t>
      </w:r>
    </w:p>
    <w:p w:rsidR="00157D54" w:rsidRDefault="00157D54" w:rsidP="00157D54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57D54" w:rsidRDefault="00157D54" w:rsidP="00157D54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57D54" w:rsidRDefault="00157D54" w:rsidP="00157D54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57D54" w:rsidRDefault="00157D54" w:rsidP="00157D54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57D54" w:rsidRDefault="00157D54" w:rsidP="00157D54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57D54" w:rsidRPr="00595B67" w:rsidRDefault="00157D54" w:rsidP="00157D54">
      <w:pPr>
        <w:pStyle w:val="ConsPlusTitle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</w:t>
      </w:r>
      <w:r w:rsidRPr="00595B67">
        <w:rPr>
          <w:rFonts w:ascii="Times New Roman" w:hAnsi="Times New Roman"/>
          <w:sz w:val="24"/>
          <w:szCs w:val="24"/>
        </w:rPr>
        <w:t>Приложение №1</w:t>
      </w:r>
      <w:r>
        <w:rPr>
          <w:rFonts w:ascii="Times New Roman" w:hAnsi="Times New Roman"/>
          <w:sz w:val="24"/>
          <w:szCs w:val="24"/>
        </w:rPr>
        <w:t>6</w:t>
      </w:r>
    </w:p>
    <w:p w:rsidR="00157D54" w:rsidRPr="00595B67" w:rsidRDefault="00157D54" w:rsidP="00157D54">
      <w:pPr>
        <w:shd w:val="clear" w:color="auto" w:fill="FFFFFF"/>
        <w:spacing w:after="240"/>
        <w:ind w:right="518"/>
        <w:rPr>
          <w:rFonts w:cs="Arial"/>
          <w:color w:val="000000"/>
        </w:rPr>
      </w:pPr>
      <w:r w:rsidRPr="007B059C">
        <w:rPr>
          <w:rFonts w:cs="Arial"/>
          <w:color w:val="000000"/>
          <w:sz w:val="22"/>
          <w:szCs w:val="22"/>
        </w:rPr>
        <w:t xml:space="preserve">к решению  Собрания  депутатов Ниженского сельсовета  Черемисиновского района Курской области </w:t>
      </w:r>
      <w:r>
        <w:rPr>
          <w:rFonts w:cs="Arial"/>
          <w:color w:val="000000"/>
          <w:sz w:val="22"/>
          <w:szCs w:val="22"/>
        </w:rPr>
        <w:t xml:space="preserve">№ 30/1 от 01.07. 2014г. «О внесении изменений и дополнений в Решение Собрания депутатов Ниженского сельсовета «О бюджете муниципального образования «Ниженский сельсовет» Черемисиновского района Курской области </w:t>
      </w:r>
      <w:r w:rsidRPr="007B059C">
        <w:rPr>
          <w:rFonts w:cs="Arial"/>
          <w:color w:val="000000"/>
          <w:sz w:val="22"/>
          <w:szCs w:val="22"/>
        </w:rPr>
        <w:t>на 201</w:t>
      </w:r>
      <w:r>
        <w:rPr>
          <w:rFonts w:cs="Arial"/>
          <w:color w:val="000000"/>
          <w:sz w:val="22"/>
          <w:szCs w:val="22"/>
        </w:rPr>
        <w:t>4</w:t>
      </w:r>
      <w:r w:rsidRPr="007B059C">
        <w:rPr>
          <w:rFonts w:cs="Arial"/>
          <w:color w:val="000000"/>
          <w:sz w:val="22"/>
          <w:szCs w:val="22"/>
        </w:rPr>
        <w:t xml:space="preserve"> год и плановый период </w:t>
      </w:r>
      <w:r>
        <w:rPr>
          <w:rFonts w:cs="Arial"/>
          <w:color w:val="000000"/>
          <w:sz w:val="22"/>
          <w:szCs w:val="22"/>
        </w:rPr>
        <w:t>2015 и 2016 годов</w:t>
      </w:r>
      <w:r w:rsidRPr="007B059C">
        <w:rPr>
          <w:rFonts w:cs="Arial"/>
          <w:color w:val="000000"/>
          <w:sz w:val="22"/>
          <w:szCs w:val="22"/>
        </w:rPr>
        <w:t xml:space="preserve">»  </w:t>
      </w:r>
      <w:r>
        <w:rPr>
          <w:rFonts w:cs="Arial"/>
          <w:color w:val="000000"/>
          <w:sz w:val="22"/>
          <w:szCs w:val="22"/>
        </w:rPr>
        <w:t xml:space="preserve">№23/1  от 14 декабря 2013 года   </w:t>
      </w:r>
      <w:r w:rsidRPr="007B059C">
        <w:rPr>
          <w:rFonts w:cs="Arial"/>
          <w:color w:val="000000"/>
          <w:sz w:val="22"/>
          <w:szCs w:val="22"/>
        </w:rPr>
        <w:t xml:space="preserve">      </w:t>
      </w:r>
      <w:r w:rsidRPr="001623C6">
        <w:rPr>
          <w:rFonts w:cs="Arial"/>
          <w:color w:val="000000"/>
        </w:rPr>
        <w:t xml:space="preserve">                                                                                  </w:t>
      </w:r>
      <w:r>
        <w:rPr>
          <w:rFonts w:cs="Arial"/>
          <w:color w:val="000000"/>
        </w:rPr>
        <w:t xml:space="preserve">                               </w:t>
      </w:r>
    </w:p>
    <w:p w:rsidR="00157D54" w:rsidRDefault="00157D54" w:rsidP="00157D54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</w:t>
      </w:r>
    </w:p>
    <w:p w:rsidR="00157D54" w:rsidRDefault="00157D54" w:rsidP="00157D54">
      <w:pPr>
        <w:pStyle w:val="ConsPlusTitle"/>
        <w:widowControl/>
        <w:jc w:val="right"/>
        <w:rPr>
          <w:rFonts w:ascii="Times New Roman" w:hAnsi="Times New Roman"/>
          <w:sz w:val="24"/>
          <w:szCs w:val="24"/>
        </w:rPr>
      </w:pPr>
    </w:p>
    <w:p w:rsidR="00157D54" w:rsidRDefault="00157D54" w:rsidP="00157D54">
      <w:pPr>
        <w:pStyle w:val="ConsPlusTitle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ПРОГРАММА</w:t>
      </w:r>
    </w:p>
    <w:p w:rsidR="00157D54" w:rsidRDefault="00157D54" w:rsidP="00157D54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МУНИЦИПАЛЬНЫХ ГАРАНТИЙ НИЖЕНСКОГО СЕЛЬСОВЕТА</w:t>
      </w:r>
      <w:r>
        <w:rPr>
          <w:rFonts w:ascii="Times New Roman" w:hAnsi="Times New Roman"/>
          <w:sz w:val="24"/>
          <w:szCs w:val="24"/>
        </w:rPr>
        <w:br/>
        <w:t>ЧЕРЕМИСИНОВСКОГО РАЙОНА КУРСКОЙ ОБЛАСТИ</w:t>
      </w:r>
    </w:p>
    <w:p w:rsidR="00157D54" w:rsidRDefault="00157D54" w:rsidP="00157D54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2014 ГОД И ПЛАНОВЫЙ ПЕРИОД 2015-2016 ГОДОВ</w:t>
      </w:r>
    </w:p>
    <w:p w:rsidR="00157D54" w:rsidRDefault="00157D54" w:rsidP="00157D54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7D54" w:rsidRDefault="00157D54" w:rsidP="00157D54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 Общий объем бюджетных ассигнований, предусмотренных</w:t>
      </w:r>
    </w:p>
    <w:p w:rsidR="00157D54" w:rsidRDefault="00157D54" w:rsidP="00157D5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исполнение муниципальных гарантий Ниженского сельсовета Черемисиновского района Курской области по возможным гарантийным случаям, в 2013 году и плановый период 2015-2016 годов</w:t>
      </w:r>
    </w:p>
    <w:p w:rsidR="00157D54" w:rsidRDefault="00157D54" w:rsidP="00157D54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5"/>
        <w:gridCol w:w="4590"/>
      </w:tblGrid>
      <w:tr w:rsidR="00157D54" w:rsidTr="00867DEB">
        <w:trPr>
          <w:cantSplit/>
          <w:trHeight w:val="48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54" w:rsidRDefault="00157D54" w:rsidP="00867DE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Исполнение государственных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гарантий Ниженского сельсовета Черемисиновского района Курской области 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54" w:rsidRDefault="00157D54" w:rsidP="00867DE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бюджетных ассигнований на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исполнение гарантий по возможным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гарантийным случаям, тыс. рублей </w:t>
            </w:r>
          </w:p>
        </w:tc>
      </w:tr>
      <w:tr w:rsidR="00157D54" w:rsidTr="00867DEB">
        <w:trPr>
          <w:cantSplit/>
          <w:trHeight w:val="48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54" w:rsidRDefault="00157D54" w:rsidP="00867DE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счет источников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дефицита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местного бюджета          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54" w:rsidRDefault="00157D54" w:rsidP="00867DE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-     </w:t>
            </w:r>
          </w:p>
        </w:tc>
      </w:tr>
    </w:tbl>
    <w:p w:rsidR="00157D54" w:rsidRDefault="00157D54" w:rsidP="00157D54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157D54" w:rsidRDefault="00157D54" w:rsidP="00157D54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157D54" w:rsidRDefault="00157D54" w:rsidP="00157D54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157D54" w:rsidRDefault="00157D54" w:rsidP="00157D54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157D54" w:rsidRDefault="00157D54" w:rsidP="00157D54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157D54" w:rsidRDefault="00157D54" w:rsidP="00157D54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157D54" w:rsidRDefault="00157D54" w:rsidP="00157D54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157D54" w:rsidRDefault="00157D54" w:rsidP="00157D54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157D54" w:rsidRDefault="00157D54" w:rsidP="00157D54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157D54" w:rsidRDefault="00157D54" w:rsidP="00157D54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30394B" w:rsidRDefault="0030394B"/>
    <w:sectPr w:rsidR="0030394B" w:rsidSect="0086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D54"/>
    <w:rsid w:val="00157D54"/>
    <w:rsid w:val="0030394B"/>
    <w:rsid w:val="00867DEB"/>
    <w:rsid w:val="00C4590E"/>
    <w:rsid w:val="00DE6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D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57D54"/>
    <w:pPr>
      <w:keepNext/>
      <w:suppressAutoHyphens w:val="0"/>
      <w:ind w:left="2124" w:firstLine="708"/>
      <w:outlineLvl w:val="0"/>
    </w:pPr>
    <w:rPr>
      <w:b/>
      <w:bCs/>
      <w:sz w:val="5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7D54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styleId="a3">
    <w:name w:val="Body Text"/>
    <w:basedOn w:val="a"/>
    <w:link w:val="a4"/>
    <w:semiHidden/>
    <w:rsid w:val="00157D54"/>
    <w:pPr>
      <w:keepNext/>
      <w:widowControl w:val="0"/>
      <w:tabs>
        <w:tab w:val="left" w:pos="4320"/>
      </w:tabs>
      <w:suppressAutoHyphens w:val="0"/>
      <w:jc w:val="both"/>
    </w:pPr>
    <w:rPr>
      <w:rFonts w:ascii="Calibri" w:hAnsi="Calibri"/>
      <w:bCs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157D54"/>
    <w:rPr>
      <w:rFonts w:ascii="Calibri" w:eastAsia="Times New Roman" w:hAnsi="Calibri" w:cs="Times New Roman"/>
      <w:bCs/>
      <w:color w:val="000000"/>
      <w:sz w:val="28"/>
      <w:szCs w:val="28"/>
      <w:lang w:eastAsia="ar-SA"/>
    </w:rPr>
  </w:style>
  <w:style w:type="paragraph" w:customStyle="1" w:styleId="ConsPlusNormal">
    <w:name w:val="ConsPlusNormal"/>
    <w:rsid w:val="00157D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57D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Текст Знак"/>
    <w:basedOn w:val="a0"/>
    <w:link w:val="a6"/>
    <w:locked/>
    <w:rsid w:val="00157D54"/>
    <w:rPr>
      <w:rFonts w:ascii="Courier New" w:hAnsi="Courier New" w:cs="Courier New"/>
    </w:rPr>
  </w:style>
  <w:style w:type="paragraph" w:styleId="a6">
    <w:name w:val="Plain Text"/>
    <w:basedOn w:val="a"/>
    <w:link w:val="a5"/>
    <w:rsid w:val="00157D54"/>
    <w:pPr>
      <w:suppressAutoHyphens w:val="0"/>
      <w:autoSpaceDE w:val="0"/>
      <w:autoSpaceDN w:val="0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link w:val="a6"/>
    <w:uiPriority w:val="99"/>
    <w:semiHidden/>
    <w:rsid w:val="00157D54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2">
    <w:name w:val="Текст1"/>
    <w:basedOn w:val="a"/>
    <w:rsid w:val="00157D54"/>
    <w:pPr>
      <w:autoSpaceDE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7780</Words>
  <Characters>44349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</dc:creator>
  <cp:lastModifiedBy>Homo</cp:lastModifiedBy>
  <cp:revision>2</cp:revision>
  <cp:lastPrinted>2014-07-07T12:41:00Z</cp:lastPrinted>
  <dcterms:created xsi:type="dcterms:W3CDTF">2014-07-07T12:10:00Z</dcterms:created>
  <dcterms:modified xsi:type="dcterms:W3CDTF">2014-07-07T12:41:00Z</dcterms:modified>
</cp:coreProperties>
</file>